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DB" w:rsidRPr="00E4517C" w:rsidRDefault="00797CDB" w:rsidP="00797CDB">
      <w:pPr>
        <w:tabs>
          <w:tab w:val="center" w:pos="5031"/>
        </w:tabs>
        <w:spacing w:line="240" w:lineRule="exact"/>
        <w:ind w:firstLine="709"/>
        <w:jc w:val="center"/>
        <w:rPr>
          <w:sz w:val="28"/>
          <w:szCs w:val="28"/>
        </w:rPr>
      </w:pPr>
    </w:p>
    <w:p w:rsidR="00797CDB" w:rsidRPr="005A3100" w:rsidRDefault="00797CDB" w:rsidP="00797CDB">
      <w:pPr>
        <w:ind w:firstLine="709"/>
        <w:jc w:val="center"/>
        <w:rPr>
          <w:sz w:val="28"/>
          <w:szCs w:val="28"/>
        </w:rPr>
      </w:pPr>
      <w:r w:rsidRPr="005A3100">
        <w:rPr>
          <w:sz w:val="28"/>
          <w:szCs w:val="28"/>
        </w:rPr>
        <w:t>ОТЧЕТ</w:t>
      </w:r>
    </w:p>
    <w:p w:rsidR="00797CDB" w:rsidRPr="005A3100" w:rsidRDefault="00797CDB" w:rsidP="00797CDB">
      <w:pPr>
        <w:ind w:firstLine="709"/>
        <w:jc w:val="center"/>
        <w:rPr>
          <w:sz w:val="28"/>
          <w:szCs w:val="28"/>
        </w:rPr>
      </w:pPr>
    </w:p>
    <w:p w:rsidR="00797CDB" w:rsidRPr="005A3100" w:rsidRDefault="00797CDB" w:rsidP="00B700AC">
      <w:pPr>
        <w:spacing w:line="240" w:lineRule="exact"/>
        <w:ind w:firstLine="709"/>
        <w:jc w:val="center"/>
        <w:rPr>
          <w:sz w:val="28"/>
          <w:szCs w:val="28"/>
        </w:rPr>
      </w:pPr>
      <w:r w:rsidRPr="005A3100">
        <w:rPr>
          <w:sz w:val="28"/>
          <w:szCs w:val="28"/>
        </w:rPr>
        <w:t xml:space="preserve">о деятельности  Контрольно-счетной палаты Охотского </w:t>
      </w:r>
    </w:p>
    <w:p w:rsidR="00CE545E" w:rsidRPr="005A3100" w:rsidRDefault="00797CDB" w:rsidP="00B700AC">
      <w:pPr>
        <w:spacing w:line="240" w:lineRule="exact"/>
        <w:ind w:firstLine="709"/>
        <w:jc w:val="center"/>
        <w:rPr>
          <w:sz w:val="28"/>
          <w:szCs w:val="28"/>
        </w:rPr>
      </w:pPr>
      <w:r w:rsidRPr="005A3100">
        <w:rPr>
          <w:sz w:val="28"/>
          <w:szCs w:val="28"/>
        </w:rPr>
        <w:t xml:space="preserve"> муниципального района Хабаровского края за 2018 год</w:t>
      </w:r>
    </w:p>
    <w:p w:rsidR="00797CDB" w:rsidRPr="005A3100" w:rsidRDefault="00797CDB" w:rsidP="00797CDB">
      <w:pPr>
        <w:ind w:firstLine="709"/>
        <w:jc w:val="center"/>
        <w:rPr>
          <w:sz w:val="28"/>
          <w:szCs w:val="28"/>
        </w:rPr>
      </w:pPr>
    </w:p>
    <w:p w:rsidR="00A06783" w:rsidRPr="005A3100" w:rsidRDefault="001E7358" w:rsidP="00464A96">
      <w:pPr>
        <w:ind w:firstLine="709"/>
        <w:jc w:val="center"/>
        <w:rPr>
          <w:sz w:val="28"/>
          <w:szCs w:val="28"/>
        </w:rPr>
      </w:pPr>
      <w:r w:rsidRPr="005A3100">
        <w:rPr>
          <w:sz w:val="28"/>
          <w:szCs w:val="28"/>
        </w:rPr>
        <w:t>Раздел 1</w:t>
      </w:r>
      <w:r w:rsidR="00BA57E0" w:rsidRPr="005A3100">
        <w:rPr>
          <w:sz w:val="28"/>
          <w:szCs w:val="28"/>
        </w:rPr>
        <w:t>. Правовой статус Контрольно-счетного органа, численность и профессиональная подготовка сотрудников</w:t>
      </w:r>
    </w:p>
    <w:p w:rsidR="00EB0E8C" w:rsidRPr="005A3100" w:rsidRDefault="00EB0E8C" w:rsidP="00464A96">
      <w:pPr>
        <w:ind w:firstLine="709"/>
        <w:jc w:val="center"/>
        <w:rPr>
          <w:sz w:val="28"/>
          <w:szCs w:val="28"/>
        </w:rPr>
      </w:pPr>
    </w:p>
    <w:p w:rsidR="00825618" w:rsidRPr="005A3100" w:rsidRDefault="00693B5E" w:rsidP="00955253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В 2018</w:t>
      </w:r>
      <w:r w:rsidR="003E2F88" w:rsidRPr="005A3100">
        <w:rPr>
          <w:sz w:val="28"/>
          <w:szCs w:val="28"/>
        </w:rPr>
        <w:t xml:space="preserve"> году </w:t>
      </w:r>
      <w:r w:rsidR="00825618" w:rsidRPr="005A3100">
        <w:rPr>
          <w:sz w:val="28"/>
          <w:szCs w:val="28"/>
        </w:rPr>
        <w:t xml:space="preserve">Контрольно-счетная палата Охотского муниципального района </w:t>
      </w:r>
      <w:r w:rsidR="00A74647" w:rsidRPr="005A3100">
        <w:rPr>
          <w:sz w:val="28"/>
          <w:szCs w:val="28"/>
        </w:rPr>
        <w:t xml:space="preserve"> </w:t>
      </w:r>
      <w:r w:rsidR="00825618" w:rsidRPr="005A3100">
        <w:rPr>
          <w:sz w:val="28"/>
          <w:szCs w:val="28"/>
        </w:rPr>
        <w:t xml:space="preserve">Хабаровского края </w:t>
      </w:r>
      <w:r w:rsidR="00A74647" w:rsidRPr="005A3100">
        <w:rPr>
          <w:sz w:val="28"/>
          <w:szCs w:val="28"/>
        </w:rPr>
        <w:t xml:space="preserve"> </w:t>
      </w:r>
      <w:r w:rsidR="00825618" w:rsidRPr="005A3100">
        <w:rPr>
          <w:sz w:val="28"/>
          <w:szCs w:val="28"/>
        </w:rPr>
        <w:t>(далее - Контрольно-счетная палата)  осущест</w:t>
      </w:r>
      <w:r w:rsidR="00825618" w:rsidRPr="005A3100">
        <w:rPr>
          <w:sz w:val="28"/>
          <w:szCs w:val="28"/>
        </w:rPr>
        <w:t>в</w:t>
      </w:r>
      <w:r w:rsidR="00825618" w:rsidRPr="005A3100">
        <w:rPr>
          <w:sz w:val="28"/>
          <w:szCs w:val="28"/>
        </w:rPr>
        <w:t>ля</w:t>
      </w:r>
      <w:r w:rsidR="003E2F88" w:rsidRPr="005A3100">
        <w:rPr>
          <w:sz w:val="28"/>
          <w:szCs w:val="28"/>
        </w:rPr>
        <w:t>ла</w:t>
      </w:r>
      <w:r w:rsidR="00825618" w:rsidRPr="005A3100">
        <w:rPr>
          <w:sz w:val="28"/>
          <w:szCs w:val="28"/>
        </w:rPr>
        <w:t xml:space="preserve"> свою деятельность в соответствии с Положением о Контрольно-счетной палате </w:t>
      </w:r>
      <w:r w:rsidR="00A74647" w:rsidRPr="005A3100">
        <w:rPr>
          <w:sz w:val="28"/>
          <w:szCs w:val="28"/>
        </w:rPr>
        <w:t xml:space="preserve"> </w:t>
      </w:r>
      <w:r w:rsidR="00825618" w:rsidRPr="005A3100">
        <w:rPr>
          <w:sz w:val="28"/>
          <w:szCs w:val="28"/>
        </w:rPr>
        <w:t>Охотского муниципального района Хабаровского края, утвержде</w:t>
      </w:r>
      <w:r w:rsidR="00825618" w:rsidRPr="005A3100">
        <w:rPr>
          <w:sz w:val="28"/>
          <w:szCs w:val="28"/>
        </w:rPr>
        <w:t>н</w:t>
      </w:r>
      <w:r w:rsidR="00DF4838" w:rsidRPr="005A3100">
        <w:rPr>
          <w:sz w:val="28"/>
          <w:szCs w:val="28"/>
        </w:rPr>
        <w:t>ны</w:t>
      </w:r>
      <w:r w:rsidR="00825618" w:rsidRPr="005A3100">
        <w:rPr>
          <w:sz w:val="28"/>
          <w:szCs w:val="28"/>
        </w:rPr>
        <w:t>м решением Собрания депутатов Охотского муниципального района Х</w:t>
      </w:r>
      <w:r w:rsidR="00825618" w:rsidRPr="005A3100">
        <w:rPr>
          <w:sz w:val="28"/>
          <w:szCs w:val="28"/>
        </w:rPr>
        <w:t>а</w:t>
      </w:r>
      <w:r w:rsidR="00825618" w:rsidRPr="005A3100">
        <w:rPr>
          <w:sz w:val="28"/>
          <w:szCs w:val="28"/>
        </w:rPr>
        <w:t>баровского края от 29.02.2012 № 3 (далее - Положение о Контрольно-счетной палате), и годовым планом работы на 201</w:t>
      </w:r>
      <w:r w:rsidR="00783012" w:rsidRPr="005A3100">
        <w:rPr>
          <w:sz w:val="28"/>
          <w:szCs w:val="28"/>
        </w:rPr>
        <w:t>8</w:t>
      </w:r>
      <w:r w:rsidR="00825618" w:rsidRPr="005A3100">
        <w:rPr>
          <w:sz w:val="28"/>
          <w:szCs w:val="28"/>
        </w:rPr>
        <w:t xml:space="preserve"> год, утвержденным приказом  Кон</w:t>
      </w:r>
      <w:r w:rsidR="003E2F88" w:rsidRPr="005A3100">
        <w:rPr>
          <w:sz w:val="28"/>
          <w:szCs w:val="28"/>
        </w:rPr>
        <w:t>трольно-счетной палаты от</w:t>
      </w:r>
      <w:r w:rsidR="00E17F16" w:rsidRPr="005A3100">
        <w:rPr>
          <w:sz w:val="28"/>
          <w:szCs w:val="28"/>
        </w:rPr>
        <w:t xml:space="preserve"> </w:t>
      </w:r>
      <w:r w:rsidR="00783012" w:rsidRPr="005A3100">
        <w:rPr>
          <w:sz w:val="28"/>
          <w:szCs w:val="28"/>
        </w:rPr>
        <w:t>25</w:t>
      </w:r>
      <w:r w:rsidR="00AD1049" w:rsidRPr="005A3100">
        <w:rPr>
          <w:sz w:val="28"/>
          <w:szCs w:val="28"/>
        </w:rPr>
        <w:t>.12.</w:t>
      </w:r>
      <w:r w:rsidR="00D12063" w:rsidRPr="005A3100">
        <w:rPr>
          <w:sz w:val="28"/>
          <w:szCs w:val="28"/>
        </w:rPr>
        <w:t>201</w:t>
      </w:r>
      <w:r w:rsidR="00783012" w:rsidRPr="005A3100">
        <w:rPr>
          <w:sz w:val="28"/>
          <w:szCs w:val="28"/>
        </w:rPr>
        <w:t>7</w:t>
      </w:r>
      <w:r w:rsidR="00AD1049" w:rsidRPr="005A3100">
        <w:rPr>
          <w:sz w:val="28"/>
          <w:szCs w:val="28"/>
        </w:rPr>
        <w:t xml:space="preserve"> № 3</w:t>
      </w:r>
      <w:r w:rsidR="00783012" w:rsidRPr="005A3100">
        <w:rPr>
          <w:sz w:val="28"/>
          <w:szCs w:val="28"/>
        </w:rPr>
        <w:t>0</w:t>
      </w:r>
      <w:r w:rsidR="00825618" w:rsidRPr="005A3100">
        <w:rPr>
          <w:sz w:val="28"/>
          <w:szCs w:val="28"/>
        </w:rPr>
        <w:t>-осн</w:t>
      </w:r>
      <w:r w:rsidR="00464A96" w:rsidRPr="005A3100">
        <w:rPr>
          <w:sz w:val="28"/>
          <w:szCs w:val="28"/>
        </w:rPr>
        <w:t xml:space="preserve"> (далее</w:t>
      </w:r>
      <w:r w:rsidR="00797CDB" w:rsidRPr="005A3100">
        <w:rPr>
          <w:sz w:val="28"/>
          <w:szCs w:val="28"/>
        </w:rPr>
        <w:t xml:space="preserve"> </w:t>
      </w:r>
      <w:r w:rsidR="00464A96" w:rsidRPr="005A3100">
        <w:rPr>
          <w:sz w:val="28"/>
          <w:szCs w:val="28"/>
        </w:rPr>
        <w:t xml:space="preserve">- утвержденный </w:t>
      </w:r>
      <w:r w:rsidR="00B700AC" w:rsidRPr="005A3100">
        <w:rPr>
          <w:sz w:val="28"/>
          <w:szCs w:val="28"/>
        </w:rPr>
        <w:t>П</w:t>
      </w:r>
      <w:r w:rsidR="00464A96" w:rsidRPr="005A3100">
        <w:rPr>
          <w:sz w:val="28"/>
          <w:szCs w:val="28"/>
        </w:rPr>
        <w:t>лан работы на 2018 год)</w:t>
      </w:r>
      <w:r w:rsidR="00825618" w:rsidRPr="005A3100">
        <w:rPr>
          <w:sz w:val="28"/>
          <w:szCs w:val="28"/>
        </w:rPr>
        <w:t>.</w:t>
      </w:r>
      <w:r w:rsidR="00783012" w:rsidRPr="005A3100">
        <w:rPr>
          <w:sz w:val="28"/>
          <w:szCs w:val="28"/>
        </w:rPr>
        <w:t xml:space="preserve"> </w:t>
      </w:r>
    </w:p>
    <w:p w:rsidR="00171D8C" w:rsidRPr="005A3100" w:rsidRDefault="00171D8C" w:rsidP="00171D8C">
      <w:pPr>
        <w:widowControl w:val="0"/>
        <w:suppressAutoHyphens/>
        <w:ind w:firstLine="708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  <w:lang w:eastAsia="ar-SA"/>
        </w:rPr>
      </w:pPr>
      <w:r w:rsidRPr="005A3100">
        <w:rPr>
          <w:rFonts w:ascii="Times New Roman CYR" w:eastAsia="Times New Roman CYR" w:hAnsi="Times New Roman CYR" w:cs="Times New Roman CYR"/>
          <w:kern w:val="1"/>
          <w:sz w:val="28"/>
          <w:szCs w:val="28"/>
          <w:lang w:eastAsia="ar-SA"/>
        </w:rPr>
        <w:t xml:space="preserve">Проведение контрольных и экспертно-аналитических мероприятий в 2018 году осуществлено в полном объеме в соответствии с Планом работы </w:t>
      </w:r>
      <w:r w:rsidR="00B700AC" w:rsidRPr="005A3100">
        <w:rPr>
          <w:rFonts w:ascii="Times New Roman CYR" w:eastAsia="Times New Roman CYR" w:hAnsi="Times New Roman CYR" w:cs="Times New Roman CYR"/>
          <w:kern w:val="1"/>
          <w:sz w:val="28"/>
          <w:szCs w:val="28"/>
          <w:lang w:eastAsia="ar-SA"/>
        </w:rPr>
        <w:t xml:space="preserve">на 2018 </w:t>
      </w:r>
      <w:r w:rsidR="00797CDB" w:rsidRPr="005A3100">
        <w:rPr>
          <w:rFonts w:ascii="Times New Roman CYR" w:eastAsia="Times New Roman CYR" w:hAnsi="Times New Roman CYR" w:cs="Times New Roman CYR"/>
          <w:kern w:val="1"/>
          <w:sz w:val="28"/>
          <w:szCs w:val="28"/>
          <w:lang w:eastAsia="ar-SA"/>
        </w:rPr>
        <w:t>год</w:t>
      </w:r>
      <w:r w:rsidRPr="005A3100">
        <w:rPr>
          <w:rFonts w:ascii="Times New Roman CYR" w:eastAsia="Times New Roman CYR" w:hAnsi="Times New Roman CYR" w:cs="Times New Roman CYR"/>
          <w:kern w:val="1"/>
          <w:sz w:val="28"/>
          <w:szCs w:val="28"/>
          <w:lang w:eastAsia="ar-SA"/>
        </w:rPr>
        <w:t>, поручениями Собрания депутатов и главы Охотского муниципального района Хабаровского края.</w:t>
      </w:r>
    </w:p>
    <w:p w:rsidR="00E67D18" w:rsidRPr="005A3100" w:rsidRDefault="003E2F88" w:rsidP="00E67D18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Задачи и функции Контрольно-счетной палаты определены Бюдже</w:t>
      </w:r>
      <w:r w:rsidRPr="005A3100">
        <w:rPr>
          <w:sz w:val="28"/>
          <w:szCs w:val="28"/>
        </w:rPr>
        <w:t>т</w:t>
      </w:r>
      <w:r w:rsidRPr="005A3100">
        <w:rPr>
          <w:sz w:val="28"/>
          <w:szCs w:val="28"/>
        </w:rPr>
        <w:t xml:space="preserve">ным </w:t>
      </w:r>
      <w:r w:rsidR="00797CDB" w:rsidRPr="005A3100">
        <w:rPr>
          <w:sz w:val="28"/>
          <w:szCs w:val="28"/>
        </w:rPr>
        <w:t>к</w:t>
      </w:r>
      <w:r w:rsidRPr="005A3100">
        <w:rPr>
          <w:sz w:val="28"/>
          <w:szCs w:val="28"/>
        </w:rPr>
        <w:t>одексом Российской Федерации, Федеральным законом от 07.02.2011 № 6-ФЗ</w:t>
      </w:r>
      <w:r w:rsidR="00E67D18" w:rsidRPr="005A3100">
        <w:rPr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</w:t>
      </w:r>
      <w:r w:rsidR="00E67D18" w:rsidRPr="005A3100">
        <w:rPr>
          <w:sz w:val="28"/>
          <w:szCs w:val="28"/>
        </w:rPr>
        <w:t>а</w:t>
      </w:r>
      <w:r w:rsidR="00E67D18" w:rsidRPr="005A3100">
        <w:rPr>
          <w:sz w:val="28"/>
          <w:szCs w:val="28"/>
        </w:rPr>
        <w:t>зований».</w:t>
      </w:r>
    </w:p>
    <w:p w:rsidR="0017584C" w:rsidRPr="005A3100" w:rsidRDefault="005D7BCC" w:rsidP="00A74647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Контрольно-счетная палата осуществляет свою деятельность в</w:t>
      </w:r>
      <w:r w:rsidR="00ED4062" w:rsidRPr="005A3100">
        <w:rPr>
          <w:sz w:val="28"/>
          <w:szCs w:val="28"/>
        </w:rPr>
        <w:t xml:space="preserve"> стру</w:t>
      </w:r>
      <w:r w:rsidR="00ED4062" w:rsidRPr="005A3100">
        <w:rPr>
          <w:sz w:val="28"/>
          <w:szCs w:val="28"/>
        </w:rPr>
        <w:t>к</w:t>
      </w:r>
      <w:r w:rsidR="00ED4062" w:rsidRPr="005A3100">
        <w:rPr>
          <w:sz w:val="28"/>
          <w:szCs w:val="28"/>
        </w:rPr>
        <w:t xml:space="preserve">туре органов местного самоуправления, в </w:t>
      </w:r>
      <w:r w:rsidRPr="005A3100">
        <w:rPr>
          <w:sz w:val="28"/>
          <w:szCs w:val="28"/>
        </w:rPr>
        <w:t>качестве самостоятельного юрид</w:t>
      </w:r>
      <w:r w:rsidRPr="005A3100">
        <w:rPr>
          <w:sz w:val="28"/>
          <w:szCs w:val="28"/>
        </w:rPr>
        <w:t>и</w:t>
      </w:r>
      <w:r w:rsidRPr="005A3100">
        <w:rPr>
          <w:sz w:val="28"/>
          <w:szCs w:val="28"/>
        </w:rPr>
        <w:t xml:space="preserve">ческого лица со штатной численностью 3 человека, </w:t>
      </w:r>
      <w:r w:rsidR="00A22C09" w:rsidRPr="005A3100">
        <w:rPr>
          <w:sz w:val="28"/>
          <w:szCs w:val="28"/>
        </w:rPr>
        <w:t>по</w:t>
      </w:r>
      <w:r w:rsidR="00BF23B6" w:rsidRPr="005A3100">
        <w:rPr>
          <w:sz w:val="28"/>
          <w:szCs w:val="28"/>
        </w:rPr>
        <w:t xml:space="preserve"> состоянию</w:t>
      </w:r>
      <w:r w:rsidR="005E5A86" w:rsidRPr="005A3100">
        <w:rPr>
          <w:sz w:val="28"/>
          <w:szCs w:val="28"/>
        </w:rPr>
        <w:t xml:space="preserve"> на 01</w:t>
      </w:r>
      <w:r w:rsidR="00E67D18" w:rsidRPr="005A3100">
        <w:rPr>
          <w:sz w:val="28"/>
          <w:szCs w:val="28"/>
        </w:rPr>
        <w:t xml:space="preserve"> янв</w:t>
      </w:r>
      <w:r w:rsidR="00E67D18" w:rsidRPr="005A3100">
        <w:rPr>
          <w:sz w:val="28"/>
          <w:szCs w:val="28"/>
        </w:rPr>
        <w:t>а</w:t>
      </w:r>
      <w:r w:rsidR="00E67D18" w:rsidRPr="005A3100">
        <w:rPr>
          <w:sz w:val="28"/>
          <w:szCs w:val="28"/>
        </w:rPr>
        <w:t xml:space="preserve">ря </w:t>
      </w:r>
      <w:r w:rsidR="005E5A86" w:rsidRPr="005A3100">
        <w:rPr>
          <w:sz w:val="28"/>
          <w:szCs w:val="28"/>
        </w:rPr>
        <w:t>201</w:t>
      </w:r>
      <w:r w:rsidR="00783012" w:rsidRPr="005A3100">
        <w:rPr>
          <w:sz w:val="28"/>
          <w:szCs w:val="28"/>
        </w:rPr>
        <w:t xml:space="preserve">9 </w:t>
      </w:r>
      <w:r w:rsidR="00A860D6" w:rsidRPr="005A3100">
        <w:rPr>
          <w:sz w:val="28"/>
          <w:szCs w:val="28"/>
        </w:rPr>
        <w:t>г</w:t>
      </w:r>
      <w:r w:rsidR="00797CDB" w:rsidRPr="005A3100">
        <w:rPr>
          <w:sz w:val="28"/>
          <w:szCs w:val="28"/>
        </w:rPr>
        <w:t xml:space="preserve">. </w:t>
      </w:r>
      <w:r w:rsidR="00A860D6" w:rsidRPr="005A3100">
        <w:rPr>
          <w:sz w:val="28"/>
          <w:szCs w:val="28"/>
        </w:rPr>
        <w:t xml:space="preserve"> фактически занято </w:t>
      </w:r>
      <w:r w:rsidR="00783012" w:rsidRPr="005A3100">
        <w:rPr>
          <w:sz w:val="28"/>
          <w:szCs w:val="28"/>
        </w:rPr>
        <w:t>2</w:t>
      </w:r>
      <w:r w:rsidR="00BF23B6" w:rsidRPr="005A3100">
        <w:rPr>
          <w:sz w:val="28"/>
          <w:szCs w:val="28"/>
        </w:rPr>
        <w:t xml:space="preserve"> штатные единицы, </w:t>
      </w:r>
      <w:r w:rsidRPr="005A3100">
        <w:rPr>
          <w:sz w:val="28"/>
          <w:szCs w:val="28"/>
        </w:rPr>
        <w:t xml:space="preserve">из которых </w:t>
      </w:r>
      <w:r w:rsidR="00783012" w:rsidRPr="005A3100">
        <w:rPr>
          <w:sz w:val="28"/>
          <w:szCs w:val="28"/>
        </w:rPr>
        <w:t>один сотру</w:t>
      </w:r>
      <w:r w:rsidR="00783012" w:rsidRPr="005A3100">
        <w:rPr>
          <w:sz w:val="28"/>
          <w:szCs w:val="28"/>
        </w:rPr>
        <w:t>д</w:t>
      </w:r>
      <w:r w:rsidR="00783012" w:rsidRPr="005A3100">
        <w:rPr>
          <w:sz w:val="28"/>
          <w:szCs w:val="28"/>
        </w:rPr>
        <w:t>ник</w:t>
      </w:r>
      <w:r w:rsidRPr="005A3100">
        <w:rPr>
          <w:sz w:val="28"/>
          <w:szCs w:val="28"/>
        </w:rPr>
        <w:t xml:space="preserve"> име</w:t>
      </w:r>
      <w:r w:rsidR="00783012" w:rsidRPr="005A3100">
        <w:rPr>
          <w:sz w:val="28"/>
          <w:szCs w:val="28"/>
        </w:rPr>
        <w:t>е</w:t>
      </w:r>
      <w:r w:rsidR="00A22C09" w:rsidRPr="005A3100">
        <w:rPr>
          <w:sz w:val="28"/>
          <w:szCs w:val="28"/>
        </w:rPr>
        <w:t>т</w:t>
      </w:r>
      <w:r w:rsidR="00DF4838" w:rsidRPr="005A3100">
        <w:rPr>
          <w:sz w:val="28"/>
          <w:szCs w:val="28"/>
        </w:rPr>
        <w:t xml:space="preserve"> высшее</w:t>
      </w:r>
      <w:r w:rsidR="00783012" w:rsidRPr="005A3100">
        <w:rPr>
          <w:sz w:val="28"/>
          <w:szCs w:val="28"/>
        </w:rPr>
        <w:t xml:space="preserve"> образование </w:t>
      </w:r>
      <w:r w:rsidR="00DF4838" w:rsidRPr="005A3100">
        <w:rPr>
          <w:sz w:val="28"/>
          <w:szCs w:val="28"/>
        </w:rPr>
        <w:t>и один сотрудник средне</w:t>
      </w:r>
      <w:r w:rsidR="00FE77C4" w:rsidRPr="005A3100">
        <w:rPr>
          <w:sz w:val="28"/>
          <w:szCs w:val="28"/>
        </w:rPr>
        <w:t xml:space="preserve"> </w:t>
      </w:r>
      <w:r w:rsidR="00DF4838" w:rsidRPr="005A3100">
        <w:rPr>
          <w:sz w:val="28"/>
          <w:szCs w:val="28"/>
        </w:rPr>
        <w:t>-</w:t>
      </w:r>
      <w:r w:rsidR="00FE77C4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специальное пр</w:t>
      </w:r>
      <w:r w:rsidRPr="005A3100">
        <w:rPr>
          <w:sz w:val="28"/>
          <w:szCs w:val="28"/>
        </w:rPr>
        <w:t>о</w:t>
      </w:r>
      <w:r w:rsidRPr="005A3100">
        <w:rPr>
          <w:sz w:val="28"/>
          <w:szCs w:val="28"/>
        </w:rPr>
        <w:t xml:space="preserve">фессиональное образование. </w:t>
      </w:r>
      <w:r w:rsidR="00783012" w:rsidRPr="005A3100">
        <w:rPr>
          <w:sz w:val="28"/>
          <w:szCs w:val="28"/>
        </w:rPr>
        <w:t>Должность председателя Контрольно-счетной палаты на конец года вакантна</w:t>
      </w:r>
      <w:r w:rsidR="00A106B2" w:rsidRPr="005A3100">
        <w:rPr>
          <w:sz w:val="28"/>
          <w:szCs w:val="28"/>
        </w:rPr>
        <w:t xml:space="preserve">, в связи с увольнением </w:t>
      </w:r>
      <w:r w:rsidR="00E67D18" w:rsidRPr="005A3100">
        <w:rPr>
          <w:sz w:val="28"/>
          <w:szCs w:val="28"/>
        </w:rPr>
        <w:t xml:space="preserve">работника </w:t>
      </w:r>
      <w:r w:rsidR="00A106B2" w:rsidRPr="005A3100">
        <w:rPr>
          <w:sz w:val="28"/>
          <w:szCs w:val="28"/>
        </w:rPr>
        <w:t>и выездом из района</w:t>
      </w:r>
      <w:r w:rsidR="00783012" w:rsidRPr="005A3100">
        <w:rPr>
          <w:sz w:val="28"/>
          <w:szCs w:val="28"/>
        </w:rPr>
        <w:t>.</w:t>
      </w:r>
    </w:p>
    <w:p w:rsidR="00171D8C" w:rsidRPr="005A3100" w:rsidRDefault="00693B5E" w:rsidP="00A74647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В 2018 году в рамках заключенных соглашений о передаче Контрол</w:t>
      </w:r>
      <w:r w:rsidRPr="005A3100">
        <w:rPr>
          <w:sz w:val="28"/>
          <w:szCs w:val="28"/>
        </w:rPr>
        <w:t>ь</w:t>
      </w:r>
      <w:r w:rsidRPr="005A3100">
        <w:rPr>
          <w:sz w:val="28"/>
          <w:szCs w:val="28"/>
        </w:rPr>
        <w:t>но-счетной палате полномочий по осуществлению внешнего муниципальн</w:t>
      </w:r>
      <w:r w:rsidRPr="005A3100">
        <w:rPr>
          <w:sz w:val="28"/>
          <w:szCs w:val="28"/>
        </w:rPr>
        <w:t>о</w:t>
      </w:r>
      <w:r w:rsidRPr="005A3100">
        <w:rPr>
          <w:sz w:val="28"/>
          <w:szCs w:val="28"/>
        </w:rPr>
        <w:t>го финансового контроля Контрольно-счетная палата осуществляла внешний муни</w:t>
      </w:r>
      <w:r w:rsidR="005D0F12" w:rsidRPr="005A3100">
        <w:rPr>
          <w:sz w:val="28"/>
          <w:szCs w:val="28"/>
        </w:rPr>
        <w:t xml:space="preserve">ципальный финансовый контроль во всех 8 </w:t>
      </w:r>
      <w:r w:rsidR="00171D8C" w:rsidRPr="005A3100">
        <w:rPr>
          <w:sz w:val="28"/>
          <w:szCs w:val="28"/>
        </w:rPr>
        <w:t>поселениях района</w:t>
      </w:r>
      <w:r w:rsidRPr="005A3100">
        <w:rPr>
          <w:sz w:val="28"/>
          <w:szCs w:val="28"/>
        </w:rPr>
        <w:t>.</w:t>
      </w:r>
    </w:p>
    <w:p w:rsidR="00A74647" w:rsidRPr="005A3100" w:rsidRDefault="005D7BCC" w:rsidP="00A74647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 </w:t>
      </w:r>
      <w:r w:rsidR="003E2F88" w:rsidRPr="005A3100">
        <w:rPr>
          <w:sz w:val="28"/>
          <w:szCs w:val="28"/>
        </w:rPr>
        <w:t xml:space="preserve"> </w:t>
      </w:r>
    </w:p>
    <w:p w:rsidR="00931A4B" w:rsidRPr="005A3100" w:rsidRDefault="004F2F1F" w:rsidP="00464A96">
      <w:pPr>
        <w:ind w:firstLine="708"/>
        <w:jc w:val="center"/>
        <w:rPr>
          <w:sz w:val="28"/>
          <w:szCs w:val="28"/>
        </w:rPr>
      </w:pPr>
      <w:r w:rsidRPr="005A3100">
        <w:rPr>
          <w:sz w:val="28"/>
          <w:szCs w:val="28"/>
        </w:rPr>
        <w:t>Раздел 2. Контрольная деятельность</w:t>
      </w:r>
    </w:p>
    <w:p w:rsidR="000B762C" w:rsidRPr="005A3100" w:rsidRDefault="000B762C" w:rsidP="00464A96">
      <w:pPr>
        <w:ind w:firstLine="708"/>
        <w:jc w:val="center"/>
        <w:rPr>
          <w:sz w:val="28"/>
          <w:szCs w:val="28"/>
        </w:rPr>
      </w:pPr>
    </w:p>
    <w:p w:rsidR="003C5EA5" w:rsidRPr="005A3100" w:rsidRDefault="003C5EA5" w:rsidP="003C5EA5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В соответствии с утв</w:t>
      </w:r>
      <w:r w:rsidR="00D93683" w:rsidRPr="005A3100">
        <w:rPr>
          <w:sz w:val="28"/>
          <w:szCs w:val="28"/>
        </w:rPr>
        <w:t>ержденным планом работы на</w:t>
      </w:r>
      <w:r w:rsidR="00693B5E" w:rsidRPr="005A3100">
        <w:rPr>
          <w:sz w:val="28"/>
          <w:szCs w:val="28"/>
        </w:rPr>
        <w:t xml:space="preserve">  2018</w:t>
      </w:r>
      <w:r w:rsidRPr="005A3100">
        <w:rPr>
          <w:sz w:val="28"/>
          <w:szCs w:val="28"/>
        </w:rPr>
        <w:t xml:space="preserve"> год</w:t>
      </w:r>
      <w:r w:rsidR="00A106B2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Контрол</w:t>
      </w:r>
      <w:r w:rsidR="00286739" w:rsidRPr="005A3100">
        <w:rPr>
          <w:sz w:val="28"/>
          <w:szCs w:val="28"/>
        </w:rPr>
        <w:t>ь</w:t>
      </w:r>
      <w:r w:rsidR="00286739" w:rsidRPr="005A3100">
        <w:rPr>
          <w:sz w:val="28"/>
          <w:szCs w:val="28"/>
        </w:rPr>
        <w:t xml:space="preserve">но-счетной палатой проведено </w:t>
      </w:r>
      <w:r w:rsidR="00A106B2" w:rsidRPr="005A3100">
        <w:rPr>
          <w:sz w:val="28"/>
          <w:szCs w:val="28"/>
        </w:rPr>
        <w:t>11</w:t>
      </w:r>
      <w:r w:rsidR="00FF4738" w:rsidRPr="005A3100">
        <w:rPr>
          <w:sz w:val="28"/>
          <w:szCs w:val="28"/>
        </w:rPr>
        <w:t xml:space="preserve"> контрольных</w:t>
      </w:r>
      <w:r w:rsidR="006F127E" w:rsidRPr="005A3100">
        <w:rPr>
          <w:sz w:val="28"/>
          <w:szCs w:val="28"/>
        </w:rPr>
        <w:t xml:space="preserve"> мероприятий</w:t>
      </w:r>
      <w:r w:rsidRPr="005A3100">
        <w:rPr>
          <w:sz w:val="28"/>
          <w:szCs w:val="28"/>
        </w:rPr>
        <w:t xml:space="preserve">, </w:t>
      </w:r>
      <w:r w:rsidR="00303C61" w:rsidRPr="005A3100">
        <w:rPr>
          <w:sz w:val="28"/>
          <w:szCs w:val="28"/>
        </w:rPr>
        <w:t>которыми был</w:t>
      </w:r>
      <w:r w:rsidR="00527802" w:rsidRPr="005A3100">
        <w:rPr>
          <w:sz w:val="28"/>
          <w:szCs w:val="28"/>
        </w:rPr>
        <w:t xml:space="preserve">о охвачено </w:t>
      </w:r>
      <w:r w:rsidR="00A106B2" w:rsidRPr="005A3100">
        <w:rPr>
          <w:sz w:val="28"/>
          <w:szCs w:val="28"/>
        </w:rPr>
        <w:t>18</w:t>
      </w:r>
      <w:r w:rsidR="00527802" w:rsidRPr="005A3100">
        <w:rPr>
          <w:sz w:val="28"/>
          <w:szCs w:val="28"/>
        </w:rPr>
        <w:t xml:space="preserve"> объектов контроля</w:t>
      </w:r>
      <w:r w:rsidR="00226CB1" w:rsidRPr="005A3100">
        <w:rPr>
          <w:sz w:val="28"/>
          <w:szCs w:val="28"/>
        </w:rPr>
        <w:t xml:space="preserve"> (Приложение № 1)</w:t>
      </w:r>
      <w:r w:rsidR="00527802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том числе:</w:t>
      </w:r>
    </w:p>
    <w:p w:rsidR="00527802" w:rsidRPr="005A3100" w:rsidRDefault="00527802" w:rsidP="003C5EA5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lastRenderedPageBreak/>
        <w:t xml:space="preserve">- </w:t>
      </w:r>
      <w:r w:rsidR="00A106B2" w:rsidRPr="005A3100">
        <w:rPr>
          <w:sz w:val="28"/>
          <w:szCs w:val="28"/>
        </w:rPr>
        <w:t>10</w:t>
      </w:r>
      <w:r w:rsidR="00D07F61" w:rsidRPr="005A3100">
        <w:rPr>
          <w:sz w:val="28"/>
          <w:szCs w:val="28"/>
        </w:rPr>
        <w:t xml:space="preserve"> </w:t>
      </w:r>
      <w:r w:rsidR="00171D8C" w:rsidRPr="005A3100">
        <w:rPr>
          <w:sz w:val="28"/>
          <w:szCs w:val="28"/>
        </w:rPr>
        <w:t xml:space="preserve">проверок в органах местного самоуправления </w:t>
      </w:r>
      <w:r w:rsidR="00E0022F" w:rsidRPr="005A3100">
        <w:rPr>
          <w:sz w:val="28"/>
          <w:szCs w:val="28"/>
        </w:rPr>
        <w:t xml:space="preserve"> (в </w:t>
      </w:r>
      <w:r w:rsidR="005D0F12" w:rsidRPr="005A3100">
        <w:rPr>
          <w:sz w:val="28"/>
          <w:szCs w:val="28"/>
        </w:rPr>
        <w:t>7</w:t>
      </w:r>
      <w:r w:rsidR="00E0022F" w:rsidRPr="005A3100">
        <w:rPr>
          <w:sz w:val="28"/>
          <w:szCs w:val="28"/>
        </w:rPr>
        <w:t xml:space="preserve"> сельских пос</w:t>
      </w:r>
      <w:r w:rsidR="00E0022F" w:rsidRPr="005A3100">
        <w:rPr>
          <w:sz w:val="28"/>
          <w:szCs w:val="28"/>
        </w:rPr>
        <w:t>е</w:t>
      </w:r>
      <w:r w:rsidR="00E0022F" w:rsidRPr="005A3100">
        <w:rPr>
          <w:sz w:val="28"/>
          <w:szCs w:val="28"/>
        </w:rPr>
        <w:t>лениях</w:t>
      </w:r>
      <w:r w:rsidR="00464A96" w:rsidRPr="005A3100">
        <w:rPr>
          <w:sz w:val="28"/>
          <w:szCs w:val="28"/>
        </w:rPr>
        <w:t xml:space="preserve"> </w:t>
      </w:r>
      <w:r w:rsidR="005D0F12" w:rsidRPr="005A3100">
        <w:rPr>
          <w:sz w:val="28"/>
          <w:szCs w:val="28"/>
        </w:rPr>
        <w:t>р</w:t>
      </w:r>
      <w:r w:rsidR="00464A96" w:rsidRPr="005A3100">
        <w:rPr>
          <w:sz w:val="28"/>
          <w:szCs w:val="28"/>
        </w:rPr>
        <w:t>айона</w:t>
      </w:r>
      <w:r w:rsidR="00171D8C" w:rsidRPr="005A3100">
        <w:rPr>
          <w:sz w:val="28"/>
          <w:szCs w:val="28"/>
        </w:rPr>
        <w:t>,</w:t>
      </w:r>
      <w:r w:rsidR="00E0022F" w:rsidRPr="005A3100">
        <w:rPr>
          <w:sz w:val="28"/>
          <w:szCs w:val="28"/>
        </w:rPr>
        <w:t xml:space="preserve"> две проверки в городском поселении «Рабочий поселок Охотск», в администрации Охотского муниципального района)</w:t>
      </w:r>
      <w:r w:rsidRPr="005A3100">
        <w:rPr>
          <w:sz w:val="28"/>
          <w:szCs w:val="28"/>
        </w:rPr>
        <w:t>;</w:t>
      </w:r>
    </w:p>
    <w:p w:rsidR="00527802" w:rsidRPr="005A3100" w:rsidRDefault="00527802" w:rsidP="003C5EA5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D07F61" w:rsidRPr="005A3100">
        <w:rPr>
          <w:sz w:val="28"/>
          <w:szCs w:val="28"/>
        </w:rPr>
        <w:t xml:space="preserve">в </w:t>
      </w:r>
      <w:r w:rsidR="00A106B2" w:rsidRPr="005A3100">
        <w:rPr>
          <w:sz w:val="28"/>
          <w:szCs w:val="28"/>
        </w:rPr>
        <w:t>8</w:t>
      </w:r>
      <w:r w:rsidRPr="005A3100">
        <w:rPr>
          <w:sz w:val="28"/>
          <w:szCs w:val="28"/>
        </w:rPr>
        <w:t xml:space="preserve"> муниципальных казенных учреждениях</w:t>
      </w:r>
      <w:r w:rsidR="00E0022F" w:rsidRPr="005A3100">
        <w:rPr>
          <w:sz w:val="28"/>
          <w:szCs w:val="28"/>
        </w:rPr>
        <w:t xml:space="preserve"> (муниципальном казенном учреждении «Служба технического обслуживания органов местного сам</w:t>
      </w:r>
      <w:r w:rsidR="00E0022F" w:rsidRPr="005A3100">
        <w:rPr>
          <w:sz w:val="28"/>
          <w:szCs w:val="28"/>
        </w:rPr>
        <w:t>о</w:t>
      </w:r>
      <w:r w:rsidR="00E0022F" w:rsidRPr="005A3100">
        <w:rPr>
          <w:sz w:val="28"/>
          <w:szCs w:val="28"/>
        </w:rPr>
        <w:t>управления  Охотского муниципального района»</w:t>
      </w:r>
      <w:r w:rsidR="00F5758A" w:rsidRPr="005A3100">
        <w:rPr>
          <w:sz w:val="28"/>
          <w:szCs w:val="28"/>
        </w:rPr>
        <w:t xml:space="preserve"> (далее - МКУ «СТО»</w:t>
      </w:r>
      <w:r w:rsidR="00464A96" w:rsidRPr="005A3100">
        <w:rPr>
          <w:sz w:val="28"/>
          <w:szCs w:val="28"/>
        </w:rPr>
        <w:t>)</w:t>
      </w:r>
      <w:r w:rsidR="00E0022F" w:rsidRPr="005A3100">
        <w:rPr>
          <w:sz w:val="28"/>
          <w:szCs w:val="28"/>
        </w:rPr>
        <w:t>, две проверки в муниципальном казенном учреждении дополнительного образ</w:t>
      </w:r>
      <w:r w:rsidR="00E0022F" w:rsidRPr="005A3100">
        <w:rPr>
          <w:sz w:val="28"/>
          <w:szCs w:val="28"/>
        </w:rPr>
        <w:t>о</w:t>
      </w:r>
      <w:r w:rsidR="00E0022F" w:rsidRPr="005A3100">
        <w:rPr>
          <w:sz w:val="28"/>
          <w:szCs w:val="28"/>
        </w:rPr>
        <w:t>вания детей детско-юношеская спортивная школа «Атлант»</w:t>
      </w:r>
      <w:r w:rsidR="00F5758A" w:rsidRPr="005A3100">
        <w:rPr>
          <w:sz w:val="28"/>
          <w:szCs w:val="28"/>
        </w:rPr>
        <w:t xml:space="preserve"> (далее -  МКУ ДО ДЮСШ «Атлант»</w:t>
      </w:r>
      <w:r w:rsidR="00464A96" w:rsidRPr="005A3100">
        <w:rPr>
          <w:sz w:val="28"/>
          <w:szCs w:val="28"/>
        </w:rPr>
        <w:t>)</w:t>
      </w:r>
      <w:r w:rsidR="00E0022F" w:rsidRPr="005A3100">
        <w:rPr>
          <w:sz w:val="28"/>
          <w:szCs w:val="28"/>
        </w:rPr>
        <w:t>, муниципальном казенном общеобразовательном у</w:t>
      </w:r>
      <w:r w:rsidR="00E0022F" w:rsidRPr="005A3100">
        <w:rPr>
          <w:sz w:val="28"/>
          <w:szCs w:val="28"/>
        </w:rPr>
        <w:t>ч</w:t>
      </w:r>
      <w:r w:rsidR="00E0022F" w:rsidRPr="005A3100">
        <w:rPr>
          <w:sz w:val="28"/>
          <w:szCs w:val="28"/>
        </w:rPr>
        <w:t>реждении средняя школа № 1 городского поселения «Рабочий поселок Охотск»</w:t>
      </w:r>
      <w:r w:rsidR="00F5758A" w:rsidRPr="005A3100">
        <w:rPr>
          <w:sz w:val="28"/>
          <w:szCs w:val="28"/>
        </w:rPr>
        <w:t xml:space="preserve"> (далее- МКОУ СОШ № 1)</w:t>
      </w:r>
      <w:r w:rsidR="00E0022F" w:rsidRPr="005A3100">
        <w:rPr>
          <w:sz w:val="28"/>
          <w:szCs w:val="28"/>
        </w:rPr>
        <w:t xml:space="preserve">, </w:t>
      </w:r>
      <w:r w:rsidR="000C5491" w:rsidRPr="005A3100">
        <w:rPr>
          <w:sz w:val="28"/>
          <w:szCs w:val="28"/>
        </w:rPr>
        <w:t>отделе образования Охотского муниц</w:t>
      </w:r>
      <w:r w:rsidR="000C5491" w:rsidRPr="005A3100">
        <w:rPr>
          <w:sz w:val="28"/>
          <w:szCs w:val="28"/>
        </w:rPr>
        <w:t>и</w:t>
      </w:r>
      <w:r w:rsidR="000C5491" w:rsidRPr="005A3100">
        <w:rPr>
          <w:sz w:val="28"/>
          <w:szCs w:val="28"/>
        </w:rPr>
        <w:t>пального района</w:t>
      </w:r>
      <w:r w:rsidR="000B762C" w:rsidRPr="005A3100">
        <w:rPr>
          <w:sz w:val="28"/>
          <w:szCs w:val="28"/>
        </w:rPr>
        <w:t xml:space="preserve"> (далее</w:t>
      </w:r>
      <w:r w:rsidR="00797CDB" w:rsidRPr="005A3100">
        <w:rPr>
          <w:sz w:val="28"/>
          <w:szCs w:val="28"/>
        </w:rPr>
        <w:t xml:space="preserve"> </w:t>
      </w:r>
      <w:r w:rsidR="000B762C" w:rsidRPr="005A3100">
        <w:rPr>
          <w:sz w:val="28"/>
          <w:szCs w:val="28"/>
        </w:rPr>
        <w:t>- отдел образования)</w:t>
      </w:r>
      <w:r w:rsidR="000C5491" w:rsidRPr="005A3100">
        <w:rPr>
          <w:sz w:val="28"/>
          <w:szCs w:val="28"/>
        </w:rPr>
        <w:t>, две проверки в муниципальном казенном дошкольном образовательном учреждении детский сад № 8 сел</w:t>
      </w:r>
      <w:r w:rsidR="000C5491" w:rsidRPr="005A3100">
        <w:rPr>
          <w:sz w:val="28"/>
          <w:szCs w:val="28"/>
        </w:rPr>
        <w:t>ь</w:t>
      </w:r>
      <w:r w:rsidR="000C5491" w:rsidRPr="005A3100">
        <w:rPr>
          <w:sz w:val="28"/>
          <w:szCs w:val="28"/>
        </w:rPr>
        <w:t>ского поселения «село Вострецово»</w:t>
      </w:r>
      <w:r w:rsidR="00F5758A" w:rsidRPr="005A3100">
        <w:rPr>
          <w:sz w:val="28"/>
          <w:szCs w:val="28"/>
        </w:rPr>
        <w:t xml:space="preserve"> (далее - МКДОУ № 8 с. Вострецово)</w:t>
      </w:r>
      <w:r w:rsidR="000C5491" w:rsidRPr="005A3100">
        <w:rPr>
          <w:sz w:val="28"/>
          <w:szCs w:val="28"/>
        </w:rPr>
        <w:t>, муниципальном казенном дошкольном образовательном учреждении детский сад № 12 сельского поселения «Поселок Новое Устье»</w:t>
      </w:r>
      <w:r w:rsidR="00F5758A" w:rsidRPr="005A3100">
        <w:rPr>
          <w:sz w:val="28"/>
          <w:szCs w:val="28"/>
        </w:rPr>
        <w:t xml:space="preserve"> (далее - МКДОУ № 12 п. Новое Устье)</w:t>
      </w:r>
      <w:r w:rsidRPr="005A3100">
        <w:rPr>
          <w:sz w:val="28"/>
          <w:szCs w:val="28"/>
        </w:rPr>
        <w:t>.</w:t>
      </w:r>
    </w:p>
    <w:p w:rsidR="00D07F61" w:rsidRPr="005A3100" w:rsidRDefault="00D07F61" w:rsidP="003C5EA5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Из общего количества проведенных контрольных мероприятий было проведено:</w:t>
      </w:r>
    </w:p>
    <w:p w:rsidR="000C5491" w:rsidRPr="005A3100" w:rsidRDefault="000C5491" w:rsidP="000C5491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1. П</w:t>
      </w:r>
      <w:r w:rsidR="00D07F61" w:rsidRPr="005A3100">
        <w:rPr>
          <w:sz w:val="28"/>
          <w:szCs w:val="28"/>
        </w:rPr>
        <w:t>о поручению Собрания депутатов Охотского муниципального ра</w:t>
      </w:r>
      <w:r w:rsidR="00D07F61" w:rsidRPr="005A3100">
        <w:rPr>
          <w:sz w:val="28"/>
          <w:szCs w:val="28"/>
        </w:rPr>
        <w:t>й</w:t>
      </w:r>
      <w:r w:rsidR="00D07F61" w:rsidRPr="005A3100">
        <w:rPr>
          <w:sz w:val="28"/>
          <w:szCs w:val="28"/>
        </w:rPr>
        <w:t xml:space="preserve">она </w:t>
      </w:r>
      <w:r w:rsidR="00A106B2" w:rsidRPr="005A3100">
        <w:rPr>
          <w:sz w:val="28"/>
          <w:szCs w:val="28"/>
        </w:rPr>
        <w:t xml:space="preserve"> </w:t>
      </w:r>
      <w:r w:rsidR="00D07F61" w:rsidRPr="005A3100">
        <w:rPr>
          <w:sz w:val="28"/>
          <w:szCs w:val="28"/>
        </w:rPr>
        <w:t>три контрольных мероприятия</w:t>
      </w:r>
      <w:r w:rsidRPr="005A3100">
        <w:rPr>
          <w:sz w:val="28"/>
          <w:szCs w:val="28"/>
        </w:rPr>
        <w:t>:</w:t>
      </w:r>
    </w:p>
    <w:p w:rsidR="00D07F61" w:rsidRPr="005A3100" w:rsidRDefault="00171D8C" w:rsidP="000C5491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464A96" w:rsidRPr="005A3100">
        <w:rPr>
          <w:sz w:val="28"/>
          <w:szCs w:val="28"/>
        </w:rPr>
        <w:t>п</w:t>
      </w:r>
      <w:r w:rsidR="000C5491" w:rsidRPr="005A3100">
        <w:rPr>
          <w:sz w:val="28"/>
          <w:szCs w:val="28"/>
        </w:rPr>
        <w:t>роверка установления наличия (отсутствия) фактов нецелевого (н</w:t>
      </w:r>
      <w:r w:rsidR="000C5491" w:rsidRPr="005A3100">
        <w:rPr>
          <w:sz w:val="28"/>
          <w:szCs w:val="28"/>
        </w:rPr>
        <w:t>е</w:t>
      </w:r>
      <w:r w:rsidR="000C5491" w:rsidRPr="005A3100">
        <w:rPr>
          <w:sz w:val="28"/>
          <w:szCs w:val="28"/>
        </w:rPr>
        <w:t xml:space="preserve">результативного) </w:t>
      </w:r>
      <w:r w:rsidR="000C5491" w:rsidRPr="005A3100">
        <w:rPr>
          <w:snapToGrid w:val="0"/>
          <w:sz w:val="28"/>
          <w:szCs w:val="28"/>
        </w:rPr>
        <w:t>использования бюджетных средств, выделенных на орган</w:t>
      </w:r>
      <w:r w:rsidR="000C5491" w:rsidRPr="005A3100">
        <w:rPr>
          <w:snapToGrid w:val="0"/>
          <w:sz w:val="28"/>
          <w:szCs w:val="28"/>
        </w:rPr>
        <w:t>и</w:t>
      </w:r>
      <w:r w:rsidR="000C5491" w:rsidRPr="005A3100">
        <w:rPr>
          <w:snapToGrid w:val="0"/>
          <w:sz w:val="28"/>
          <w:szCs w:val="28"/>
        </w:rPr>
        <w:t xml:space="preserve">зацию школьного питания муниципальному </w:t>
      </w:r>
      <w:r w:rsidR="000C5491" w:rsidRPr="005A3100">
        <w:rPr>
          <w:sz w:val="28"/>
          <w:szCs w:val="28"/>
        </w:rPr>
        <w:t xml:space="preserve"> казенному общеобразовател</w:t>
      </w:r>
      <w:r w:rsidR="000C5491" w:rsidRPr="005A3100">
        <w:rPr>
          <w:sz w:val="28"/>
          <w:szCs w:val="28"/>
        </w:rPr>
        <w:t>ь</w:t>
      </w:r>
      <w:r w:rsidR="000C5491" w:rsidRPr="005A3100">
        <w:rPr>
          <w:sz w:val="28"/>
          <w:szCs w:val="28"/>
        </w:rPr>
        <w:t>ному учреждению средняя общеобразовательная школа № 1 городского п</w:t>
      </w:r>
      <w:r w:rsidR="000C5491" w:rsidRPr="005A3100">
        <w:rPr>
          <w:sz w:val="28"/>
          <w:szCs w:val="28"/>
        </w:rPr>
        <w:t>о</w:t>
      </w:r>
      <w:r w:rsidR="000C5491" w:rsidRPr="005A3100">
        <w:rPr>
          <w:sz w:val="28"/>
          <w:szCs w:val="28"/>
        </w:rPr>
        <w:t>селения «Рабочий посёлок Охотск» за период с 01.09.2017 по 31.05.2018, проверка результатов предыдущей проверки</w:t>
      </w:r>
      <w:r w:rsidR="00D07F61" w:rsidRPr="005A3100">
        <w:rPr>
          <w:sz w:val="28"/>
          <w:szCs w:val="28"/>
        </w:rPr>
        <w:t>;</w:t>
      </w:r>
    </w:p>
    <w:p w:rsidR="000C5491" w:rsidRPr="005A3100" w:rsidRDefault="00171D8C" w:rsidP="000C5491">
      <w:pPr>
        <w:tabs>
          <w:tab w:val="left" w:pos="679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464A96" w:rsidRPr="005A3100">
        <w:rPr>
          <w:sz w:val="28"/>
          <w:szCs w:val="28"/>
        </w:rPr>
        <w:t>п</w:t>
      </w:r>
      <w:r w:rsidR="000C5491" w:rsidRPr="005A3100">
        <w:rPr>
          <w:sz w:val="28"/>
          <w:szCs w:val="28"/>
        </w:rPr>
        <w:t>роверка законности результативности (эффективность и эконо</w:t>
      </w:r>
      <w:r w:rsidR="000C5491" w:rsidRPr="005A3100">
        <w:rPr>
          <w:sz w:val="28"/>
          <w:szCs w:val="28"/>
        </w:rPr>
        <w:t>м</w:t>
      </w:r>
      <w:r w:rsidR="000C5491" w:rsidRPr="005A3100">
        <w:rPr>
          <w:sz w:val="28"/>
          <w:szCs w:val="28"/>
        </w:rPr>
        <w:t>ность) планирования и использования средств фонда оплаты труда в 2017 г</w:t>
      </w:r>
      <w:r w:rsidR="000C5491" w:rsidRPr="005A3100">
        <w:rPr>
          <w:sz w:val="28"/>
          <w:szCs w:val="28"/>
        </w:rPr>
        <w:t>о</w:t>
      </w:r>
      <w:r w:rsidR="000C5491" w:rsidRPr="005A3100">
        <w:rPr>
          <w:sz w:val="28"/>
          <w:szCs w:val="28"/>
        </w:rPr>
        <w:t>ду в отделе образования администрации Охотского муниципального района</w:t>
      </w:r>
      <w:r w:rsidRPr="005A3100">
        <w:rPr>
          <w:sz w:val="28"/>
          <w:szCs w:val="28"/>
        </w:rPr>
        <w:t>;</w:t>
      </w:r>
    </w:p>
    <w:p w:rsidR="000C5491" w:rsidRPr="005A3100" w:rsidRDefault="00171D8C" w:rsidP="000C5491">
      <w:pPr>
        <w:ind w:firstLine="709"/>
        <w:jc w:val="both"/>
        <w:rPr>
          <w:sz w:val="28"/>
          <w:szCs w:val="28"/>
        </w:rPr>
      </w:pPr>
      <w:r w:rsidRPr="005A3100">
        <w:rPr>
          <w:snapToGrid w:val="0"/>
          <w:sz w:val="28"/>
          <w:szCs w:val="28"/>
        </w:rPr>
        <w:t xml:space="preserve">- </w:t>
      </w:r>
      <w:r w:rsidR="00464A96" w:rsidRPr="005A3100">
        <w:rPr>
          <w:snapToGrid w:val="0"/>
          <w:sz w:val="28"/>
          <w:szCs w:val="28"/>
        </w:rPr>
        <w:t>п</w:t>
      </w:r>
      <w:r w:rsidR="000C5491" w:rsidRPr="005A3100">
        <w:rPr>
          <w:snapToGrid w:val="0"/>
          <w:sz w:val="28"/>
          <w:szCs w:val="28"/>
        </w:rPr>
        <w:t>роверка законности результативности (эффективность и эконо</w:t>
      </w:r>
      <w:r w:rsidR="000C5491" w:rsidRPr="005A3100">
        <w:rPr>
          <w:snapToGrid w:val="0"/>
          <w:sz w:val="28"/>
          <w:szCs w:val="28"/>
        </w:rPr>
        <w:t>м</w:t>
      </w:r>
      <w:r w:rsidR="000C5491" w:rsidRPr="005A3100">
        <w:rPr>
          <w:snapToGrid w:val="0"/>
          <w:sz w:val="28"/>
          <w:szCs w:val="28"/>
        </w:rPr>
        <w:t>ность) использования бюджетных средств выделенных на реализацию мун</w:t>
      </w:r>
      <w:r w:rsidR="000C5491" w:rsidRPr="005A3100">
        <w:rPr>
          <w:snapToGrid w:val="0"/>
          <w:sz w:val="28"/>
          <w:szCs w:val="28"/>
        </w:rPr>
        <w:t>и</w:t>
      </w:r>
      <w:r w:rsidR="000C5491" w:rsidRPr="005A3100">
        <w:rPr>
          <w:snapToGrid w:val="0"/>
          <w:sz w:val="28"/>
          <w:szCs w:val="28"/>
        </w:rPr>
        <w:t xml:space="preserve">ципальной программы «Развитие транспортной системы Охотского </w:t>
      </w:r>
      <w:r w:rsidRPr="005A3100">
        <w:rPr>
          <w:snapToGrid w:val="0"/>
          <w:sz w:val="28"/>
          <w:szCs w:val="28"/>
        </w:rPr>
        <w:t>муниц</w:t>
      </w:r>
      <w:r w:rsidRPr="005A3100">
        <w:rPr>
          <w:snapToGrid w:val="0"/>
          <w:sz w:val="28"/>
          <w:szCs w:val="28"/>
        </w:rPr>
        <w:t>и</w:t>
      </w:r>
      <w:r w:rsidRPr="005A3100">
        <w:rPr>
          <w:snapToGrid w:val="0"/>
          <w:sz w:val="28"/>
          <w:szCs w:val="28"/>
        </w:rPr>
        <w:t xml:space="preserve">пального района на 2016 </w:t>
      </w:r>
      <w:r w:rsidR="000C5491" w:rsidRPr="005A3100">
        <w:rPr>
          <w:snapToGrid w:val="0"/>
          <w:sz w:val="28"/>
          <w:szCs w:val="28"/>
        </w:rPr>
        <w:t>-2018 годы»</w:t>
      </w:r>
      <w:r w:rsidRPr="005A3100">
        <w:rPr>
          <w:snapToGrid w:val="0"/>
          <w:sz w:val="28"/>
          <w:szCs w:val="28"/>
        </w:rPr>
        <w:t xml:space="preserve"> в администрации Охотского муниц</w:t>
      </w:r>
      <w:r w:rsidRPr="005A3100">
        <w:rPr>
          <w:snapToGrid w:val="0"/>
          <w:sz w:val="28"/>
          <w:szCs w:val="28"/>
        </w:rPr>
        <w:t>и</w:t>
      </w:r>
      <w:r w:rsidRPr="005A3100">
        <w:rPr>
          <w:snapToGrid w:val="0"/>
          <w:sz w:val="28"/>
          <w:szCs w:val="28"/>
        </w:rPr>
        <w:t>пального района</w:t>
      </w:r>
      <w:r w:rsidR="000C5491" w:rsidRPr="005A3100">
        <w:rPr>
          <w:snapToGrid w:val="0"/>
          <w:sz w:val="28"/>
          <w:szCs w:val="28"/>
        </w:rPr>
        <w:t>.</w:t>
      </w:r>
    </w:p>
    <w:p w:rsidR="00D07F61" w:rsidRPr="005A3100" w:rsidRDefault="000C5491" w:rsidP="003C5EA5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2.</w:t>
      </w:r>
      <w:r w:rsidR="00C4048C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П</w:t>
      </w:r>
      <w:r w:rsidR="00D07F61" w:rsidRPr="005A3100">
        <w:rPr>
          <w:sz w:val="28"/>
          <w:szCs w:val="28"/>
        </w:rPr>
        <w:t xml:space="preserve">о предложению главы Охотского муниципального района </w:t>
      </w:r>
      <w:r w:rsidR="00C4048C" w:rsidRPr="005A3100">
        <w:rPr>
          <w:sz w:val="28"/>
          <w:szCs w:val="28"/>
        </w:rPr>
        <w:t>одно</w:t>
      </w:r>
      <w:r w:rsidR="00D07F61" w:rsidRPr="005A3100">
        <w:rPr>
          <w:sz w:val="28"/>
          <w:szCs w:val="28"/>
        </w:rPr>
        <w:t xml:space="preserve"> контрольное мероприятие</w:t>
      </w:r>
      <w:r w:rsidRPr="005A3100">
        <w:rPr>
          <w:sz w:val="28"/>
          <w:szCs w:val="28"/>
        </w:rPr>
        <w:t>:</w:t>
      </w:r>
      <w:r w:rsidRPr="005A3100">
        <w:rPr>
          <w:snapToGrid w:val="0"/>
          <w:sz w:val="20"/>
          <w:szCs w:val="20"/>
        </w:rPr>
        <w:t xml:space="preserve"> </w:t>
      </w:r>
      <w:r w:rsidRPr="005A3100">
        <w:rPr>
          <w:snapToGrid w:val="0"/>
          <w:sz w:val="28"/>
          <w:szCs w:val="28"/>
        </w:rPr>
        <w:t>«Проверка законности эффективности использ</w:t>
      </w:r>
      <w:r w:rsidRPr="005A3100">
        <w:rPr>
          <w:snapToGrid w:val="0"/>
          <w:sz w:val="28"/>
          <w:szCs w:val="28"/>
        </w:rPr>
        <w:t>о</w:t>
      </w:r>
      <w:r w:rsidRPr="005A3100">
        <w:rPr>
          <w:snapToGrid w:val="0"/>
          <w:sz w:val="28"/>
          <w:szCs w:val="28"/>
        </w:rPr>
        <w:t xml:space="preserve">вания бюджетных средств, выделенных муниципальному </w:t>
      </w:r>
      <w:r w:rsidRPr="005A3100">
        <w:rPr>
          <w:sz w:val="28"/>
          <w:szCs w:val="28"/>
        </w:rPr>
        <w:t>казенному учре</w:t>
      </w:r>
      <w:r w:rsidRPr="005A3100">
        <w:rPr>
          <w:sz w:val="28"/>
          <w:szCs w:val="28"/>
        </w:rPr>
        <w:t>ж</w:t>
      </w:r>
      <w:r w:rsidRPr="005A3100">
        <w:rPr>
          <w:sz w:val="28"/>
          <w:szCs w:val="28"/>
        </w:rPr>
        <w:t>дению  «Служба технического обслуживания органов местного самоуправл</w:t>
      </w:r>
      <w:r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 xml:space="preserve">ния Охотского муниципального района Хабаровского края» </w:t>
      </w:r>
      <w:r w:rsidR="00212992" w:rsidRPr="005A3100">
        <w:rPr>
          <w:sz w:val="28"/>
          <w:szCs w:val="28"/>
        </w:rPr>
        <w:t xml:space="preserve">за 2017 год </w:t>
      </w:r>
      <w:r w:rsidRPr="005A3100">
        <w:rPr>
          <w:sz w:val="28"/>
          <w:szCs w:val="28"/>
        </w:rPr>
        <w:t>(пр</w:t>
      </w:r>
      <w:r w:rsidRPr="005A3100">
        <w:rPr>
          <w:sz w:val="28"/>
          <w:szCs w:val="28"/>
        </w:rPr>
        <w:t>о</w:t>
      </w:r>
      <w:r w:rsidRPr="005A3100">
        <w:rPr>
          <w:sz w:val="28"/>
          <w:szCs w:val="28"/>
        </w:rPr>
        <w:t>верка финансово-хозяйственной деятельности)</w:t>
      </w:r>
      <w:r w:rsidR="00212992" w:rsidRPr="005A3100">
        <w:rPr>
          <w:sz w:val="28"/>
          <w:szCs w:val="28"/>
        </w:rPr>
        <w:t>»</w:t>
      </w:r>
      <w:r w:rsidRPr="005A3100">
        <w:rPr>
          <w:sz w:val="28"/>
          <w:szCs w:val="28"/>
        </w:rPr>
        <w:t>.</w:t>
      </w:r>
    </w:p>
    <w:p w:rsidR="00935E8A" w:rsidRPr="005A3100" w:rsidRDefault="00C4048C" w:rsidP="003C5EA5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3.</w:t>
      </w:r>
      <w:r w:rsidR="00D07F61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П</w:t>
      </w:r>
      <w:r w:rsidR="00D07F61" w:rsidRPr="005A3100">
        <w:rPr>
          <w:sz w:val="28"/>
          <w:szCs w:val="28"/>
        </w:rPr>
        <w:t xml:space="preserve">о </w:t>
      </w:r>
      <w:r w:rsidR="00A106B2" w:rsidRPr="005A3100">
        <w:rPr>
          <w:sz w:val="28"/>
          <w:szCs w:val="28"/>
        </w:rPr>
        <w:t>обращению</w:t>
      </w:r>
      <w:r w:rsidR="00D07F61" w:rsidRPr="005A3100">
        <w:rPr>
          <w:sz w:val="28"/>
          <w:szCs w:val="28"/>
        </w:rPr>
        <w:t xml:space="preserve"> правоохранительных органов</w:t>
      </w:r>
      <w:r w:rsidR="000C5491" w:rsidRPr="005A3100">
        <w:rPr>
          <w:sz w:val="28"/>
          <w:szCs w:val="28"/>
        </w:rPr>
        <w:t xml:space="preserve"> (ФСБ</w:t>
      </w:r>
      <w:r w:rsidR="00935E8A" w:rsidRPr="005A3100">
        <w:rPr>
          <w:sz w:val="28"/>
          <w:szCs w:val="28"/>
        </w:rPr>
        <w:t xml:space="preserve"> </w:t>
      </w:r>
      <w:r w:rsidR="000C5491" w:rsidRPr="005A3100">
        <w:rPr>
          <w:sz w:val="28"/>
          <w:szCs w:val="28"/>
        </w:rPr>
        <w:t>России в Охо</w:t>
      </w:r>
      <w:r w:rsidR="000C5491" w:rsidRPr="005A3100">
        <w:rPr>
          <w:sz w:val="28"/>
          <w:szCs w:val="28"/>
        </w:rPr>
        <w:t>т</w:t>
      </w:r>
      <w:r w:rsidR="000C5491" w:rsidRPr="005A3100">
        <w:rPr>
          <w:sz w:val="28"/>
          <w:szCs w:val="28"/>
        </w:rPr>
        <w:t>ском районе)</w:t>
      </w:r>
      <w:r w:rsidR="00A106B2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одно</w:t>
      </w:r>
      <w:r w:rsidR="00935E8A" w:rsidRPr="005A3100">
        <w:rPr>
          <w:sz w:val="28"/>
          <w:szCs w:val="28"/>
        </w:rPr>
        <w:t xml:space="preserve"> контрольное мероприятие</w:t>
      </w:r>
      <w:r w:rsidR="000C5491" w:rsidRPr="005A3100">
        <w:rPr>
          <w:sz w:val="28"/>
          <w:szCs w:val="28"/>
        </w:rPr>
        <w:t>:</w:t>
      </w:r>
      <w:r w:rsidR="00935E8A" w:rsidRPr="005A3100">
        <w:rPr>
          <w:sz w:val="28"/>
          <w:szCs w:val="28"/>
        </w:rPr>
        <w:t xml:space="preserve"> </w:t>
      </w:r>
      <w:r w:rsidR="000C5491" w:rsidRPr="005A3100">
        <w:rPr>
          <w:sz w:val="28"/>
          <w:szCs w:val="28"/>
        </w:rPr>
        <w:t>«Проверка законности уст</w:t>
      </w:r>
      <w:r w:rsidR="000C5491" w:rsidRPr="005A3100">
        <w:rPr>
          <w:sz w:val="28"/>
          <w:szCs w:val="28"/>
        </w:rPr>
        <w:t>а</w:t>
      </w:r>
      <w:r w:rsidR="000C5491" w:rsidRPr="005A3100">
        <w:rPr>
          <w:sz w:val="28"/>
          <w:szCs w:val="28"/>
        </w:rPr>
        <w:t>новления ежемесячной процентной надбавки за работу со сведениями, с</w:t>
      </w:r>
      <w:r w:rsidR="000C5491" w:rsidRPr="005A3100">
        <w:rPr>
          <w:sz w:val="28"/>
          <w:szCs w:val="28"/>
        </w:rPr>
        <w:t>о</w:t>
      </w:r>
      <w:r w:rsidR="000C5491" w:rsidRPr="005A3100">
        <w:rPr>
          <w:sz w:val="28"/>
          <w:szCs w:val="28"/>
        </w:rPr>
        <w:lastRenderedPageBreak/>
        <w:t>ставляющими государственную тайну в администрациях городского и сел</w:t>
      </w:r>
      <w:r w:rsidR="000C5491" w:rsidRPr="005A3100">
        <w:rPr>
          <w:sz w:val="28"/>
          <w:szCs w:val="28"/>
        </w:rPr>
        <w:t>ь</w:t>
      </w:r>
      <w:r w:rsidR="000C5491" w:rsidRPr="005A3100">
        <w:rPr>
          <w:sz w:val="28"/>
          <w:szCs w:val="28"/>
        </w:rPr>
        <w:t>ских поселений Охотского муниципального района».</w:t>
      </w:r>
    </w:p>
    <w:p w:rsidR="00D07F61" w:rsidRPr="005A3100" w:rsidRDefault="00C4048C" w:rsidP="003C5EA5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4. П</w:t>
      </w:r>
      <w:r w:rsidR="00935E8A" w:rsidRPr="005A3100">
        <w:rPr>
          <w:sz w:val="28"/>
          <w:szCs w:val="28"/>
        </w:rPr>
        <w:t>о обращению гр</w:t>
      </w:r>
      <w:r w:rsidR="003B3997" w:rsidRPr="005A3100">
        <w:rPr>
          <w:sz w:val="28"/>
          <w:szCs w:val="28"/>
        </w:rPr>
        <w:t>аждан</w:t>
      </w:r>
      <w:r w:rsidRPr="005A3100">
        <w:rPr>
          <w:sz w:val="28"/>
          <w:szCs w:val="28"/>
        </w:rPr>
        <w:t xml:space="preserve"> одно</w:t>
      </w:r>
      <w:r w:rsidR="00A106B2" w:rsidRPr="005A3100">
        <w:rPr>
          <w:sz w:val="28"/>
          <w:szCs w:val="28"/>
        </w:rPr>
        <w:t xml:space="preserve"> контрольное мероприятие</w:t>
      </w:r>
      <w:r w:rsidR="000C5491" w:rsidRPr="005A3100">
        <w:rPr>
          <w:sz w:val="28"/>
          <w:szCs w:val="28"/>
        </w:rPr>
        <w:t>: « Проверка правомерности расходов бюджетных средств администрацией городского поселения «Рабочий поселок Охотск» на оплату труда выборных должн</w:t>
      </w:r>
      <w:r w:rsidR="000C5491" w:rsidRPr="005A3100">
        <w:rPr>
          <w:sz w:val="28"/>
          <w:szCs w:val="28"/>
        </w:rPr>
        <w:t>о</w:t>
      </w:r>
      <w:r w:rsidR="000C5491" w:rsidRPr="005A3100">
        <w:rPr>
          <w:sz w:val="28"/>
          <w:szCs w:val="28"/>
        </w:rPr>
        <w:t>стей, муниципальных и не муниципальных служащих администрации горо</w:t>
      </w:r>
      <w:r w:rsidR="000C5491" w:rsidRPr="005A3100">
        <w:rPr>
          <w:sz w:val="28"/>
          <w:szCs w:val="28"/>
        </w:rPr>
        <w:t>д</w:t>
      </w:r>
      <w:r w:rsidR="000C5491" w:rsidRPr="005A3100">
        <w:rPr>
          <w:sz w:val="28"/>
          <w:szCs w:val="28"/>
        </w:rPr>
        <w:t>ского поселения «Рабочий поселок Охотск» за 2017 год»</w:t>
      </w:r>
      <w:r w:rsidR="00935E8A" w:rsidRPr="005A3100">
        <w:rPr>
          <w:sz w:val="28"/>
          <w:szCs w:val="28"/>
        </w:rPr>
        <w:t xml:space="preserve">. </w:t>
      </w:r>
    </w:p>
    <w:p w:rsidR="00FF64D1" w:rsidRPr="005A3100" w:rsidRDefault="003C5EA5" w:rsidP="00FF64D1">
      <w:pPr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</w:r>
      <w:r w:rsidRPr="005A3100">
        <w:rPr>
          <w:szCs w:val="28"/>
        </w:rPr>
        <w:t xml:space="preserve"> </w:t>
      </w:r>
      <w:r w:rsidR="0035034B" w:rsidRPr="005A3100">
        <w:rPr>
          <w:sz w:val="28"/>
          <w:szCs w:val="28"/>
        </w:rPr>
        <w:t>Общий объем проверенных бюджетных средств района и бюджетных средств поселений</w:t>
      </w:r>
      <w:r w:rsidR="00A1367D" w:rsidRPr="005A3100">
        <w:rPr>
          <w:sz w:val="28"/>
          <w:szCs w:val="28"/>
        </w:rPr>
        <w:t xml:space="preserve"> </w:t>
      </w:r>
      <w:r w:rsidR="00670009" w:rsidRPr="005A3100">
        <w:rPr>
          <w:sz w:val="28"/>
          <w:szCs w:val="28"/>
        </w:rPr>
        <w:t xml:space="preserve">в ходе проведения </w:t>
      </w:r>
      <w:r w:rsidR="00E01C34" w:rsidRPr="005A3100">
        <w:rPr>
          <w:sz w:val="28"/>
          <w:szCs w:val="28"/>
        </w:rPr>
        <w:t>кон</w:t>
      </w:r>
      <w:r w:rsidR="00670009" w:rsidRPr="005A3100">
        <w:rPr>
          <w:sz w:val="28"/>
          <w:szCs w:val="28"/>
        </w:rPr>
        <w:t>трольных</w:t>
      </w:r>
      <w:r w:rsidR="00E01C34" w:rsidRPr="005A3100">
        <w:rPr>
          <w:sz w:val="28"/>
          <w:szCs w:val="28"/>
        </w:rPr>
        <w:t xml:space="preserve"> </w:t>
      </w:r>
      <w:r w:rsidR="00670009" w:rsidRPr="005A3100">
        <w:rPr>
          <w:sz w:val="28"/>
          <w:szCs w:val="28"/>
        </w:rPr>
        <w:t xml:space="preserve"> </w:t>
      </w:r>
      <w:r w:rsidR="00A106B2" w:rsidRPr="005A3100">
        <w:rPr>
          <w:sz w:val="28"/>
          <w:szCs w:val="28"/>
        </w:rPr>
        <w:t>мероприятий</w:t>
      </w:r>
      <w:r w:rsidR="00670009" w:rsidRPr="005A3100">
        <w:rPr>
          <w:sz w:val="28"/>
          <w:szCs w:val="28"/>
        </w:rPr>
        <w:t xml:space="preserve"> </w:t>
      </w:r>
      <w:r w:rsidR="00791BC5" w:rsidRPr="005A3100">
        <w:rPr>
          <w:sz w:val="28"/>
          <w:szCs w:val="28"/>
        </w:rPr>
        <w:t>составил</w:t>
      </w:r>
      <w:r w:rsidR="000D5C06" w:rsidRPr="005A3100">
        <w:rPr>
          <w:sz w:val="28"/>
          <w:szCs w:val="28"/>
        </w:rPr>
        <w:t xml:space="preserve"> </w:t>
      </w:r>
      <w:r w:rsidR="004F7CAA" w:rsidRPr="005A3100">
        <w:rPr>
          <w:sz w:val="28"/>
          <w:szCs w:val="28"/>
        </w:rPr>
        <w:t xml:space="preserve">136886,29 </w:t>
      </w:r>
      <w:r w:rsidR="00A1367D" w:rsidRPr="005A3100">
        <w:rPr>
          <w:sz w:val="28"/>
          <w:szCs w:val="28"/>
        </w:rPr>
        <w:t xml:space="preserve"> тыс.</w:t>
      </w:r>
      <w:r w:rsidR="00987549" w:rsidRPr="005A3100">
        <w:rPr>
          <w:sz w:val="28"/>
          <w:szCs w:val="28"/>
        </w:rPr>
        <w:t xml:space="preserve"> рублей</w:t>
      </w:r>
      <w:r w:rsidR="00A1367D" w:rsidRPr="005A3100">
        <w:rPr>
          <w:sz w:val="28"/>
          <w:szCs w:val="28"/>
        </w:rPr>
        <w:t>.</w:t>
      </w:r>
      <w:r w:rsidR="002F6F8A" w:rsidRPr="005A3100">
        <w:rPr>
          <w:sz w:val="28"/>
          <w:szCs w:val="28"/>
        </w:rPr>
        <w:tab/>
      </w:r>
    </w:p>
    <w:p w:rsidR="00F46B41" w:rsidRPr="005A3100" w:rsidRDefault="000F7DBD" w:rsidP="002F6F8A">
      <w:pPr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  <w:t xml:space="preserve"> </w:t>
      </w:r>
      <w:r w:rsidR="00F46B41" w:rsidRPr="005A3100">
        <w:rPr>
          <w:sz w:val="28"/>
          <w:szCs w:val="28"/>
        </w:rPr>
        <w:t>В результате</w:t>
      </w:r>
      <w:r w:rsidR="008D2AEE" w:rsidRPr="005A3100">
        <w:rPr>
          <w:sz w:val="28"/>
          <w:szCs w:val="28"/>
        </w:rPr>
        <w:t xml:space="preserve"> проведенных контрольных мероприятий </w:t>
      </w:r>
      <w:r w:rsidRPr="005A3100">
        <w:rPr>
          <w:sz w:val="28"/>
          <w:szCs w:val="28"/>
        </w:rPr>
        <w:t>выявлено</w:t>
      </w:r>
      <w:r w:rsidR="002B784E" w:rsidRPr="005A3100">
        <w:rPr>
          <w:sz w:val="28"/>
          <w:szCs w:val="28"/>
        </w:rPr>
        <w:t xml:space="preserve"> </w:t>
      </w:r>
      <w:r w:rsidR="000C4CD1" w:rsidRPr="005A3100">
        <w:rPr>
          <w:sz w:val="28"/>
          <w:szCs w:val="28"/>
        </w:rPr>
        <w:t>222</w:t>
      </w:r>
      <w:r w:rsidR="00F46B41" w:rsidRPr="005A3100">
        <w:rPr>
          <w:sz w:val="28"/>
          <w:szCs w:val="28"/>
        </w:rPr>
        <w:t xml:space="preserve"> нарушени</w:t>
      </w:r>
      <w:r w:rsidR="000C4CD1" w:rsidRPr="005A3100">
        <w:rPr>
          <w:sz w:val="28"/>
          <w:szCs w:val="28"/>
        </w:rPr>
        <w:t>я</w:t>
      </w:r>
      <w:r w:rsidR="00F46B41" w:rsidRPr="005A3100">
        <w:rPr>
          <w:sz w:val="28"/>
          <w:szCs w:val="28"/>
        </w:rPr>
        <w:t xml:space="preserve"> на общую сумму </w:t>
      </w:r>
      <w:r w:rsidR="000C4CD1" w:rsidRPr="005A3100">
        <w:rPr>
          <w:sz w:val="28"/>
          <w:szCs w:val="28"/>
        </w:rPr>
        <w:t xml:space="preserve">13148,94 </w:t>
      </w:r>
      <w:r w:rsidR="0072032A" w:rsidRPr="005A3100">
        <w:rPr>
          <w:sz w:val="28"/>
          <w:szCs w:val="28"/>
        </w:rPr>
        <w:t xml:space="preserve"> тыс. руб</w:t>
      </w:r>
      <w:r w:rsidR="00F46B41" w:rsidRPr="005A3100">
        <w:rPr>
          <w:sz w:val="28"/>
          <w:szCs w:val="28"/>
        </w:rPr>
        <w:t xml:space="preserve">лей или </w:t>
      </w:r>
      <w:r w:rsidR="000C4CD1" w:rsidRPr="005A3100">
        <w:rPr>
          <w:sz w:val="28"/>
          <w:szCs w:val="28"/>
        </w:rPr>
        <w:t>9,61</w:t>
      </w:r>
      <w:r w:rsidR="00F46B41" w:rsidRPr="005A3100">
        <w:rPr>
          <w:sz w:val="28"/>
          <w:szCs w:val="28"/>
        </w:rPr>
        <w:t xml:space="preserve"> % проверенных бюджетных средств</w:t>
      </w:r>
      <w:r w:rsidR="008655D9" w:rsidRPr="005A3100">
        <w:rPr>
          <w:sz w:val="28"/>
          <w:szCs w:val="28"/>
        </w:rPr>
        <w:t xml:space="preserve"> (Приложение № 1)</w:t>
      </w:r>
      <w:r w:rsidR="00F46B41" w:rsidRPr="005A3100">
        <w:rPr>
          <w:sz w:val="28"/>
          <w:szCs w:val="28"/>
        </w:rPr>
        <w:t>.</w:t>
      </w:r>
    </w:p>
    <w:p w:rsidR="000C405F" w:rsidRPr="005A3100" w:rsidRDefault="00AD6DB2" w:rsidP="00AD6DB2">
      <w:pPr>
        <w:jc w:val="both"/>
        <w:rPr>
          <w:snapToGrid w:val="0"/>
          <w:sz w:val="28"/>
          <w:szCs w:val="28"/>
        </w:rPr>
      </w:pPr>
      <w:r w:rsidRPr="005A3100">
        <w:rPr>
          <w:sz w:val="28"/>
          <w:szCs w:val="28"/>
        </w:rPr>
        <w:tab/>
        <w:t xml:space="preserve">Выявленные в ходе контрольных мероприятий нарушения и замечания классифицировались в соответствии с </w:t>
      </w:r>
      <w:r w:rsidR="00A668D2" w:rsidRPr="005A3100">
        <w:rPr>
          <w:snapToGrid w:val="0"/>
          <w:sz w:val="28"/>
          <w:szCs w:val="28"/>
        </w:rPr>
        <w:t>Классификатором нарушений выя</w:t>
      </w:r>
      <w:r w:rsidR="00A668D2" w:rsidRPr="005A3100">
        <w:rPr>
          <w:snapToGrid w:val="0"/>
          <w:sz w:val="28"/>
          <w:szCs w:val="28"/>
        </w:rPr>
        <w:t>в</w:t>
      </w:r>
      <w:r w:rsidR="00A668D2" w:rsidRPr="005A3100">
        <w:rPr>
          <w:snapToGrid w:val="0"/>
          <w:sz w:val="28"/>
          <w:szCs w:val="28"/>
        </w:rPr>
        <w:t>ляемых в ходе внешнего гос</w:t>
      </w:r>
      <w:r w:rsidR="00102C08" w:rsidRPr="005A3100">
        <w:rPr>
          <w:snapToGrid w:val="0"/>
          <w:sz w:val="28"/>
          <w:szCs w:val="28"/>
        </w:rPr>
        <w:t>ударственного аудита (контроля) одобренного Советом контрольно-счетных органов при счетной палате Российской Фед</w:t>
      </w:r>
      <w:r w:rsidR="00102C08" w:rsidRPr="005A3100">
        <w:rPr>
          <w:snapToGrid w:val="0"/>
          <w:sz w:val="28"/>
          <w:szCs w:val="28"/>
        </w:rPr>
        <w:t>е</w:t>
      </w:r>
      <w:r w:rsidR="00102C08" w:rsidRPr="005A3100">
        <w:rPr>
          <w:snapToGrid w:val="0"/>
          <w:sz w:val="28"/>
          <w:szCs w:val="28"/>
        </w:rPr>
        <w:t xml:space="preserve">рации от 17.12.2014 (протокол № 2-СКСО) </w:t>
      </w:r>
      <w:r w:rsidRPr="005A3100">
        <w:rPr>
          <w:snapToGrid w:val="0"/>
          <w:sz w:val="28"/>
          <w:szCs w:val="28"/>
        </w:rPr>
        <w:t xml:space="preserve">и </w:t>
      </w:r>
      <w:r w:rsidR="00102C08" w:rsidRPr="005A3100">
        <w:rPr>
          <w:snapToGrid w:val="0"/>
          <w:sz w:val="28"/>
          <w:szCs w:val="28"/>
        </w:rPr>
        <w:t>характеризуются следующи</w:t>
      </w:r>
      <w:r w:rsidRPr="005A3100">
        <w:rPr>
          <w:snapToGrid w:val="0"/>
          <w:sz w:val="28"/>
          <w:szCs w:val="28"/>
        </w:rPr>
        <w:t>ми данными:</w:t>
      </w:r>
      <w:r w:rsidR="00A668D2" w:rsidRPr="005A3100">
        <w:rPr>
          <w:snapToGrid w:val="0"/>
          <w:sz w:val="28"/>
          <w:szCs w:val="28"/>
        </w:rPr>
        <w:t xml:space="preserve"> </w:t>
      </w:r>
      <w:r w:rsidR="000C405F" w:rsidRPr="005A3100">
        <w:rPr>
          <w:snapToGrid w:val="0"/>
          <w:sz w:val="28"/>
          <w:szCs w:val="28"/>
        </w:rPr>
        <w:tab/>
      </w:r>
    </w:p>
    <w:p w:rsidR="00A21C55" w:rsidRPr="005A3100" w:rsidRDefault="004644B3" w:rsidP="004644B3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          1. </w:t>
      </w:r>
      <w:r w:rsidR="00271D09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75402" w:rsidRPr="005A3100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102C08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арушения </w:t>
      </w:r>
      <w:r w:rsidR="00145767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при формировании и </w:t>
      </w:r>
      <w:r w:rsidR="00102C08" w:rsidRPr="005A3100">
        <w:rPr>
          <w:rFonts w:ascii="Times New Roman" w:hAnsi="Times New Roman" w:cs="Times New Roman"/>
          <w:snapToGrid w:val="0"/>
          <w:sz w:val="28"/>
          <w:szCs w:val="28"/>
        </w:rPr>
        <w:t>исполнени</w:t>
      </w:r>
      <w:r w:rsidR="00145767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и </w:t>
      </w:r>
      <w:r w:rsidR="00102C08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бюджета </w:t>
      </w:r>
      <w:r w:rsidR="00B127CF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составили </w:t>
      </w:r>
      <w:r w:rsidR="00145767" w:rsidRPr="005A3100">
        <w:rPr>
          <w:rFonts w:ascii="Times New Roman" w:hAnsi="Times New Roman" w:cs="Times New Roman"/>
          <w:snapToGrid w:val="0"/>
          <w:sz w:val="28"/>
          <w:szCs w:val="28"/>
        </w:rPr>
        <w:t>647,7</w:t>
      </w:r>
      <w:r w:rsidR="00B127CF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B014D" w:rsidRPr="005A3100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="0057515E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(2</w:t>
      </w:r>
      <w:r w:rsidR="00145767" w:rsidRPr="005A3100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57515E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нарушений</w:t>
      </w:r>
      <w:r w:rsidR="00575402" w:rsidRPr="005A3100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3B014D" w:rsidRPr="005A3100">
        <w:rPr>
          <w:rFonts w:ascii="Times New Roman" w:hAnsi="Times New Roman" w:cs="Times New Roman"/>
          <w:snapToGrid w:val="0"/>
          <w:sz w:val="28"/>
          <w:szCs w:val="28"/>
        </w:rPr>
        <w:t>, в том числе:</w:t>
      </w:r>
    </w:p>
    <w:p w:rsidR="00142085" w:rsidRPr="005A3100" w:rsidRDefault="009117EC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>- нарушения</w:t>
      </w:r>
      <w:r w:rsidR="003B014D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порядка и условий оплаты труда</w:t>
      </w:r>
      <w:r w:rsidR="00142085" w:rsidRPr="005A3100">
        <w:rPr>
          <w:rFonts w:ascii="Times New Roman" w:hAnsi="Times New Roman" w:cs="Times New Roman"/>
          <w:snapToGrid w:val="0"/>
          <w:sz w:val="28"/>
          <w:szCs w:val="28"/>
        </w:rPr>
        <w:t>, выплаты материальной помощи, оплаты проезда в отпуск на общую сумму 38,58 тыс. рублей (</w:t>
      </w:r>
      <w:r w:rsidR="00145767" w:rsidRPr="005A3100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="00142085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нарушений);</w:t>
      </w:r>
      <w:r w:rsidR="003B014D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42085" w:rsidRPr="005A3100" w:rsidRDefault="003B014D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- нарушения при планировании фонда оплаты труда, </w:t>
      </w:r>
      <w:r w:rsidR="00142085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порядка утверждения и ведения бюджетной сметы, что привело к завышению фонда оплаты труда в сумме 149,65 тыс. рублей (1 нарушение); </w:t>
      </w:r>
    </w:p>
    <w:p w:rsidR="00D90426" w:rsidRPr="005A3100" w:rsidRDefault="00FF192E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142085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в нарушение </w:t>
      </w:r>
      <w:r w:rsidR="008655D9" w:rsidRPr="005A3100">
        <w:rPr>
          <w:rFonts w:ascii="Times New Roman" w:hAnsi="Times New Roman" w:cs="Times New Roman"/>
          <w:sz w:val="28"/>
          <w:szCs w:val="28"/>
        </w:rPr>
        <w:t>приказа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фондами, государственных академий  наук, государственных (муниципальных) учреждений и Инструкции по его применению» (далее - Инструкция № 157н)</w:t>
      </w:r>
      <w:r w:rsidR="00142085" w:rsidRPr="005A3100">
        <w:rPr>
          <w:rFonts w:ascii="Times New Roman" w:hAnsi="Times New Roman" w:cs="Times New Roman"/>
          <w:snapToGrid w:val="0"/>
          <w:sz w:val="28"/>
          <w:szCs w:val="28"/>
        </w:rPr>
        <w:t>, письма Минфина от 20.05.2015 № 02-07-07/28998 «О порядке отражения операций с отложенными активами» резерв отпуска использовался для планирования расходных</w:t>
      </w:r>
      <w:r w:rsidR="00D90426" w:rsidRPr="005A3100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142085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а не оценочных операций, что привело к завышению планируемых расходов по фонду оплаты труда на сумму 206,25 тыс. рублей (1 нарушение)</w:t>
      </w:r>
      <w:r w:rsidR="00D90426" w:rsidRPr="005A3100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15030A" w:rsidRPr="005A3100" w:rsidRDefault="00D90426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- в нарушение </w:t>
      </w:r>
      <w:r w:rsidR="00797CDB" w:rsidRPr="005A3100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DF31A4" w:rsidRPr="005A3100">
        <w:rPr>
          <w:rFonts w:ascii="Times New Roman" w:hAnsi="Times New Roman" w:cs="Times New Roman"/>
          <w:snapToGrid w:val="0"/>
          <w:sz w:val="28"/>
          <w:szCs w:val="28"/>
        </w:rPr>
        <w:t>риказа Минфина РФ от 01.07.2013 №</w:t>
      </w:r>
      <w:r w:rsidR="0046102F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A3100">
        <w:rPr>
          <w:rFonts w:ascii="Times New Roman" w:hAnsi="Times New Roman" w:cs="Times New Roman"/>
          <w:snapToGrid w:val="0"/>
          <w:sz w:val="28"/>
          <w:szCs w:val="28"/>
        </w:rPr>
        <w:t>65н</w:t>
      </w:r>
      <w:r w:rsidR="0046102F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102F" w:rsidRPr="005A3100">
        <w:rPr>
          <w:rFonts w:ascii="Times New Roman" w:eastAsia="Times New Roman" w:hAnsi="Times New Roman" w:cs="Times New Roman"/>
          <w:bCs/>
          <w:sz w:val="28"/>
          <w:szCs w:val="28"/>
        </w:rPr>
        <w:t>«Об утверждении Указаний о порядке применения бюджетной классификации Российской Федерации» (далее – Приказ № 65н)</w:t>
      </w: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при оплате по договорам на исполнение обязанностей муниципальных служащих неправомерно применена бюджетная классификация (вид расходов)</w:t>
      </w:r>
      <w:r w:rsidR="00145767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</w:t>
      </w: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сумму 253,22 т</w:t>
      </w:r>
      <w:r w:rsidR="0015030A" w:rsidRPr="005A3100">
        <w:rPr>
          <w:rFonts w:ascii="Times New Roman" w:hAnsi="Times New Roman" w:cs="Times New Roman"/>
          <w:snapToGrid w:val="0"/>
          <w:sz w:val="28"/>
          <w:szCs w:val="28"/>
        </w:rPr>
        <w:t>ыс. рублей (9 нарушений)</w:t>
      </w:r>
      <w:r w:rsidR="00F5758A" w:rsidRPr="005A3100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5758A" w:rsidRPr="005A3100" w:rsidRDefault="00F5758A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Данные нарушения были выявлены при проведении проверок в городском поселении «Рабочий поселок Охотск», МКУ </w:t>
      </w:r>
      <w:r w:rsidR="0086139A" w:rsidRPr="005A3100">
        <w:rPr>
          <w:rFonts w:ascii="Times New Roman" w:hAnsi="Times New Roman" w:cs="Times New Roman"/>
          <w:snapToGrid w:val="0"/>
          <w:sz w:val="28"/>
          <w:szCs w:val="28"/>
        </w:rPr>
        <w:t>«С</w:t>
      </w:r>
      <w:r w:rsidR="00464A96" w:rsidRPr="005A3100">
        <w:rPr>
          <w:rFonts w:ascii="Times New Roman" w:hAnsi="Times New Roman" w:cs="Times New Roman"/>
          <w:snapToGrid w:val="0"/>
          <w:sz w:val="28"/>
          <w:szCs w:val="28"/>
        </w:rPr>
        <w:t>ТО</w:t>
      </w:r>
      <w:r w:rsidR="0086139A" w:rsidRPr="005A3100">
        <w:rPr>
          <w:rFonts w:ascii="Times New Roman" w:hAnsi="Times New Roman" w:cs="Times New Roman"/>
          <w:snapToGrid w:val="0"/>
          <w:sz w:val="28"/>
          <w:szCs w:val="28"/>
        </w:rPr>
        <w:t>», МКУ</w:t>
      </w:r>
      <w:r w:rsidR="0086139A" w:rsidRPr="005A3100">
        <w:rPr>
          <w:sz w:val="28"/>
          <w:szCs w:val="28"/>
        </w:rPr>
        <w:t xml:space="preserve"> </w:t>
      </w:r>
      <w:r w:rsidR="0086139A" w:rsidRPr="005A3100">
        <w:rPr>
          <w:rFonts w:ascii="Times New Roman" w:hAnsi="Times New Roman" w:cs="Times New Roman"/>
          <w:sz w:val="28"/>
          <w:szCs w:val="28"/>
        </w:rPr>
        <w:t>ДО ДЮСШ «Атлант».</w:t>
      </w:r>
    </w:p>
    <w:p w:rsidR="003D10AD" w:rsidRPr="005A3100" w:rsidRDefault="004644B3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>2.</w:t>
      </w:r>
      <w:r w:rsidR="00575402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Нарушение ведения бухгалтерского учета, составления и предоставления бухгалтерской и финансовой отчетности</w:t>
      </w:r>
      <w:r w:rsidR="001660FA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 сумму </w:t>
      </w:r>
      <w:r w:rsidR="00DC6489" w:rsidRPr="005A3100">
        <w:rPr>
          <w:rFonts w:ascii="Times New Roman" w:hAnsi="Times New Roman" w:cs="Times New Roman"/>
          <w:snapToGrid w:val="0"/>
          <w:sz w:val="28"/>
          <w:szCs w:val="28"/>
        </w:rPr>
        <w:t>1760,24</w:t>
      </w:r>
      <w:r w:rsidR="00453113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 (4</w:t>
      </w:r>
      <w:r w:rsidR="00DC6489" w:rsidRPr="005A3100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1660FA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нарушени</w:t>
      </w:r>
      <w:r w:rsidR="00453113" w:rsidRPr="005A3100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660FA" w:rsidRPr="005A3100">
        <w:rPr>
          <w:rFonts w:ascii="Times New Roman" w:hAnsi="Times New Roman" w:cs="Times New Roman"/>
          <w:snapToGrid w:val="0"/>
          <w:sz w:val="28"/>
          <w:szCs w:val="28"/>
        </w:rPr>
        <w:t>), в том числе:</w:t>
      </w:r>
      <w:r w:rsidR="00FF192E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40DF7" w:rsidRPr="005A3100" w:rsidRDefault="0024756C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3100">
        <w:rPr>
          <w:rFonts w:ascii="Times New Roman" w:hAnsi="Times New Roman" w:cs="Times New Roman"/>
          <w:sz w:val="28"/>
          <w:szCs w:val="28"/>
        </w:rPr>
        <w:t>- в</w:t>
      </w:r>
      <w:r w:rsidR="00840DF7" w:rsidRPr="005A3100">
        <w:rPr>
          <w:rFonts w:ascii="Times New Roman" w:hAnsi="Times New Roman" w:cs="Times New Roman"/>
          <w:sz w:val="28"/>
          <w:szCs w:val="28"/>
        </w:rPr>
        <w:t xml:space="preserve"> нарушение п</w:t>
      </w:r>
      <w:r w:rsidR="00464A96" w:rsidRPr="005A3100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840DF7" w:rsidRPr="005A3100">
        <w:rPr>
          <w:rFonts w:ascii="Times New Roman" w:hAnsi="Times New Roman" w:cs="Times New Roman"/>
          <w:sz w:val="28"/>
          <w:szCs w:val="28"/>
        </w:rPr>
        <w:t xml:space="preserve">10 </w:t>
      </w:r>
      <w:r w:rsidR="0046102F" w:rsidRPr="005A3100">
        <w:rPr>
          <w:rFonts w:ascii="Times New Roman" w:eastAsia="Times New Roman" w:hAnsi="Times New Roman" w:cs="Times New Roman"/>
          <w:bCs/>
          <w:sz w:val="28"/>
          <w:szCs w:val="28"/>
        </w:rPr>
        <w:t>приказа Минфина РФ от 06.12.2010 № 162н «Об утверждении Плана счетов бюджетного учета и Инструкции по его применению» (далее – Приказ № 162н)</w:t>
      </w:r>
      <w:r w:rsidR="00840DF7" w:rsidRPr="005A3100">
        <w:rPr>
          <w:rFonts w:ascii="Times New Roman" w:hAnsi="Times New Roman" w:cs="Times New Roman"/>
          <w:sz w:val="28"/>
          <w:szCs w:val="28"/>
        </w:rPr>
        <w:t xml:space="preserve"> дважды списаны основные средства на общую сумму 61,4 тыс. рублей</w:t>
      </w:r>
      <w:r w:rsidR="00FB0B30" w:rsidRPr="005A3100">
        <w:rPr>
          <w:rFonts w:ascii="Times New Roman" w:hAnsi="Times New Roman" w:cs="Times New Roman"/>
          <w:sz w:val="28"/>
          <w:szCs w:val="28"/>
        </w:rPr>
        <w:t xml:space="preserve"> (</w:t>
      </w:r>
      <w:r w:rsidR="00D61A9B" w:rsidRPr="005A3100">
        <w:rPr>
          <w:rFonts w:ascii="Times New Roman" w:hAnsi="Times New Roman" w:cs="Times New Roman"/>
          <w:sz w:val="28"/>
          <w:szCs w:val="28"/>
        </w:rPr>
        <w:t>2</w:t>
      </w:r>
      <w:r w:rsidR="00FB0B30" w:rsidRPr="005A3100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D61A9B" w:rsidRPr="005A3100">
        <w:rPr>
          <w:rFonts w:ascii="Times New Roman" w:hAnsi="Times New Roman" w:cs="Times New Roman"/>
          <w:sz w:val="28"/>
          <w:szCs w:val="28"/>
        </w:rPr>
        <w:t>я</w:t>
      </w:r>
      <w:r w:rsidR="00FB0B30" w:rsidRPr="005A3100">
        <w:rPr>
          <w:rFonts w:ascii="Times New Roman" w:hAnsi="Times New Roman" w:cs="Times New Roman"/>
          <w:sz w:val="28"/>
          <w:szCs w:val="28"/>
        </w:rPr>
        <w:t>)</w:t>
      </w:r>
      <w:r w:rsidR="00840DF7" w:rsidRPr="005A3100">
        <w:rPr>
          <w:rFonts w:ascii="Times New Roman" w:hAnsi="Times New Roman" w:cs="Times New Roman"/>
          <w:sz w:val="28"/>
          <w:szCs w:val="28"/>
        </w:rPr>
        <w:t>;</w:t>
      </w:r>
    </w:p>
    <w:p w:rsidR="00A668D2" w:rsidRPr="005A3100" w:rsidRDefault="0024756C" w:rsidP="003B014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highlight w:val="yellow"/>
        </w:rPr>
      </w:pPr>
      <w:r w:rsidRPr="005A3100">
        <w:rPr>
          <w:rFonts w:ascii="Times New Roman" w:hAnsi="Times New Roman" w:cs="Times New Roman"/>
          <w:sz w:val="28"/>
          <w:szCs w:val="28"/>
        </w:rPr>
        <w:t xml:space="preserve">- </w:t>
      </w:r>
      <w:r w:rsidR="00D61A9B" w:rsidRPr="005A3100">
        <w:rPr>
          <w:rFonts w:ascii="Times New Roman" w:hAnsi="Times New Roman"/>
          <w:sz w:val="28"/>
          <w:szCs w:val="28"/>
        </w:rPr>
        <w:t>искажение бюджетной отчетности за 2017 год, выразившееся в завышении показателей строки 010 «Основные средства»  Баланса получателя бюджетных средств  (ф. 0503130), строки 010 Сведений о движении нефинансовых активов (ф. 0503168) по состоянию на 01.01.2018 на сумму 866,1 тыс. рублей (1 нарушение)</w:t>
      </w:r>
      <w:r w:rsidR="00464A96" w:rsidRPr="005A3100">
        <w:rPr>
          <w:rFonts w:ascii="Times New Roman" w:hAnsi="Times New Roman"/>
          <w:sz w:val="28"/>
          <w:szCs w:val="28"/>
        </w:rPr>
        <w:t>;</w:t>
      </w:r>
      <w:r w:rsidR="003B014D" w:rsidRPr="005A3100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A668D2" w:rsidRPr="005A3100"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72032A" w:rsidRPr="005A3100" w:rsidRDefault="00B149FD" w:rsidP="00B149FD">
      <w:pPr>
        <w:ind w:firstLine="708"/>
        <w:jc w:val="both"/>
        <w:rPr>
          <w:snapToGrid w:val="0"/>
          <w:sz w:val="28"/>
          <w:szCs w:val="28"/>
        </w:rPr>
      </w:pPr>
      <w:r w:rsidRPr="005A3100">
        <w:rPr>
          <w:snapToGrid w:val="0"/>
          <w:sz w:val="28"/>
          <w:szCs w:val="28"/>
        </w:rPr>
        <w:t>- нарушение требований предъявляемых к оформлению фактов хозя</w:t>
      </w:r>
      <w:r w:rsidRPr="005A3100">
        <w:rPr>
          <w:snapToGrid w:val="0"/>
          <w:sz w:val="28"/>
          <w:szCs w:val="28"/>
        </w:rPr>
        <w:t>й</w:t>
      </w:r>
      <w:r w:rsidRPr="005A3100">
        <w:rPr>
          <w:snapToGrid w:val="0"/>
          <w:sz w:val="28"/>
          <w:szCs w:val="28"/>
        </w:rPr>
        <w:t xml:space="preserve">ственной жизни экономического субъекта первичными документами при  </w:t>
      </w:r>
      <w:r w:rsidR="00453113" w:rsidRPr="005A3100">
        <w:rPr>
          <w:snapToGrid w:val="0"/>
          <w:sz w:val="28"/>
          <w:szCs w:val="28"/>
        </w:rPr>
        <w:t xml:space="preserve">приемке, списании  материальных ценностей, основных средств </w:t>
      </w:r>
      <w:r w:rsidRPr="005A3100">
        <w:rPr>
          <w:snapToGrid w:val="0"/>
          <w:sz w:val="28"/>
          <w:szCs w:val="28"/>
        </w:rPr>
        <w:t xml:space="preserve"> </w:t>
      </w:r>
      <w:r w:rsidR="00453113" w:rsidRPr="005A3100">
        <w:rPr>
          <w:snapToGrid w:val="0"/>
          <w:sz w:val="28"/>
          <w:szCs w:val="28"/>
        </w:rPr>
        <w:t xml:space="preserve">на общую сумму </w:t>
      </w:r>
      <w:r w:rsidR="00D61A9B" w:rsidRPr="005A3100">
        <w:rPr>
          <w:snapToGrid w:val="0"/>
          <w:sz w:val="28"/>
          <w:szCs w:val="28"/>
        </w:rPr>
        <w:t>832,74</w:t>
      </w:r>
      <w:r w:rsidR="00453113" w:rsidRPr="005A3100">
        <w:rPr>
          <w:snapToGrid w:val="0"/>
          <w:sz w:val="28"/>
          <w:szCs w:val="28"/>
        </w:rPr>
        <w:t xml:space="preserve"> </w:t>
      </w:r>
      <w:r w:rsidR="00FA200B" w:rsidRPr="005A3100">
        <w:rPr>
          <w:snapToGrid w:val="0"/>
          <w:sz w:val="28"/>
          <w:szCs w:val="28"/>
        </w:rPr>
        <w:t>тыс. рублей</w:t>
      </w:r>
      <w:r w:rsidR="00453113" w:rsidRPr="005A3100">
        <w:rPr>
          <w:snapToGrid w:val="0"/>
          <w:sz w:val="28"/>
          <w:szCs w:val="28"/>
        </w:rPr>
        <w:t xml:space="preserve"> (</w:t>
      </w:r>
      <w:r w:rsidR="00D61A9B" w:rsidRPr="005A3100">
        <w:rPr>
          <w:snapToGrid w:val="0"/>
          <w:sz w:val="28"/>
          <w:szCs w:val="28"/>
        </w:rPr>
        <w:t>39</w:t>
      </w:r>
      <w:r w:rsidR="00453113" w:rsidRPr="005A3100">
        <w:rPr>
          <w:snapToGrid w:val="0"/>
          <w:sz w:val="28"/>
          <w:szCs w:val="28"/>
        </w:rPr>
        <w:t xml:space="preserve"> нарушений)</w:t>
      </w:r>
      <w:r w:rsidR="0086139A" w:rsidRPr="005A3100">
        <w:rPr>
          <w:snapToGrid w:val="0"/>
          <w:sz w:val="28"/>
          <w:szCs w:val="28"/>
        </w:rPr>
        <w:t>.</w:t>
      </w:r>
    </w:p>
    <w:p w:rsidR="0086139A" w:rsidRPr="005A3100" w:rsidRDefault="0086139A" w:rsidP="0086139A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>Данные нарушения были выявлены при проведении проверок в МКУ «С</w:t>
      </w:r>
      <w:r w:rsidR="00464A96" w:rsidRPr="005A3100">
        <w:rPr>
          <w:rFonts w:ascii="Times New Roman" w:hAnsi="Times New Roman" w:cs="Times New Roman"/>
          <w:snapToGrid w:val="0"/>
          <w:sz w:val="28"/>
          <w:szCs w:val="28"/>
        </w:rPr>
        <w:t>ТО</w:t>
      </w:r>
      <w:r w:rsidRPr="005A3100">
        <w:rPr>
          <w:rFonts w:ascii="Times New Roman" w:hAnsi="Times New Roman" w:cs="Times New Roman"/>
          <w:snapToGrid w:val="0"/>
          <w:sz w:val="28"/>
          <w:szCs w:val="28"/>
        </w:rPr>
        <w:t>», МКУ</w:t>
      </w:r>
      <w:r w:rsidRPr="005A3100">
        <w:rPr>
          <w:sz w:val="28"/>
          <w:szCs w:val="28"/>
        </w:rPr>
        <w:t xml:space="preserve"> </w:t>
      </w:r>
      <w:r w:rsidRPr="005A3100">
        <w:rPr>
          <w:rFonts w:ascii="Times New Roman" w:hAnsi="Times New Roman" w:cs="Times New Roman"/>
          <w:sz w:val="28"/>
          <w:szCs w:val="28"/>
        </w:rPr>
        <w:t>ДО ДЮСШ «Атлант».</w:t>
      </w:r>
    </w:p>
    <w:p w:rsidR="00692808" w:rsidRPr="005A3100" w:rsidRDefault="00FA200B" w:rsidP="00DC6489">
      <w:pPr>
        <w:ind w:firstLine="708"/>
        <w:jc w:val="both"/>
        <w:rPr>
          <w:snapToGrid w:val="0"/>
          <w:sz w:val="28"/>
          <w:szCs w:val="28"/>
        </w:rPr>
      </w:pPr>
      <w:r w:rsidRPr="005A3100">
        <w:rPr>
          <w:snapToGrid w:val="0"/>
          <w:sz w:val="28"/>
          <w:szCs w:val="28"/>
        </w:rPr>
        <w:t>3. Нарушения в сфере управления и распоряжения муниципальной со</w:t>
      </w:r>
      <w:r w:rsidRPr="005A3100">
        <w:rPr>
          <w:snapToGrid w:val="0"/>
          <w:sz w:val="28"/>
          <w:szCs w:val="28"/>
        </w:rPr>
        <w:t>б</w:t>
      </w:r>
      <w:r w:rsidR="00FC7F80" w:rsidRPr="005A3100">
        <w:rPr>
          <w:snapToGrid w:val="0"/>
          <w:sz w:val="28"/>
          <w:szCs w:val="28"/>
        </w:rPr>
        <w:t>ственностью на общ</w:t>
      </w:r>
      <w:r w:rsidRPr="005A3100">
        <w:rPr>
          <w:snapToGrid w:val="0"/>
          <w:sz w:val="28"/>
          <w:szCs w:val="28"/>
        </w:rPr>
        <w:t xml:space="preserve">ую сумму </w:t>
      </w:r>
      <w:r w:rsidR="00692808" w:rsidRPr="005A3100">
        <w:rPr>
          <w:snapToGrid w:val="0"/>
          <w:sz w:val="28"/>
          <w:szCs w:val="28"/>
        </w:rPr>
        <w:t>5446,71</w:t>
      </w:r>
      <w:r w:rsidR="00011A75" w:rsidRPr="005A3100">
        <w:rPr>
          <w:snapToGrid w:val="0"/>
          <w:sz w:val="28"/>
          <w:szCs w:val="28"/>
        </w:rPr>
        <w:t xml:space="preserve"> тыс. рублей (</w:t>
      </w:r>
      <w:r w:rsidR="00692808" w:rsidRPr="005A3100">
        <w:rPr>
          <w:snapToGrid w:val="0"/>
          <w:sz w:val="28"/>
          <w:szCs w:val="28"/>
        </w:rPr>
        <w:t>8</w:t>
      </w:r>
      <w:r w:rsidR="00011A75" w:rsidRPr="005A3100">
        <w:rPr>
          <w:snapToGrid w:val="0"/>
          <w:sz w:val="28"/>
          <w:szCs w:val="28"/>
        </w:rPr>
        <w:t xml:space="preserve"> нарушени</w:t>
      </w:r>
      <w:r w:rsidR="00692808" w:rsidRPr="005A3100">
        <w:rPr>
          <w:snapToGrid w:val="0"/>
          <w:sz w:val="28"/>
          <w:szCs w:val="28"/>
        </w:rPr>
        <w:t>й)</w:t>
      </w:r>
      <w:r w:rsidR="00024BDA" w:rsidRPr="005A3100">
        <w:rPr>
          <w:snapToGrid w:val="0"/>
          <w:sz w:val="28"/>
          <w:szCs w:val="28"/>
        </w:rPr>
        <w:t xml:space="preserve"> при пр</w:t>
      </w:r>
      <w:r w:rsidR="00024BDA" w:rsidRPr="005A3100">
        <w:rPr>
          <w:snapToGrid w:val="0"/>
          <w:sz w:val="28"/>
          <w:szCs w:val="28"/>
        </w:rPr>
        <w:t>о</w:t>
      </w:r>
      <w:r w:rsidR="00024BDA" w:rsidRPr="005A3100">
        <w:rPr>
          <w:snapToGrid w:val="0"/>
          <w:sz w:val="28"/>
          <w:szCs w:val="28"/>
        </w:rPr>
        <w:t>верки</w:t>
      </w:r>
      <w:r w:rsidR="00024BDA" w:rsidRPr="005A3100">
        <w:rPr>
          <w:sz w:val="28"/>
          <w:szCs w:val="28"/>
        </w:rPr>
        <w:t xml:space="preserve"> МКУ ДО ДЮСШ «Атлант»</w:t>
      </w:r>
      <w:r w:rsidR="00692808" w:rsidRPr="005A3100">
        <w:rPr>
          <w:snapToGrid w:val="0"/>
          <w:sz w:val="28"/>
          <w:szCs w:val="28"/>
        </w:rPr>
        <w:t>, в том числе:</w:t>
      </w:r>
    </w:p>
    <w:p w:rsidR="00DC6489" w:rsidRPr="005A3100" w:rsidRDefault="00DC6489" w:rsidP="00DC6489">
      <w:pPr>
        <w:ind w:firstLine="708"/>
        <w:jc w:val="both"/>
        <w:rPr>
          <w:snapToGrid w:val="0"/>
          <w:sz w:val="28"/>
          <w:szCs w:val="28"/>
        </w:rPr>
      </w:pPr>
      <w:r w:rsidRPr="005A3100">
        <w:rPr>
          <w:snapToGrid w:val="0"/>
          <w:sz w:val="28"/>
          <w:szCs w:val="28"/>
        </w:rPr>
        <w:t>- не учитывается на балансовых счетах учреждений в составе нефина</w:t>
      </w:r>
      <w:r w:rsidRPr="005A3100">
        <w:rPr>
          <w:snapToGrid w:val="0"/>
          <w:sz w:val="28"/>
          <w:szCs w:val="28"/>
        </w:rPr>
        <w:t>н</w:t>
      </w:r>
      <w:r w:rsidRPr="005A3100">
        <w:rPr>
          <w:snapToGrid w:val="0"/>
          <w:sz w:val="28"/>
          <w:szCs w:val="28"/>
        </w:rPr>
        <w:t>совых активов, объект недвижимости (нежилое здание</w:t>
      </w:r>
      <w:r w:rsidR="00464123" w:rsidRPr="005A3100">
        <w:rPr>
          <w:snapToGrid w:val="0"/>
          <w:sz w:val="28"/>
          <w:szCs w:val="28"/>
        </w:rPr>
        <w:t>)</w:t>
      </w:r>
      <w:r w:rsidRPr="005A3100">
        <w:rPr>
          <w:snapToGrid w:val="0"/>
          <w:sz w:val="28"/>
          <w:szCs w:val="28"/>
        </w:rPr>
        <w:t xml:space="preserve"> на общую сумму </w:t>
      </w:r>
      <w:r w:rsidR="00464123" w:rsidRPr="005A3100">
        <w:rPr>
          <w:snapToGrid w:val="0"/>
          <w:sz w:val="28"/>
          <w:szCs w:val="28"/>
        </w:rPr>
        <w:t>3554,11</w:t>
      </w:r>
      <w:r w:rsidRPr="005A3100">
        <w:rPr>
          <w:snapToGrid w:val="0"/>
          <w:sz w:val="28"/>
          <w:szCs w:val="28"/>
        </w:rPr>
        <w:t xml:space="preserve"> тыс. рублей (</w:t>
      </w:r>
      <w:r w:rsidR="00464123" w:rsidRPr="005A3100">
        <w:rPr>
          <w:snapToGrid w:val="0"/>
          <w:sz w:val="28"/>
          <w:szCs w:val="28"/>
        </w:rPr>
        <w:t>1</w:t>
      </w:r>
      <w:r w:rsidRPr="005A3100">
        <w:rPr>
          <w:snapToGrid w:val="0"/>
          <w:sz w:val="28"/>
          <w:szCs w:val="28"/>
        </w:rPr>
        <w:t xml:space="preserve"> нарушения); </w:t>
      </w:r>
    </w:p>
    <w:p w:rsidR="00212992" w:rsidRPr="005A3100" w:rsidRDefault="00DF3F5B" w:rsidP="00DC6489">
      <w:pPr>
        <w:ind w:firstLine="708"/>
        <w:jc w:val="both"/>
        <w:rPr>
          <w:bCs/>
          <w:sz w:val="28"/>
          <w:szCs w:val="28"/>
        </w:rPr>
      </w:pPr>
      <w:r w:rsidRPr="005A3100">
        <w:rPr>
          <w:bCs/>
          <w:sz w:val="28"/>
          <w:szCs w:val="28"/>
        </w:rPr>
        <w:t xml:space="preserve">- списано основных средств без предварительного согласования с </w:t>
      </w:r>
    </w:p>
    <w:p w:rsidR="00DF3F5B" w:rsidRPr="005A3100" w:rsidRDefault="00DF3F5B" w:rsidP="00212992">
      <w:pPr>
        <w:jc w:val="both"/>
        <w:rPr>
          <w:snapToGrid w:val="0"/>
          <w:sz w:val="28"/>
          <w:szCs w:val="28"/>
        </w:rPr>
      </w:pPr>
      <w:r w:rsidRPr="005A3100">
        <w:rPr>
          <w:bCs/>
          <w:sz w:val="28"/>
          <w:szCs w:val="28"/>
        </w:rPr>
        <w:t>КУМИ  на сумму 150,8 тыс. рублей (6 нарушений);</w:t>
      </w:r>
    </w:p>
    <w:p w:rsidR="00DC6489" w:rsidRPr="005A3100" w:rsidRDefault="00DC6489" w:rsidP="00DC6489">
      <w:pPr>
        <w:ind w:firstLine="708"/>
        <w:jc w:val="both"/>
        <w:rPr>
          <w:snapToGrid w:val="0"/>
          <w:sz w:val="28"/>
          <w:szCs w:val="28"/>
        </w:rPr>
      </w:pPr>
      <w:r w:rsidRPr="005A3100">
        <w:rPr>
          <w:snapToGrid w:val="0"/>
          <w:sz w:val="28"/>
          <w:szCs w:val="28"/>
        </w:rPr>
        <w:t>- на балансовых счетах учреждения числятся непроизведенные активы (земельные участки), на которые не оформлено право постоянного бессро</w:t>
      </w:r>
      <w:r w:rsidRPr="005A3100">
        <w:rPr>
          <w:snapToGrid w:val="0"/>
          <w:sz w:val="28"/>
          <w:szCs w:val="28"/>
        </w:rPr>
        <w:t>ч</w:t>
      </w:r>
      <w:r w:rsidRPr="005A3100">
        <w:rPr>
          <w:snapToGrid w:val="0"/>
          <w:sz w:val="28"/>
          <w:szCs w:val="28"/>
        </w:rPr>
        <w:t xml:space="preserve">ного пользования на сумму 1741,83 тыс. рублей (1 нарушение). </w:t>
      </w:r>
    </w:p>
    <w:p w:rsidR="00FF64D1" w:rsidRPr="005A3100" w:rsidRDefault="004644B3" w:rsidP="00FF64D1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4.</w:t>
      </w:r>
      <w:r w:rsidR="00FF64D1" w:rsidRPr="005A3100">
        <w:rPr>
          <w:sz w:val="28"/>
          <w:szCs w:val="28"/>
        </w:rPr>
        <w:t xml:space="preserve"> По контролю </w:t>
      </w:r>
      <w:r w:rsidR="00BB699D" w:rsidRPr="005A3100">
        <w:rPr>
          <w:sz w:val="28"/>
          <w:szCs w:val="28"/>
        </w:rPr>
        <w:t xml:space="preserve">и аудиту </w:t>
      </w:r>
      <w:r w:rsidR="008236FF" w:rsidRPr="005A3100">
        <w:rPr>
          <w:sz w:val="28"/>
          <w:szCs w:val="28"/>
        </w:rPr>
        <w:t xml:space="preserve">соблюдения законодательства </w:t>
      </w:r>
      <w:r w:rsidR="00BB699D" w:rsidRPr="005A3100">
        <w:rPr>
          <w:sz w:val="28"/>
          <w:szCs w:val="28"/>
        </w:rPr>
        <w:t>в сфере зак</w:t>
      </w:r>
      <w:r w:rsidR="00BB699D" w:rsidRPr="005A3100">
        <w:rPr>
          <w:sz w:val="28"/>
          <w:szCs w:val="28"/>
        </w:rPr>
        <w:t>у</w:t>
      </w:r>
      <w:r w:rsidR="00BB699D" w:rsidRPr="005A3100">
        <w:rPr>
          <w:sz w:val="28"/>
          <w:szCs w:val="28"/>
        </w:rPr>
        <w:t>пок</w:t>
      </w:r>
      <w:r w:rsidR="00FC7F80" w:rsidRPr="005A3100">
        <w:rPr>
          <w:sz w:val="28"/>
          <w:szCs w:val="28"/>
        </w:rPr>
        <w:t>,</w:t>
      </w:r>
      <w:r w:rsidR="00BB699D" w:rsidRPr="005A3100">
        <w:rPr>
          <w:sz w:val="28"/>
          <w:szCs w:val="28"/>
        </w:rPr>
        <w:t xml:space="preserve"> </w:t>
      </w:r>
      <w:r w:rsidR="00FF64D1" w:rsidRPr="005A3100">
        <w:rPr>
          <w:sz w:val="28"/>
          <w:szCs w:val="28"/>
        </w:rPr>
        <w:t xml:space="preserve"> </w:t>
      </w:r>
      <w:r w:rsidR="007A6627" w:rsidRPr="005A3100">
        <w:rPr>
          <w:sz w:val="28"/>
          <w:szCs w:val="28"/>
        </w:rPr>
        <w:t>проведенны</w:t>
      </w:r>
      <w:r w:rsidR="00A9606F" w:rsidRPr="005A3100">
        <w:rPr>
          <w:sz w:val="28"/>
          <w:szCs w:val="28"/>
        </w:rPr>
        <w:t>х</w:t>
      </w:r>
      <w:r w:rsidR="007A6627" w:rsidRPr="005A3100">
        <w:rPr>
          <w:sz w:val="28"/>
          <w:szCs w:val="28"/>
        </w:rPr>
        <w:t xml:space="preserve">  в муниципальных казенных учреждениях района </w:t>
      </w:r>
      <w:r w:rsidR="00226CB1" w:rsidRPr="005A3100">
        <w:rPr>
          <w:sz w:val="28"/>
          <w:szCs w:val="28"/>
        </w:rPr>
        <w:t>(</w:t>
      </w:r>
      <w:r w:rsidR="00024BDA" w:rsidRPr="005A3100">
        <w:rPr>
          <w:sz w:val="28"/>
          <w:szCs w:val="28"/>
        </w:rPr>
        <w:t>МКУ ДО ДЮСШ «Атлант»,</w:t>
      </w:r>
      <w:r w:rsidR="00024BDA" w:rsidRPr="005A3100">
        <w:rPr>
          <w:szCs w:val="28"/>
        </w:rPr>
        <w:t xml:space="preserve"> </w:t>
      </w:r>
      <w:r w:rsidR="00024BDA" w:rsidRPr="005A3100">
        <w:rPr>
          <w:sz w:val="28"/>
          <w:szCs w:val="28"/>
        </w:rPr>
        <w:t xml:space="preserve">МКДОУ № 8 с. Вострецово, МКДОУ </w:t>
      </w:r>
      <w:r w:rsidR="00464A96" w:rsidRPr="005A3100">
        <w:rPr>
          <w:sz w:val="28"/>
          <w:szCs w:val="28"/>
        </w:rPr>
        <w:t xml:space="preserve">№ </w:t>
      </w:r>
      <w:r w:rsidR="00024BDA" w:rsidRPr="005A3100">
        <w:rPr>
          <w:sz w:val="28"/>
          <w:szCs w:val="28"/>
        </w:rPr>
        <w:t xml:space="preserve">12 п. Новое Устье) </w:t>
      </w:r>
      <w:r w:rsidR="007A6627" w:rsidRPr="005A3100">
        <w:rPr>
          <w:sz w:val="28"/>
          <w:szCs w:val="28"/>
        </w:rPr>
        <w:t>в</w:t>
      </w:r>
      <w:r w:rsidR="00FF64D1" w:rsidRPr="005A3100">
        <w:rPr>
          <w:sz w:val="28"/>
          <w:szCs w:val="28"/>
        </w:rPr>
        <w:t>ыявлено нарушений</w:t>
      </w:r>
      <w:r w:rsidR="002C6E05" w:rsidRPr="005A3100">
        <w:rPr>
          <w:sz w:val="28"/>
          <w:szCs w:val="28"/>
        </w:rPr>
        <w:t xml:space="preserve"> (отклонений) </w:t>
      </w:r>
      <w:r w:rsidR="00FF64D1" w:rsidRPr="005A3100">
        <w:rPr>
          <w:sz w:val="28"/>
          <w:szCs w:val="28"/>
        </w:rPr>
        <w:t xml:space="preserve"> на об</w:t>
      </w:r>
      <w:r w:rsidR="003E55DD" w:rsidRPr="005A3100">
        <w:rPr>
          <w:sz w:val="28"/>
          <w:szCs w:val="28"/>
        </w:rPr>
        <w:t>щую сум</w:t>
      </w:r>
      <w:r w:rsidR="00683E2F" w:rsidRPr="005A3100">
        <w:rPr>
          <w:sz w:val="28"/>
          <w:szCs w:val="28"/>
        </w:rPr>
        <w:t>му</w:t>
      </w:r>
      <w:r w:rsidR="006307EB" w:rsidRPr="005A3100">
        <w:rPr>
          <w:sz w:val="28"/>
          <w:szCs w:val="28"/>
        </w:rPr>
        <w:t xml:space="preserve"> 2742,76 </w:t>
      </w:r>
      <w:r w:rsidR="00FF64D1" w:rsidRPr="005A3100">
        <w:rPr>
          <w:sz w:val="28"/>
          <w:szCs w:val="28"/>
        </w:rPr>
        <w:t>тыс. рублей</w:t>
      </w:r>
      <w:r w:rsidR="00683E2F" w:rsidRPr="005A3100">
        <w:rPr>
          <w:sz w:val="28"/>
          <w:szCs w:val="28"/>
        </w:rPr>
        <w:t xml:space="preserve"> (</w:t>
      </w:r>
      <w:r w:rsidR="006307EB" w:rsidRPr="005A3100">
        <w:rPr>
          <w:sz w:val="28"/>
          <w:szCs w:val="28"/>
        </w:rPr>
        <w:t>72</w:t>
      </w:r>
      <w:r w:rsidR="000F1613" w:rsidRPr="005A3100">
        <w:rPr>
          <w:sz w:val="28"/>
          <w:szCs w:val="28"/>
        </w:rPr>
        <w:t xml:space="preserve"> нарушения)</w:t>
      </w:r>
      <w:r w:rsidR="00FF64D1" w:rsidRPr="005A3100">
        <w:rPr>
          <w:sz w:val="28"/>
          <w:szCs w:val="28"/>
        </w:rPr>
        <w:t>, в том числе:</w:t>
      </w:r>
    </w:p>
    <w:p w:rsidR="003E55DD" w:rsidRPr="005A3100" w:rsidRDefault="003E55DD" w:rsidP="00FF64D1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</w:t>
      </w:r>
      <w:r w:rsidR="007A6627" w:rsidRPr="005A3100">
        <w:rPr>
          <w:sz w:val="28"/>
          <w:szCs w:val="28"/>
        </w:rPr>
        <w:t xml:space="preserve"> </w:t>
      </w:r>
      <w:r w:rsidR="006448FA" w:rsidRPr="005A3100">
        <w:rPr>
          <w:sz w:val="28"/>
          <w:szCs w:val="28"/>
        </w:rPr>
        <w:t>нарушения порядка формирования, утверждения и ведения плана графика, порядк</w:t>
      </w:r>
      <w:r w:rsidR="00683E2F" w:rsidRPr="005A3100">
        <w:rPr>
          <w:sz w:val="28"/>
          <w:szCs w:val="28"/>
        </w:rPr>
        <w:t xml:space="preserve">а его размещения на сумму </w:t>
      </w:r>
      <w:r w:rsidR="00DC6489" w:rsidRPr="005A3100">
        <w:rPr>
          <w:sz w:val="28"/>
          <w:szCs w:val="28"/>
        </w:rPr>
        <w:t>413,33</w:t>
      </w:r>
      <w:r w:rsidR="006448FA" w:rsidRPr="005A3100">
        <w:rPr>
          <w:sz w:val="28"/>
          <w:szCs w:val="28"/>
        </w:rPr>
        <w:t xml:space="preserve"> тыс. рублей</w:t>
      </w:r>
      <w:r w:rsidR="00683E2F" w:rsidRPr="005A3100">
        <w:rPr>
          <w:sz w:val="28"/>
          <w:szCs w:val="28"/>
        </w:rPr>
        <w:t xml:space="preserve"> (</w:t>
      </w:r>
      <w:r w:rsidR="00A9606F" w:rsidRPr="005A3100">
        <w:rPr>
          <w:sz w:val="28"/>
          <w:szCs w:val="28"/>
        </w:rPr>
        <w:t>3</w:t>
      </w:r>
      <w:r w:rsidR="000F1613" w:rsidRPr="005A3100">
        <w:rPr>
          <w:sz w:val="28"/>
          <w:szCs w:val="28"/>
        </w:rPr>
        <w:t xml:space="preserve"> наруш</w:t>
      </w:r>
      <w:r w:rsidR="000F1613" w:rsidRPr="005A3100">
        <w:rPr>
          <w:sz w:val="28"/>
          <w:szCs w:val="28"/>
        </w:rPr>
        <w:t>е</w:t>
      </w:r>
      <w:r w:rsidR="00683E2F" w:rsidRPr="005A3100">
        <w:rPr>
          <w:sz w:val="28"/>
          <w:szCs w:val="28"/>
        </w:rPr>
        <w:t>ни</w:t>
      </w:r>
      <w:r w:rsidR="00A9606F" w:rsidRPr="005A3100">
        <w:rPr>
          <w:sz w:val="28"/>
          <w:szCs w:val="28"/>
        </w:rPr>
        <w:t>я</w:t>
      </w:r>
      <w:r w:rsidR="000F1613" w:rsidRPr="005A3100">
        <w:rPr>
          <w:sz w:val="28"/>
          <w:szCs w:val="28"/>
        </w:rPr>
        <w:t>)</w:t>
      </w:r>
      <w:r w:rsidR="00D062F4" w:rsidRPr="005A3100">
        <w:rPr>
          <w:sz w:val="28"/>
          <w:szCs w:val="28"/>
        </w:rPr>
        <w:t>;</w:t>
      </w:r>
      <w:r w:rsidR="00203306" w:rsidRPr="005A3100">
        <w:rPr>
          <w:sz w:val="20"/>
          <w:szCs w:val="20"/>
        </w:rPr>
        <w:t xml:space="preserve">  </w:t>
      </w:r>
    </w:p>
    <w:p w:rsidR="006448FA" w:rsidRPr="005A3100" w:rsidRDefault="007A6627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</w:t>
      </w:r>
      <w:r w:rsidR="008E1C0C" w:rsidRPr="005A3100">
        <w:rPr>
          <w:sz w:val="28"/>
          <w:szCs w:val="28"/>
        </w:rPr>
        <w:t xml:space="preserve"> </w:t>
      </w:r>
      <w:r w:rsidR="006448FA" w:rsidRPr="005A3100">
        <w:rPr>
          <w:sz w:val="28"/>
          <w:szCs w:val="28"/>
        </w:rPr>
        <w:t>нарушение выбор</w:t>
      </w:r>
      <w:r w:rsidR="00D61A9B" w:rsidRPr="005A3100">
        <w:rPr>
          <w:sz w:val="28"/>
          <w:szCs w:val="28"/>
        </w:rPr>
        <w:t>а</w:t>
      </w:r>
      <w:r w:rsidR="006448FA" w:rsidRPr="005A3100">
        <w:rPr>
          <w:sz w:val="28"/>
          <w:szCs w:val="28"/>
        </w:rPr>
        <w:t xml:space="preserve"> способа определения поставщика </w:t>
      </w:r>
      <w:r w:rsidR="00D61A9B" w:rsidRPr="005A3100">
        <w:rPr>
          <w:sz w:val="28"/>
          <w:szCs w:val="28"/>
        </w:rPr>
        <w:t>при проведении</w:t>
      </w:r>
      <w:r w:rsidR="006448FA" w:rsidRPr="005A3100">
        <w:rPr>
          <w:sz w:val="28"/>
          <w:szCs w:val="28"/>
        </w:rPr>
        <w:t xml:space="preserve"> закупк</w:t>
      </w:r>
      <w:r w:rsidR="00D61A9B" w:rsidRPr="005A3100">
        <w:rPr>
          <w:sz w:val="28"/>
          <w:szCs w:val="28"/>
        </w:rPr>
        <w:t>и</w:t>
      </w:r>
      <w:r w:rsidR="006448FA" w:rsidRPr="005A3100">
        <w:rPr>
          <w:sz w:val="28"/>
          <w:szCs w:val="28"/>
        </w:rPr>
        <w:t xml:space="preserve"> у единств</w:t>
      </w:r>
      <w:r w:rsidR="00683E2F" w:rsidRPr="005A3100">
        <w:rPr>
          <w:sz w:val="28"/>
          <w:szCs w:val="28"/>
        </w:rPr>
        <w:t xml:space="preserve">енного поставщика в сумме </w:t>
      </w:r>
      <w:r w:rsidR="00506D86" w:rsidRPr="005A3100">
        <w:rPr>
          <w:sz w:val="28"/>
          <w:szCs w:val="28"/>
        </w:rPr>
        <w:t>696,6</w:t>
      </w:r>
      <w:r w:rsidR="006448FA" w:rsidRPr="005A3100">
        <w:rPr>
          <w:sz w:val="28"/>
          <w:szCs w:val="28"/>
        </w:rPr>
        <w:t xml:space="preserve"> тыс. рублей</w:t>
      </w:r>
      <w:r w:rsidR="000F1613" w:rsidRPr="005A3100">
        <w:rPr>
          <w:sz w:val="28"/>
          <w:szCs w:val="28"/>
        </w:rPr>
        <w:t xml:space="preserve"> </w:t>
      </w:r>
      <w:r w:rsidR="00203306" w:rsidRPr="005A3100">
        <w:rPr>
          <w:sz w:val="20"/>
          <w:szCs w:val="20"/>
        </w:rPr>
        <w:t xml:space="preserve"> </w:t>
      </w:r>
      <w:r w:rsidR="00683E2F" w:rsidRPr="005A3100">
        <w:rPr>
          <w:sz w:val="28"/>
          <w:szCs w:val="28"/>
        </w:rPr>
        <w:t>(</w:t>
      </w:r>
      <w:r w:rsidR="00506D86" w:rsidRPr="005A3100">
        <w:rPr>
          <w:sz w:val="28"/>
          <w:szCs w:val="28"/>
        </w:rPr>
        <w:t>2</w:t>
      </w:r>
      <w:r w:rsidR="00683E2F" w:rsidRPr="005A3100">
        <w:rPr>
          <w:sz w:val="28"/>
          <w:szCs w:val="28"/>
        </w:rPr>
        <w:t xml:space="preserve"> наруш</w:t>
      </w:r>
      <w:r w:rsidR="00683E2F" w:rsidRPr="005A3100">
        <w:rPr>
          <w:sz w:val="28"/>
          <w:szCs w:val="28"/>
        </w:rPr>
        <w:t>е</w:t>
      </w:r>
      <w:r w:rsidR="00683E2F" w:rsidRPr="005A3100">
        <w:rPr>
          <w:sz w:val="28"/>
          <w:szCs w:val="28"/>
        </w:rPr>
        <w:t>ни</w:t>
      </w:r>
      <w:r w:rsidR="00506D86" w:rsidRPr="005A3100">
        <w:rPr>
          <w:sz w:val="28"/>
          <w:szCs w:val="28"/>
        </w:rPr>
        <w:t>я</w:t>
      </w:r>
      <w:r w:rsidR="000F1613" w:rsidRPr="005A3100">
        <w:rPr>
          <w:sz w:val="28"/>
          <w:szCs w:val="28"/>
        </w:rPr>
        <w:t>)</w:t>
      </w:r>
      <w:r w:rsidR="00D062F4" w:rsidRPr="005A3100">
        <w:rPr>
          <w:sz w:val="28"/>
          <w:szCs w:val="28"/>
        </w:rPr>
        <w:t>;</w:t>
      </w:r>
    </w:p>
    <w:p w:rsidR="006307EB" w:rsidRPr="005A3100" w:rsidRDefault="006307EB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lastRenderedPageBreak/>
        <w:t>- ограничение доступа к информации о закупке, приводящей к необо</w:t>
      </w:r>
      <w:r w:rsidRPr="005A3100">
        <w:rPr>
          <w:sz w:val="28"/>
          <w:szCs w:val="28"/>
        </w:rPr>
        <w:t>с</w:t>
      </w:r>
      <w:r w:rsidRPr="005A3100">
        <w:rPr>
          <w:sz w:val="28"/>
          <w:szCs w:val="28"/>
        </w:rPr>
        <w:t xml:space="preserve">нованному ограничению числа участников </w:t>
      </w:r>
      <w:r w:rsidR="008E5B94" w:rsidRPr="005A3100">
        <w:rPr>
          <w:sz w:val="28"/>
          <w:szCs w:val="28"/>
        </w:rPr>
        <w:t>закупки (2 нарушения, нарушение ч</w:t>
      </w:r>
      <w:r w:rsidR="00464A96" w:rsidRPr="005A3100">
        <w:rPr>
          <w:sz w:val="28"/>
          <w:szCs w:val="28"/>
        </w:rPr>
        <w:t xml:space="preserve">асти </w:t>
      </w:r>
      <w:r w:rsidR="008E5B94" w:rsidRPr="005A3100">
        <w:rPr>
          <w:sz w:val="28"/>
          <w:szCs w:val="28"/>
        </w:rPr>
        <w:t>2 ст</w:t>
      </w:r>
      <w:r w:rsidR="00464A96" w:rsidRPr="005A3100">
        <w:rPr>
          <w:sz w:val="28"/>
          <w:szCs w:val="28"/>
        </w:rPr>
        <w:t xml:space="preserve">атьи </w:t>
      </w:r>
      <w:r w:rsidR="008E5B94" w:rsidRPr="005A3100">
        <w:rPr>
          <w:sz w:val="28"/>
          <w:szCs w:val="28"/>
        </w:rPr>
        <w:t xml:space="preserve"> 93 Федерального закона № 44-ФЗ</w:t>
      </w:r>
      <w:r w:rsidR="00212992" w:rsidRPr="005A3100">
        <w:rPr>
          <w:sz w:val="28"/>
          <w:szCs w:val="28"/>
        </w:rPr>
        <w:t xml:space="preserve"> «О контрактной системе в сфере закупок товаров, работ и услуг для обеспечения государственных и муниципальных нужд» (далее</w:t>
      </w:r>
      <w:r w:rsidR="00024BDA" w:rsidRPr="005A3100">
        <w:rPr>
          <w:sz w:val="28"/>
          <w:szCs w:val="28"/>
        </w:rPr>
        <w:t xml:space="preserve"> </w:t>
      </w:r>
      <w:r w:rsidR="00212992" w:rsidRPr="005A3100">
        <w:rPr>
          <w:sz w:val="28"/>
          <w:szCs w:val="28"/>
        </w:rPr>
        <w:t xml:space="preserve">- Федеральный закон № 44-ФЗ) </w:t>
      </w:r>
      <w:r w:rsidR="008E5B94" w:rsidRPr="005A3100">
        <w:rPr>
          <w:sz w:val="28"/>
          <w:szCs w:val="28"/>
        </w:rPr>
        <w:t xml:space="preserve"> несвоевреме</w:t>
      </w:r>
      <w:r w:rsidR="008E5B94" w:rsidRPr="005A3100">
        <w:rPr>
          <w:sz w:val="28"/>
          <w:szCs w:val="28"/>
        </w:rPr>
        <w:t>н</w:t>
      </w:r>
      <w:r w:rsidR="008E5B94" w:rsidRPr="005A3100">
        <w:rPr>
          <w:sz w:val="28"/>
          <w:szCs w:val="28"/>
        </w:rPr>
        <w:t>но размещены извещения о закупках у единственного поставщика);</w:t>
      </w:r>
    </w:p>
    <w:p w:rsidR="00683E2F" w:rsidRPr="005A3100" w:rsidRDefault="00683E2F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-контракты с единственным поставщиком заключены ранее, чем ра</w:t>
      </w:r>
      <w:r w:rsidRPr="005A3100">
        <w:rPr>
          <w:sz w:val="28"/>
          <w:szCs w:val="28"/>
        </w:rPr>
        <w:t>з</w:t>
      </w:r>
      <w:r w:rsidRPr="005A3100">
        <w:rPr>
          <w:sz w:val="28"/>
          <w:szCs w:val="28"/>
        </w:rPr>
        <w:t>мещен план график на сумму 586,</w:t>
      </w:r>
      <w:r w:rsidR="00A9606F" w:rsidRPr="005A3100">
        <w:rPr>
          <w:sz w:val="28"/>
          <w:szCs w:val="28"/>
        </w:rPr>
        <w:t>8</w:t>
      </w:r>
      <w:r w:rsidRPr="005A3100">
        <w:rPr>
          <w:sz w:val="28"/>
          <w:szCs w:val="28"/>
        </w:rPr>
        <w:t>7 тыс. рублей (6 нарушений);</w:t>
      </w:r>
    </w:p>
    <w:p w:rsidR="0057515E" w:rsidRPr="005A3100" w:rsidRDefault="00683E2F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в нарушение ст</w:t>
      </w:r>
      <w:r w:rsidR="00464A96" w:rsidRPr="005A3100">
        <w:rPr>
          <w:sz w:val="28"/>
          <w:szCs w:val="28"/>
        </w:rPr>
        <w:t xml:space="preserve">атьи </w:t>
      </w:r>
      <w:r w:rsidRPr="005A3100">
        <w:rPr>
          <w:sz w:val="28"/>
          <w:szCs w:val="28"/>
        </w:rPr>
        <w:t xml:space="preserve"> 73 Бюджетного Кодекса РФ не ведется реестр з</w:t>
      </w:r>
      <w:r w:rsidRPr="005A3100">
        <w:rPr>
          <w:sz w:val="28"/>
          <w:szCs w:val="28"/>
        </w:rPr>
        <w:t>а</w:t>
      </w:r>
      <w:r w:rsidRPr="005A3100">
        <w:rPr>
          <w:sz w:val="28"/>
          <w:szCs w:val="28"/>
        </w:rPr>
        <w:t>купок осуществляемой без заключения договоров на сумму 153,26 тыс. ру</w:t>
      </w:r>
      <w:r w:rsidRPr="005A3100">
        <w:rPr>
          <w:sz w:val="28"/>
          <w:szCs w:val="28"/>
        </w:rPr>
        <w:t>б</w:t>
      </w:r>
      <w:r w:rsidRPr="005A3100">
        <w:rPr>
          <w:sz w:val="28"/>
          <w:szCs w:val="28"/>
        </w:rPr>
        <w:t>лей (41 нарушение)</w:t>
      </w:r>
      <w:r w:rsidR="006307EB" w:rsidRPr="005A3100">
        <w:rPr>
          <w:sz w:val="28"/>
          <w:szCs w:val="28"/>
        </w:rPr>
        <w:t>;</w:t>
      </w:r>
    </w:p>
    <w:p w:rsidR="00A9606F" w:rsidRPr="005A3100" w:rsidRDefault="00506D86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в нарушение ст</w:t>
      </w:r>
      <w:r w:rsidR="00464A96" w:rsidRPr="005A3100">
        <w:rPr>
          <w:sz w:val="28"/>
          <w:szCs w:val="28"/>
        </w:rPr>
        <w:t xml:space="preserve">атьи </w:t>
      </w:r>
      <w:r w:rsidRPr="005A3100">
        <w:rPr>
          <w:sz w:val="28"/>
          <w:szCs w:val="28"/>
        </w:rPr>
        <w:t xml:space="preserve"> 38 Федерального закона № 44-ФЗ отделом обр</w:t>
      </w:r>
      <w:r w:rsidRPr="005A3100">
        <w:rPr>
          <w:sz w:val="28"/>
          <w:szCs w:val="28"/>
        </w:rPr>
        <w:t>а</w:t>
      </w:r>
      <w:r w:rsidRPr="005A3100">
        <w:rPr>
          <w:sz w:val="28"/>
          <w:szCs w:val="28"/>
        </w:rPr>
        <w:t>зования не создана контрактная служба (1 нарушение)</w:t>
      </w:r>
      <w:r w:rsidR="006307EB" w:rsidRPr="005A3100">
        <w:rPr>
          <w:sz w:val="28"/>
          <w:szCs w:val="28"/>
        </w:rPr>
        <w:t>;</w:t>
      </w:r>
    </w:p>
    <w:p w:rsidR="00506D86" w:rsidRPr="005A3100" w:rsidRDefault="00506D86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в нарушение п</w:t>
      </w:r>
      <w:r w:rsidR="00464A96" w:rsidRPr="005A3100">
        <w:rPr>
          <w:sz w:val="28"/>
          <w:szCs w:val="28"/>
        </w:rPr>
        <w:t xml:space="preserve">ункта </w:t>
      </w:r>
      <w:r w:rsidRPr="005A3100">
        <w:rPr>
          <w:sz w:val="28"/>
          <w:szCs w:val="28"/>
        </w:rPr>
        <w:t>4 ст</w:t>
      </w:r>
      <w:r w:rsidR="00464A96" w:rsidRPr="005A3100">
        <w:rPr>
          <w:sz w:val="28"/>
          <w:szCs w:val="28"/>
        </w:rPr>
        <w:t>атьи</w:t>
      </w:r>
      <w:r w:rsidRPr="005A3100">
        <w:rPr>
          <w:sz w:val="28"/>
          <w:szCs w:val="28"/>
        </w:rPr>
        <w:t xml:space="preserve"> 30 Федерального закона № 44-ФЗ - отчет у субъектов малого предпринимательства, социально ориентированных н</w:t>
      </w:r>
      <w:r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 xml:space="preserve">коммерческих организаций не размещен на официальном сайте </w:t>
      </w:r>
      <w:hyperlink r:id="rId8" w:history="1">
        <w:r w:rsidRPr="005A3100">
          <w:rPr>
            <w:rStyle w:val="af1"/>
            <w:color w:val="auto"/>
            <w:sz w:val="28"/>
            <w:szCs w:val="28"/>
            <w:u w:val="none"/>
          </w:rPr>
          <w:t>(1</w:t>
        </w:r>
      </w:hyperlink>
      <w:r w:rsidRPr="005A3100">
        <w:rPr>
          <w:sz w:val="28"/>
          <w:szCs w:val="28"/>
        </w:rPr>
        <w:t xml:space="preserve"> наруш</w:t>
      </w:r>
      <w:r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>ние)</w:t>
      </w:r>
      <w:r w:rsidR="006307EB" w:rsidRPr="005A3100">
        <w:rPr>
          <w:sz w:val="28"/>
          <w:szCs w:val="28"/>
        </w:rPr>
        <w:t>;</w:t>
      </w:r>
    </w:p>
    <w:p w:rsidR="006307EB" w:rsidRPr="005A3100" w:rsidRDefault="006307EB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не внесены сведения в</w:t>
      </w:r>
      <w:r w:rsidR="008E5B94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реестр контрактов на поставку тепловой и электрической энергии на сумму 611,8 тыс. рублей (4 нарушения, нарушен п</w:t>
      </w:r>
      <w:r w:rsidR="00464A96" w:rsidRPr="005A3100">
        <w:rPr>
          <w:sz w:val="28"/>
          <w:szCs w:val="28"/>
        </w:rPr>
        <w:t>ункт</w:t>
      </w:r>
      <w:r w:rsidRPr="005A3100">
        <w:rPr>
          <w:sz w:val="28"/>
          <w:szCs w:val="28"/>
        </w:rPr>
        <w:t xml:space="preserve"> 4 ст</w:t>
      </w:r>
      <w:r w:rsidR="00464A96" w:rsidRPr="005A3100">
        <w:rPr>
          <w:sz w:val="28"/>
          <w:szCs w:val="28"/>
        </w:rPr>
        <w:t>атьи</w:t>
      </w:r>
      <w:r w:rsidRPr="005A3100">
        <w:rPr>
          <w:sz w:val="28"/>
          <w:szCs w:val="28"/>
        </w:rPr>
        <w:t xml:space="preserve"> 103 Федерального закона № 44-ФЗ)</w:t>
      </w:r>
      <w:r w:rsidR="00024BDA" w:rsidRPr="005A3100">
        <w:rPr>
          <w:sz w:val="28"/>
          <w:szCs w:val="28"/>
        </w:rPr>
        <w:t>;</w:t>
      </w:r>
    </w:p>
    <w:p w:rsidR="00024BDA" w:rsidRPr="005A3100" w:rsidRDefault="00024BDA" w:rsidP="00024BDA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неполное исполнение по муниципальным контрактам на поставку продуктов питания (до 400 тыс. рублей с единственным поставщиком) на сумму 280,9 тыс. рублей (12 нарушений) (МКОУ СОШ № 1).</w:t>
      </w:r>
    </w:p>
    <w:p w:rsidR="00D4296F" w:rsidRPr="005A3100" w:rsidRDefault="00683E2F" w:rsidP="00844C49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 </w:t>
      </w:r>
      <w:r w:rsidR="0057515E" w:rsidRPr="005A3100">
        <w:rPr>
          <w:snapToGrid w:val="0"/>
          <w:sz w:val="28"/>
          <w:szCs w:val="28"/>
        </w:rPr>
        <w:t xml:space="preserve"> </w:t>
      </w:r>
      <w:r w:rsidR="00B245A8" w:rsidRPr="005A3100">
        <w:rPr>
          <w:snapToGrid w:val="0"/>
          <w:sz w:val="28"/>
          <w:szCs w:val="28"/>
        </w:rPr>
        <w:t xml:space="preserve">5. </w:t>
      </w:r>
      <w:r w:rsidR="00D4296F" w:rsidRPr="005A3100">
        <w:rPr>
          <w:snapToGrid w:val="0"/>
          <w:sz w:val="28"/>
          <w:szCs w:val="28"/>
        </w:rPr>
        <w:t>Н</w:t>
      </w:r>
      <w:r w:rsidR="00D4296F" w:rsidRPr="005A3100">
        <w:rPr>
          <w:sz w:val="28"/>
          <w:szCs w:val="28"/>
        </w:rPr>
        <w:t>ецелевое использование бюджетных средств на общую сумму 587,55 тыс. рублей (7</w:t>
      </w:r>
      <w:r w:rsidR="00212992" w:rsidRPr="005A3100">
        <w:rPr>
          <w:sz w:val="28"/>
          <w:szCs w:val="28"/>
        </w:rPr>
        <w:t xml:space="preserve"> </w:t>
      </w:r>
      <w:r w:rsidR="00D4296F" w:rsidRPr="005A3100">
        <w:rPr>
          <w:sz w:val="28"/>
          <w:szCs w:val="28"/>
        </w:rPr>
        <w:t>нарушений) выявлено п</w:t>
      </w:r>
      <w:r w:rsidR="0057515E" w:rsidRPr="005A3100">
        <w:rPr>
          <w:sz w:val="28"/>
          <w:szCs w:val="28"/>
        </w:rPr>
        <w:t>о результатам контрольного мероприятия «</w:t>
      </w:r>
      <w:r w:rsidR="00844C49" w:rsidRPr="005A3100">
        <w:rPr>
          <w:sz w:val="28"/>
          <w:szCs w:val="28"/>
        </w:rPr>
        <w:t>Проверка законности установления ежемесячной процентной надбавки за работу со сведениями, составляющими государственную тайну главе городского поселения «Рабочий поселок Охотск» за период 2005-2017 годы и главам сельских поселений Охотского муниципального района за п</w:t>
      </w:r>
      <w:r w:rsidR="00844C49" w:rsidRPr="005A3100">
        <w:rPr>
          <w:sz w:val="28"/>
          <w:szCs w:val="28"/>
        </w:rPr>
        <w:t>е</w:t>
      </w:r>
      <w:r w:rsidR="00844C49" w:rsidRPr="005A3100">
        <w:rPr>
          <w:sz w:val="28"/>
          <w:szCs w:val="28"/>
        </w:rPr>
        <w:t>риод 2009-2017 годы»,</w:t>
      </w:r>
      <w:r w:rsidR="0057515E" w:rsidRPr="005A3100">
        <w:rPr>
          <w:sz w:val="28"/>
          <w:szCs w:val="28"/>
        </w:rPr>
        <w:t xml:space="preserve"> проведенной </w:t>
      </w:r>
      <w:r w:rsidR="00D4296F" w:rsidRPr="005A3100">
        <w:rPr>
          <w:sz w:val="28"/>
          <w:szCs w:val="28"/>
        </w:rPr>
        <w:t>по запросу ФСБ России в Охотском ра</w:t>
      </w:r>
      <w:r w:rsidR="00D4296F" w:rsidRPr="005A3100">
        <w:rPr>
          <w:sz w:val="28"/>
          <w:szCs w:val="28"/>
        </w:rPr>
        <w:t>й</w:t>
      </w:r>
      <w:r w:rsidR="00D4296F" w:rsidRPr="005A3100">
        <w:rPr>
          <w:sz w:val="28"/>
          <w:szCs w:val="28"/>
        </w:rPr>
        <w:t>оне.</w:t>
      </w:r>
    </w:p>
    <w:p w:rsidR="00844C49" w:rsidRPr="005A3100" w:rsidRDefault="0057515E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 </w:t>
      </w:r>
      <w:r w:rsidR="00D4296F" w:rsidRPr="005A3100">
        <w:rPr>
          <w:sz w:val="28"/>
          <w:szCs w:val="28"/>
        </w:rPr>
        <w:t>По итогам контрольного мероприятия составлено три протокола об административной ответственности по ст</w:t>
      </w:r>
      <w:r w:rsidR="00464A96" w:rsidRPr="005A3100">
        <w:rPr>
          <w:sz w:val="28"/>
          <w:szCs w:val="28"/>
        </w:rPr>
        <w:t xml:space="preserve">атьи </w:t>
      </w:r>
      <w:r w:rsidR="00D4296F" w:rsidRPr="005A3100">
        <w:rPr>
          <w:sz w:val="28"/>
          <w:szCs w:val="28"/>
        </w:rPr>
        <w:t>15.14 КоАП  РФ на главу г</w:t>
      </w:r>
      <w:r w:rsidR="00D4296F" w:rsidRPr="005A3100">
        <w:rPr>
          <w:sz w:val="28"/>
          <w:szCs w:val="28"/>
        </w:rPr>
        <w:t>о</w:t>
      </w:r>
      <w:r w:rsidR="00D4296F" w:rsidRPr="005A3100">
        <w:rPr>
          <w:sz w:val="28"/>
          <w:szCs w:val="28"/>
        </w:rPr>
        <w:t>родского поселения и двух глав сельских</w:t>
      </w:r>
      <w:r w:rsidR="0046102F" w:rsidRPr="005A3100">
        <w:rPr>
          <w:sz w:val="28"/>
          <w:szCs w:val="28"/>
        </w:rPr>
        <w:t xml:space="preserve"> поселений</w:t>
      </w:r>
      <w:r w:rsidR="00844C49" w:rsidRPr="005A3100">
        <w:rPr>
          <w:sz w:val="28"/>
          <w:szCs w:val="28"/>
        </w:rPr>
        <w:t>. Денежные средства от уплаты штрафов в сумме 60,0 тыс. рублей поступили в бюджет в полном объеме</w:t>
      </w:r>
      <w:r w:rsidR="0046102F" w:rsidRPr="005A3100">
        <w:rPr>
          <w:sz w:val="28"/>
          <w:szCs w:val="28"/>
        </w:rPr>
        <w:t>.</w:t>
      </w:r>
      <w:r w:rsidR="00D4296F" w:rsidRPr="005A3100">
        <w:rPr>
          <w:sz w:val="28"/>
          <w:szCs w:val="28"/>
        </w:rPr>
        <w:t xml:space="preserve"> </w:t>
      </w:r>
      <w:r w:rsidR="0046102F" w:rsidRPr="005A3100">
        <w:rPr>
          <w:sz w:val="28"/>
          <w:szCs w:val="28"/>
        </w:rPr>
        <w:t>В адрес глав городского</w:t>
      </w:r>
      <w:r w:rsidR="00844C49" w:rsidRPr="005A3100">
        <w:rPr>
          <w:sz w:val="28"/>
          <w:szCs w:val="28"/>
        </w:rPr>
        <w:t xml:space="preserve"> поселения «Рабочий </w:t>
      </w:r>
      <w:r w:rsidR="0046102F" w:rsidRPr="005A3100">
        <w:rPr>
          <w:sz w:val="28"/>
          <w:szCs w:val="28"/>
        </w:rPr>
        <w:t xml:space="preserve"> </w:t>
      </w:r>
      <w:r w:rsidR="00844C49" w:rsidRPr="005A3100">
        <w:rPr>
          <w:sz w:val="28"/>
          <w:szCs w:val="28"/>
        </w:rPr>
        <w:t xml:space="preserve">поселок Охотск» </w:t>
      </w:r>
      <w:r w:rsidR="0046102F" w:rsidRPr="005A3100">
        <w:rPr>
          <w:sz w:val="28"/>
          <w:szCs w:val="28"/>
        </w:rPr>
        <w:t xml:space="preserve">и </w:t>
      </w:r>
      <w:r w:rsidR="00844C49" w:rsidRPr="005A3100">
        <w:rPr>
          <w:sz w:val="28"/>
          <w:szCs w:val="28"/>
        </w:rPr>
        <w:t xml:space="preserve">двух глав  </w:t>
      </w:r>
      <w:r w:rsidR="0046102F" w:rsidRPr="005A3100">
        <w:rPr>
          <w:sz w:val="28"/>
          <w:szCs w:val="28"/>
        </w:rPr>
        <w:t>сельских поселений (Резидентское сельское поселение и сельское поселение «Поселок Морской»)  были направлены предписания</w:t>
      </w:r>
      <w:r w:rsidR="00844C49" w:rsidRPr="005A3100">
        <w:rPr>
          <w:sz w:val="28"/>
          <w:szCs w:val="28"/>
        </w:rPr>
        <w:t>,</w:t>
      </w:r>
      <w:r w:rsidR="0046102F" w:rsidRPr="005A3100">
        <w:rPr>
          <w:sz w:val="28"/>
          <w:szCs w:val="28"/>
        </w:rPr>
        <w:t xml:space="preserve"> об устран</w:t>
      </w:r>
      <w:r w:rsidR="0046102F" w:rsidRPr="005A3100">
        <w:rPr>
          <w:sz w:val="28"/>
          <w:szCs w:val="28"/>
        </w:rPr>
        <w:t>е</w:t>
      </w:r>
      <w:r w:rsidR="0046102F" w:rsidRPr="005A3100">
        <w:rPr>
          <w:sz w:val="28"/>
          <w:szCs w:val="28"/>
        </w:rPr>
        <w:t>нии выявленных нарушений</w:t>
      </w:r>
      <w:r w:rsidR="00844C49" w:rsidRPr="005A3100">
        <w:rPr>
          <w:sz w:val="28"/>
          <w:szCs w:val="28"/>
        </w:rPr>
        <w:t>. П</w:t>
      </w:r>
      <w:r w:rsidR="0046102F" w:rsidRPr="005A3100">
        <w:rPr>
          <w:sz w:val="28"/>
          <w:szCs w:val="28"/>
        </w:rPr>
        <w:t>о результатам которого</w:t>
      </w:r>
      <w:r w:rsidR="00844C49" w:rsidRPr="005A3100">
        <w:rPr>
          <w:sz w:val="28"/>
          <w:szCs w:val="28"/>
        </w:rPr>
        <w:t>,</w:t>
      </w:r>
      <w:r w:rsidR="0046102F" w:rsidRPr="005A3100">
        <w:rPr>
          <w:sz w:val="28"/>
          <w:szCs w:val="28"/>
        </w:rPr>
        <w:t xml:space="preserve"> были уменьшены бюджетные ассигнования по фонду оплаты труда, прекращена выплата еж</w:t>
      </w:r>
      <w:r w:rsidR="0046102F" w:rsidRPr="005A3100">
        <w:rPr>
          <w:sz w:val="28"/>
          <w:szCs w:val="28"/>
        </w:rPr>
        <w:t>е</w:t>
      </w:r>
      <w:r w:rsidR="0046102F" w:rsidRPr="005A3100">
        <w:rPr>
          <w:sz w:val="28"/>
          <w:szCs w:val="28"/>
        </w:rPr>
        <w:t>месячной процентной надбавки за работу со сведениями, составляющими г</w:t>
      </w:r>
      <w:r w:rsidR="0046102F" w:rsidRPr="005A3100">
        <w:rPr>
          <w:sz w:val="28"/>
          <w:szCs w:val="28"/>
        </w:rPr>
        <w:t>о</w:t>
      </w:r>
      <w:r w:rsidR="0046102F" w:rsidRPr="005A3100">
        <w:rPr>
          <w:sz w:val="28"/>
          <w:szCs w:val="28"/>
        </w:rPr>
        <w:t>сударственную тайну и возмещено в бюджет поселения денежных средств на сумму 50,9 тыс. рублей.</w:t>
      </w:r>
      <w:r w:rsidR="00844C49" w:rsidRPr="005A3100">
        <w:rPr>
          <w:sz w:val="28"/>
          <w:szCs w:val="28"/>
        </w:rPr>
        <w:t xml:space="preserve"> Одно предписание находится на контроле.</w:t>
      </w:r>
    </w:p>
    <w:p w:rsidR="00683E2F" w:rsidRPr="005A3100" w:rsidRDefault="00844C49" w:rsidP="007A6627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lastRenderedPageBreak/>
        <w:t>В пяти сельских поселениях выплата прекращена ранее, вновь выбра</w:t>
      </w:r>
      <w:r w:rsidRPr="005A3100">
        <w:rPr>
          <w:sz w:val="28"/>
          <w:szCs w:val="28"/>
        </w:rPr>
        <w:t>н</w:t>
      </w:r>
      <w:r w:rsidRPr="005A3100">
        <w:rPr>
          <w:sz w:val="28"/>
          <w:szCs w:val="28"/>
        </w:rPr>
        <w:t>ным главам не выплачивалась</w:t>
      </w:r>
      <w:r w:rsidR="00F55A90" w:rsidRPr="005A3100">
        <w:rPr>
          <w:sz w:val="28"/>
          <w:szCs w:val="28"/>
        </w:rPr>
        <w:t>. Замечания и предложения, выявленные в ходе проверки были направлены в их адрес  информационным письмом</w:t>
      </w:r>
      <w:r w:rsidRPr="005A3100">
        <w:rPr>
          <w:sz w:val="28"/>
          <w:szCs w:val="28"/>
        </w:rPr>
        <w:t>.</w:t>
      </w:r>
    </w:p>
    <w:p w:rsidR="001315E8" w:rsidRPr="005A3100" w:rsidRDefault="00B245A8" w:rsidP="00203306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6</w:t>
      </w:r>
      <w:r w:rsidR="009B4EAF" w:rsidRPr="005A3100">
        <w:rPr>
          <w:sz w:val="28"/>
          <w:szCs w:val="28"/>
        </w:rPr>
        <w:t>. В</w:t>
      </w:r>
      <w:r w:rsidR="009117EC" w:rsidRPr="005A3100">
        <w:rPr>
          <w:sz w:val="28"/>
          <w:szCs w:val="28"/>
        </w:rPr>
        <w:t xml:space="preserve"> ходе контрольной деятельности выявлены неэффективные расходы</w:t>
      </w:r>
      <w:r w:rsidR="00A66E30" w:rsidRPr="005A3100">
        <w:rPr>
          <w:sz w:val="28"/>
          <w:szCs w:val="28"/>
        </w:rPr>
        <w:t xml:space="preserve"> </w:t>
      </w:r>
      <w:r w:rsidR="00004069" w:rsidRPr="005A3100">
        <w:rPr>
          <w:sz w:val="28"/>
          <w:szCs w:val="28"/>
        </w:rPr>
        <w:t xml:space="preserve"> </w:t>
      </w:r>
      <w:r w:rsidR="00A66E30" w:rsidRPr="005A3100">
        <w:rPr>
          <w:sz w:val="28"/>
          <w:szCs w:val="28"/>
        </w:rPr>
        <w:t xml:space="preserve">на общую сумму </w:t>
      </w:r>
      <w:r w:rsidR="00004069" w:rsidRPr="005A3100">
        <w:rPr>
          <w:sz w:val="28"/>
          <w:szCs w:val="28"/>
        </w:rPr>
        <w:t>1679,58</w:t>
      </w:r>
      <w:r w:rsidR="00A66E30" w:rsidRPr="005A3100">
        <w:rPr>
          <w:sz w:val="28"/>
          <w:szCs w:val="28"/>
        </w:rPr>
        <w:t xml:space="preserve"> </w:t>
      </w:r>
      <w:r w:rsidR="009117EC" w:rsidRPr="005A3100">
        <w:rPr>
          <w:sz w:val="28"/>
          <w:szCs w:val="28"/>
        </w:rPr>
        <w:t>тыс. рублей</w:t>
      </w:r>
      <w:r w:rsidR="00004069" w:rsidRPr="005A3100">
        <w:rPr>
          <w:sz w:val="28"/>
          <w:szCs w:val="28"/>
        </w:rPr>
        <w:t xml:space="preserve"> (38 нарушений)</w:t>
      </w:r>
      <w:r w:rsidR="009117EC" w:rsidRPr="005A3100">
        <w:rPr>
          <w:sz w:val="28"/>
          <w:szCs w:val="28"/>
        </w:rPr>
        <w:t>, в том числе:</w:t>
      </w:r>
    </w:p>
    <w:p w:rsidR="00D36CD2" w:rsidRPr="005A3100" w:rsidRDefault="009117EC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</w:t>
      </w:r>
      <w:r w:rsidR="00A66E30" w:rsidRPr="005A3100">
        <w:rPr>
          <w:sz w:val="28"/>
          <w:szCs w:val="28"/>
        </w:rPr>
        <w:t xml:space="preserve"> по имуществу </w:t>
      </w:r>
      <w:r w:rsidR="00D36CD2" w:rsidRPr="005A3100">
        <w:rPr>
          <w:sz w:val="28"/>
          <w:szCs w:val="28"/>
        </w:rPr>
        <w:t xml:space="preserve">проверяемого </w:t>
      </w:r>
      <w:r w:rsidR="00A66E30" w:rsidRPr="005A3100">
        <w:rPr>
          <w:sz w:val="28"/>
          <w:szCs w:val="28"/>
        </w:rPr>
        <w:t>учреждения (спортинвентарь) не  начи</w:t>
      </w:r>
      <w:r w:rsidR="00A66E30" w:rsidRPr="005A3100">
        <w:rPr>
          <w:sz w:val="28"/>
          <w:szCs w:val="28"/>
        </w:rPr>
        <w:t>с</w:t>
      </w:r>
      <w:r w:rsidR="00A66E30" w:rsidRPr="005A3100">
        <w:rPr>
          <w:sz w:val="28"/>
          <w:szCs w:val="28"/>
        </w:rPr>
        <w:t xml:space="preserve">лена амортизация, </w:t>
      </w:r>
      <w:r w:rsidR="00D36CD2" w:rsidRPr="005A3100">
        <w:rPr>
          <w:sz w:val="28"/>
          <w:szCs w:val="28"/>
        </w:rPr>
        <w:t xml:space="preserve">имущество </w:t>
      </w:r>
      <w:r w:rsidR="00A66E30" w:rsidRPr="005A3100">
        <w:rPr>
          <w:sz w:val="28"/>
          <w:szCs w:val="28"/>
        </w:rPr>
        <w:t>не передано  на забалансовые счета, что пр</w:t>
      </w:r>
      <w:r w:rsidR="00A66E30" w:rsidRPr="005A3100">
        <w:rPr>
          <w:sz w:val="28"/>
          <w:szCs w:val="28"/>
        </w:rPr>
        <w:t>и</w:t>
      </w:r>
      <w:r w:rsidR="00A66E30" w:rsidRPr="005A3100">
        <w:rPr>
          <w:sz w:val="28"/>
          <w:szCs w:val="28"/>
        </w:rPr>
        <w:t xml:space="preserve">вело к увеличению налога на имущество </w:t>
      </w:r>
      <w:r w:rsidR="00D36CD2" w:rsidRPr="005A3100">
        <w:rPr>
          <w:sz w:val="28"/>
          <w:szCs w:val="28"/>
        </w:rPr>
        <w:t>учреждения на сумму 9,4 тыс. ру</w:t>
      </w:r>
      <w:r w:rsidR="00D36CD2" w:rsidRPr="005A3100">
        <w:rPr>
          <w:sz w:val="28"/>
          <w:szCs w:val="28"/>
        </w:rPr>
        <w:t>б</w:t>
      </w:r>
      <w:r w:rsidR="009B4EAF" w:rsidRPr="005A3100">
        <w:rPr>
          <w:sz w:val="28"/>
          <w:szCs w:val="28"/>
        </w:rPr>
        <w:t>лей</w:t>
      </w:r>
      <w:r w:rsidR="00226CB1" w:rsidRPr="005A3100">
        <w:rPr>
          <w:sz w:val="28"/>
          <w:szCs w:val="28"/>
        </w:rPr>
        <w:t xml:space="preserve"> (МКУ ДО ДЮСШ «Атлант»); </w:t>
      </w:r>
    </w:p>
    <w:p w:rsidR="00D36CD2" w:rsidRPr="005A3100" w:rsidRDefault="00D36CD2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в отсутствии зарегистрированного права оперативного управления объекты учитывались на бала</w:t>
      </w:r>
      <w:r w:rsidR="009B4EAF" w:rsidRPr="005A3100">
        <w:rPr>
          <w:sz w:val="28"/>
          <w:szCs w:val="28"/>
        </w:rPr>
        <w:t>нсе учреждения, вследствие чего</w:t>
      </w:r>
      <w:r w:rsidRPr="005A3100">
        <w:rPr>
          <w:sz w:val="28"/>
          <w:szCs w:val="28"/>
        </w:rPr>
        <w:t xml:space="preserve"> расходы</w:t>
      </w:r>
      <w:r w:rsidR="009B4EAF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св</w:t>
      </w:r>
      <w:r w:rsidRPr="005A3100">
        <w:rPr>
          <w:sz w:val="28"/>
          <w:szCs w:val="28"/>
        </w:rPr>
        <w:t>я</w:t>
      </w:r>
      <w:r w:rsidRPr="005A3100">
        <w:rPr>
          <w:sz w:val="28"/>
          <w:szCs w:val="28"/>
        </w:rPr>
        <w:t>занные с</w:t>
      </w:r>
      <w:r w:rsidR="009B4EAF" w:rsidRPr="005A3100">
        <w:rPr>
          <w:sz w:val="28"/>
          <w:szCs w:val="28"/>
        </w:rPr>
        <w:t xml:space="preserve"> увеличением налога на имущество</w:t>
      </w:r>
      <w:r w:rsidRPr="005A3100">
        <w:rPr>
          <w:sz w:val="28"/>
          <w:szCs w:val="28"/>
        </w:rPr>
        <w:t xml:space="preserve"> составили 6,74 тыс. рублей</w:t>
      </w:r>
      <w:r w:rsidR="00226CB1" w:rsidRPr="005A3100">
        <w:rPr>
          <w:sz w:val="28"/>
          <w:szCs w:val="28"/>
        </w:rPr>
        <w:t xml:space="preserve"> (МКУ «СТО»);</w:t>
      </w:r>
      <w:r w:rsidRPr="005A3100">
        <w:rPr>
          <w:sz w:val="28"/>
          <w:szCs w:val="28"/>
        </w:rPr>
        <w:t xml:space="preserve">  </w:t>
      </w:r>
    </w:p>
    <w:p w:rsidR="00580127" w:rsidRPr="005A3100" w:rsidRDefault="009B4EAF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длительное нахождение средств у подотчетных лиц</w:t>
      </w:r>
      <w:r w:rsidR="00FF265B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непринятие мер к погашению и своевременному взысканию </w:t>
      </w:r>
      <w:r w:rsidR="00FF265B" w:rsidRPr="005A3100">
        <w:rPr>
          <w:sz w:val="28"/>
          <w:szCs w:val="28"/>
        </w:rPr>
        <w:t xml:space="preserve">дебиторской задолженности </w:t>
      </w:r>
      <w:r w:rsidRPr="005A3100">
        <w:rPr>
          <w:sz w:val="28"/>
          <w:szCs w:val="28"/>
        </w:rPr>
        <w:t>в сумме 27,3 тыс. рублей</w:t>
      </w:r>
      <w:r w:rsidR="00226CB1" w:rsidRPr="005A3100">
        <w:rPr>
          <w:sz w:val="28"/>
          <w:szCs w:val="28"/>
        </w:rPr>
        <w:t xml:space="preserve"> (МКУ ДО ДЮСШ «Атлант»);</w:t>
      </w:r>
      <w:r w:rsidRPr="005A3100">
        <w:rPr>
          <w:sz w:val="28"/>
          <w:szCs w:val="28"/>
        </w:rPr>
        <w:t xml:space="preserve"> </w:t>
      </w:r>
    </w:p>
    <w:p w:rsidR="009B4EAF" w:rsidRPr="005A3100" w:rsidRDefault="009117EC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9B4EAF" w:rsidRPr="005A3100">
        <w:rPr>
          <w:sz w:val="28"/>
          <w:szCs w:val="28"/>
        </w:rPr>
        <w:t>в проверяемом периоде заключались договор</w:t>
      </w:r>
      <w:r w:rsidR="00212992" w:rsidRPr="005A3100">
        <w:rPr>
          <w:sz w:val="28"/>
          <w:szCs w:val="28"/>
        </w:rPr>
        <w:t>ы</w:t>
      </w:r>
      <w:r w:rsidR="009B4EAF" w:rsidRPr="005A3100">
        <w:rPr>
          <w:sz w:val="28"/>
          <w:szCs w:val="28"/>
        </w:rPr>
        <w:t xml:space="preserve"> гражданско- правового характера с муниципальными служащими на исполнение работ</w:t>
      </w:r>
      <w:r w:rsidR="00212992" w:rsidRPr="005A3100">
        <w:rPr>
          <w:sz w:val="28"/>
          <w:szCs w:val="28"/>
        </w:rPr>
        <w:t>,</w:t>
      </w:r>
      <w:r w:rsidR="009B4EAF" w:rsidRPr="005A3100">
        <w:rPr>
          <w:sz w:val="28"/>
          <w:szCs w:val="28"/>
        </w:rPr>
        <w:t xml:space="preserve"> которые по своему характеру должны входить в должностные обязанности муниципал</w:t>
      </w:r>
      <w:r w:rsidR="009B4EAF" w:rsidRPr="005A3100">
        <w:rPr>
          <w:sz w:val="28"/>
          <w:szCs w:val="28"/>
        </w:rPr>
        <w:t>ь</w:t>
      </w:r>
      <w:r w:rsidR="009B4EAF" w:rsidRPr="005A3100">
        <w:rPr>
          <w:sz w:val="28"/>
          <w:szCs w:val="28"/>
        </w:rPr>
        <w:t>ных служащих</w:t>
      </w:r>
      <w:r w:rsidR="006E61F3" w:rsidRPr="005A3100">
        <w:rPr>
          <w:sz w:val="28"/>
          <w:szCs w:val="28"/>
        </w:rPr>
        <w:t>,</w:t>
      </w:r>
      <w:r w:rsidR="009B4EAF" w:rsidRPr="005A3100">
        <w:rPr>
          <w:sz w:val="28"/>
          <w:szCs w:val="28"/>
        </w:rPr>
        <w:t xml:space="preserve"> на общую сумму 436,98 тыс. рублей</w:t>
      </w:r>
      <w:r w:rsidR="00226CB1" w:rsidRPr="005A3100">
        <w:rPr>
          <w:sz w:val="28"/>
          <w:szCs w:val="28"/>
        </w:rPr>
        <w:t xml:space="preserve"> </w:t>
      </w:r>
      <w:r w:rsidR="00226CB1" w:rsidRPr="005A3100">
        <w:rPr>
          <w:snapToGrid w:val="0"/>
          <w:sz w:val="28"/>
          <w:szCs w:val="28"/>
        </w:rPr>
        <w:t>(городское поселение «Рабочий поселок Охотск»)</w:t>
      </w:r>
      <w:r w:rsidR="009B4EAF" w:rsidRPr="005A3100">
        <w:rPr>
          <w:sz w:val="28"/>
          <w:szCs w:val="28"/>
        </w:rPr>
        <w:t>;</w:t>
      </w:r>
    </w:p>
    <w:p w:rsidR="009117EC" w:rsidRPr="005A3100" w:rsidRDefault="009B4EAF" w:rsidP="009B4EAF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</w:t>
      </w:r>
      <w:r w:rsidR="006E61F3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в отсутствие первичных документов работникам начислялись свер</w:t>
      </w:r>
      <w:r w:rsidRPr="005A3100">
        <w:rPr>
          <w:sz w:val="28"/>
          <w:szCs w:val="28"/>
        </w:rPr>
        <w:t>х</w:t>
      </w:r>
      <w:r w:rsidRPr="005A3100">
        <w:rPr>
          <w:sz w:val="28"/>
          <w:szCs w:val="28"/>
        </w:rPr>
        <w:t>урочные часы, предоставлялся отпуск за неотработанный период (авансом) всего на общую сумму 184,43 тыс. рублей</w:t>
      </w:r>
      <w:r w:rsidR="00226CB1" w:rsidRPr="005A3100">
        <w:rPr>
          <w:sz w:val="28"/>
          <w:szCs w:val="28"/>
        </w:rPr>
        <w:t xml:space="preserve"> (МКУ «СТО»)</w:t>
      </w:r>
      <w:r w:rsidR="00FF265B" w:rsidRPr="005A3100">
        <w:rPr>
          <w:sz w:val="28"/>
          <w:szCs w:val="28"/>
        </w:rPr>
        <w:t>;</w:t>
      </w:r>
      <w:r w:rsidRPr="005A3100">
        <w:rPr>
          <w:sz w:val="28"/>
          <w:szCs w:val="28"/>
        </w:rPr>
        <w:t xml:space="preserve">  </w:t>
      </w:r>
    </w:p>
    <w:p w:rsidR="00DC6489" w:rsidRPr="005A3100" w:rsidRDefault="00DC6489" w:rsidP="00DC6489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100">
        <w:rPr>
          <w:rFonts w:ascii="Times New Roman" w:hAnsi="Times New Roman" w:cs="Times New Roman"/>
          <w:snapToGrid w:val="0"/>
          <w:sz w:val="28"/>
          <w:szCs w:val="28"/>
        </w:rPr>
        <w:t>- выявлен</w:t>
      </w:r>
      <w:r w:rsidR="006E61F3" w:rsidRPr="005A3100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нарушения по планированию и и</w:t>
      </w:r>
      <w:r w:rsidR="00004069" w:rsidRPr="005A3100">
        <w:rPr>
          <w:rFonts w:ascii="Times New Roman" w:hAnsi="Times New Roman" w:cs="Times New Roman"/>
          <w:snapToGrid w:val="0"/>
          <w:sz w:val="28"/>
          <w:szCs w:val="28"/>
        </w:rPr>
        <w:t>спользованию фонда оплаты труда, что привело к неэффективным расходам при оплате праздничных и выходных дней</w:t>
      </w:r>
      <w:r w:rsidR="00FF265B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на сумму 1014,73 тыс. рублей</w:t>
      </w:r>
      <w:r w:rsidR="00226CB1"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(городское поселение «Рабочий поселок Охотск»)</w:t>
      </w:r>
      <w:r w:rsidR="00FF265B" w:rsidRPr="005A3100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5A31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DF3F5B" w:rsidRPr="005A3100" w:rsidRDefault="00121FFE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7. </w:t>
      </w:r>
      <w:r w:rsidR="00DF3F5B" w:rsidRPr="005A3100">
        <w:rPr>
          <w:sz w:val="28"/>
          <w:szCs w:val="28"/>
        </w:rPr>
        <w:t xml:space="preserve">Иные нарушения выявлены на сумму 284,4 тыс. рублей </w:t>
      </w:r>
      <w:r w:rsidR="0086139A" w:rsidRPr="005A3100">
        <w:rPr>
          <w:sz w:val="28"/>
          <w:szCs w:val="28"/>
        </w:rPr>
        <w:t>при провед</w:t>
      </w:r>
      <w:r w:rsidR="0086139A" w:rsidRPr="005A3100">
        <w:rPr>
          <w:sz w:val="28"/>
          <w:szCs w:val="28"/>
        </w:rPr>
        <w:t>е</w:t>
      </w:r>
      <w:r w:rsidR="0086139A" w:rsidRPr="005A3100">
        <w:rPr>
          <w:sz w:val="28"/>
          <w:szCs w:val="28"/>
        </w:rPr>
        <w:t>нии проверки в отделе образования администрации Охотского муниципал</w:t>
      </w:r>
      <w:r w:rsidR="0086139A" w:rsidRPr="005A3100">
        <w:rPr>
          <w:sz w:val="28"/>
          <w:szCs w:val="28"/>
        </w:rPr>
        <w:t>ь</w:t>
      </w:r>
      <w:r w:rsidR="0086139A" w:rsidRPr="005A3100">
        <w:rPr>
          <w:sz w:val="28"/>
          <w:szCs w:val="28"/>
        </w:rPr>
        <w:t xml:space="preserve">ного района </w:t>
      </w:r>
      <w:r w:rsidR="00DF3F5B" w:rsidRPr="005A3100">
        <w:rPr>
          <w:sz w:val="28"/>
          <w:szCs w:val="28"/>
        </w:rPr>
        <w:t>(</w:t>
      </w:r>
      <w:r w:rsidR="00DF31A4" w:rsidRPr="005A3100">
        <w:rPr>
          <w:sz w:val="28"/>
          <w:szCs w:val="28"/>
        </w:rPr>
        <w:t>32</w:t>
      </w:r>
      <w:r w:rsidR="00DF3F5B" w:rsidRPr="005A3100">
        <w:rPr>
          <w:sz w:val="28"/>
          <w:szCs w:val="28"/>
        </w:rPr>
        <w:t xml:space="preserve"> нарушени</w:t>
      </w:r>
      <w:r w:rsidR="00DF31A4" w:rsidRPr="005A3100">
        <w:rPr>
          <w:sz w:val="28"/>
          <w:szCs w:val="28"/>
        </w:rPr>
        <w:t>я</w:t>
      </w:r>
      <w:r w:rsidR="00DF3F5B" w:rsidRPr="005A3100">
        <w:rPr>
          <w:sz w:val="28"/>
          <w:szCs w:val="28"/>
        </w:rPr>
        <w:t>) в том числе:</w:t>
      </w:r>
    </w:p>
    <w:p w:rsidR="00780C23" w:rsidRPr="005A3100" w:rsidRDefault="00DF3F5B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числовые несоответствия в сумме 100,00 тыс. рублей в объемах и и</w:t>
      </w:r>
      <w:r w:rsidRPr="005A3100">
        <w:rPr>
          <w:sz w:val="28"/>
          <w:szCs w:val="28"/>
        </w:rPr>
        <w:t>с</w:t>
      </w:r>
      <w:r w:rsidRPr="005A3100">
        <w:rPr>
          <w:sz w:val="28"/>
          <w:szCs w:val="28"/>
        </w:rPr>
        <w:t>точниках финансирования мероприятий муниципальной программы</w:t>
      </w:r>
      <w:r w:rsidR="00780C23" w:rsidRPr="005A3100">
        <w:rPr>
          <w:sz w:val="28"/>
          <w:szCs w:val="28"/>
        </w:rPr>
        <w:t>;</w:t>
      </w:r>
    </w:p>
    <w:p w:rsidR="00780C23" w:rsidRPr="005A3100" w:rsidRDefault="00780C23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243615" w:rsidRPr="005A3100">
        <w:rPr>
          <w:sz w:val="28"/>
          <w:szCs w:val="28"/>
        </w:rPr>
        <w:t>занижение фонда оплаты труда</w:t>
      </w:r>
      <w:r w:rsidR="000C4CD1" w:rsidRPr="005A3100">
        <w:rPr>
          <w:sz w:val="28"/>
          <w:szCs w:val="28"/>
        </w:rPr>
        <w:t>:</w:t>
      </w:r>
      <w:r w:rsidR="00243615" w:rsidRPr="005A3100">
        <w:rPr>
          <w:sz w:val="28"/>
          <w:szCs w:val="28"/>
        </w:rPr>
        <w:t xml:space="preserve"> при установлении материальной п</w:t>
      </w:r>
      <w:r w:rsidR="00243615" w:rsidRPr="005A3100">
        <w:rPr>
          <w:sz w:val="28"/>
          <w:szCs w:val="28"/>
        </w:rPr>
        <w:t>о</w:t>
      </w:r>
      <w:r w:rsidR="00243615" w:rsidRPr="005A3100">
        <w:rPr>
          <w:sz w:val="28"/>
          <w:szCs w:val="28"/>
        </w:rPr>
        <w:t xml:space="preserve">мощи </w:t>
      </w:r>
      <w:r w:rsidR="000C4CD1" w:rsidRPr="005A3100">
        <w:rPr>
          <w:sz w:val="28"/>
          <w:szCs w:val="28"/>
        </w:rPr>
        <w:t xml:space="preserve"> на сумму </w:t>
      </w:r>
      <w:r w:rsidR="00243615" w:rsidRPr="005A3100">
        <w:rPr>
          <w:sz w:val="28"/>
          <w:szCs w:val="28"/>
        </w:rPr>
        <w:t xml:space="preserve">135,3 тыс. рублей, при планировании </w:t>
      </w:r>
      <w:r w:rsidR="006E61F3" w:rsidRPr="005A3100">
        <w:rPr>
          <w:sz w:val="28"/>
          <w:szCs w:val="28"/>
        </w:rPr>
        <w:t xml:space="preserve">оплаты </w:t>
      </w:r>
      <w:r w:rsidR="00243615" w:rsidRPr="005A3100">
        <w:rPr>
          <w:sz w:val="28"/>
          <w:szCs w:val="28"/>
        </w:rPr>
        <w:t xml:space="preserve">праздничных дней подлежащих оплате в сумме 22,3 тыс. рублей, за работу в ночное время в сумме 7,9 тыс. рублей; </w:t>
      </w:r>
    </w:p>
    <w:p w:rsidR="00243615" w:rsidRPr="005A3100" w:rsidRDefault="00243615" w:rsidP="009117EC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завышение фонда оплаты труда </w:t>
      </w:r>
      <w:r w:rsidRPr="005A3100">
        <w:rPr>
          <w:rFonts w:eastAsia="Calibri"/>
          <w:sz w:val="28"/>
          <w:szCs w:val="28"/>
          <w:lang w:eastAsia="en-US"/>
        </w:rPr>
        <w:t>при установлении надбавки за вре</w:t>
      </w:r>
      <w:r w:rsidRPr="005A3100">
        <w:rPr>
          <w:rFonts w:eastAsia="Calibri"/>
          <w:sz w:val="28"/>
          <w:szCs w:val="28"/>
          <w:lang w:eastAsia="en-US"/>
        </w:rPr>
        <w:t>д</w:t>
      </w:r>
      <w:r w:rsidRPr="005A3100">
        <w:rPr>
          <w:rFonts w:eastAsia="Calibri"/>
          <w:sz w:val="28"/>
          <w:szCs w:val="28"/>
          <w:lang w:eastAsia="en-US"/>
        </w:rPr>
        <w:t>ные условия оплаты труда на сумму 9,9 тыс. рублей, при установлении должностного оклада в сумме 9,0 тыс. рублей (из них необоснованные расх</w:t>
      </w:r>
      <w:r w:rsidRPr="005A3100">
        <w:rPr>
          <w:rFonts w:eastAsia="Calibri"/>
          <w:sz w:val="28"/>
          <w:szCs w:val="28"/>
          <w:lang w:eastAsia="en-US"/>
        </w:rPr>
        <w:t>о</w:t>
      </w:r>
      <w:r w:rsidRPr="005A3100">
        <w:rPr>
          <w:rFonts w:eastAsia="Calibri"/>
          <w:sz w:val="28"/>
          <w:szCs w:val="28"/>
          <w:lang w:eastAsia="en-US"/>
        </w:rPr>
        <w:t>ды подлежащие возмещению в бюджет в сумме 4,1 тыс. рублей).</w:t>
      </w:r>
    </w:p>
    <w:p w:rsidR="000B762C" w:rsidRPr="005A3100" w:rsidRDefault="00BA57E0" w:rsidP="00C05B43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</w:r>
    </w:p>
    <w:p w:rsidR="00931A4B" w:rsidRPr="005A3100" w:rsidRDefault="004F2F1F" w:rsidP="00C05B43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Раздел </w:t>
      </w:r>
      <w:r w:rsidR="0017584C" w:rsidRPr="005A3100">
        <w:rPr>
          <w:sz w:val="28"/>
          <w:szCs w:val="28"/>
        </w:rPr>
        <w:t>3</w:t>
      </w:r>
      <w:r w:rsidR="00A06783" w:rsidRPr="005A3100">
        <w:rPr>
          <w:sz w:val="28"/>
          <w:szCs w:val="28"/>
        </w:rPr>
        <w:t xml:space="preserve">. </w:t>
      </w:r>
      <w:r w:rsidR="008B3DB2" w:rsidRPr="005A3100">
        <w:rPr>
          <w:sz w:val="28"/>
          <w:szCs w:val="28"/>
        </w:rPr>
        <w:t>Экспертно-аналитическая деятельность</w:t>
      </w:r>
    </w:p>
    <w:p w:rsidR="001315E8" w:rsidRPr="005A3100" w:rsidRDefault="008B3DB2" w:rsidP="001315E8">
      <w:pPr>
        <w:jc w:val="both"/>
        <w:rPr>
          <w:sz w:val="28"/>
          <w:szCs w:val="28"/>
        </w:rPr>
      </w:pPr>
      <w:r w:rsidRPr="005A3100">
        <w:rPr>
          <w:sz w:val="28"/>
          <w:szCs w:val="28"/>
        </w:rPr>
        <w:lastRenderedPageBreak/>
        <w:tab/>
      </w:r>
      <w:r w:rsidR="001315E8" w:rsidRPr="005A3100">
        <w:rPr>
          <w:sz w:val="28"/>
          <w:szCs w:val="28"/>
        </w:rPr>
        <w:t>В соответствии с требованиями Бюджетного Кодекса РФ об осущест</w:t>
      </w:r>
      <w:r w:rsidR="001315E8" w:rsidRPr="005A3100">
        <w:rPr>
          <w:sz w:val="28"/>
          <w:szCs w:val="28"/>
        </w:rPr>
        <w:t>в</w:t>
      </w:r>
      <w:r w:rsidR="001315E8" w:rsidRPr="005A3100">
        <w:rPr>
          <w:sz w:val="28"/>
          <w:szCs w:val="28"/>
        </w:rPr>
        <w:t>лении внешнего ф</w:t>
      </w:r>
      <w:r w:rsidR="00D16542" w:rsidRPr="005A3100">
        <w:rPr>
          <w:sz w:val="28"/>
          <w:szCs w:val="28"/>
        </w:rPr>
        <w:t>инансового контроля проведено</w:t>
      </w:r>
      <w:r w:rsidR="00E400AC" w:rsidRPr="005A3100">
        <w:rPr>
          <w:sz w:val="28"/>
          <w:szCs w:val="28"/>
        </w:rPr>
        <w:t xml:space="preserve"> 17</w:t>
      </w:r>
      <w:r w:rsidR="001315E8" w:rsidRPr="005A3100">
        <w:rPr>
          <w:sz w:val="28"/>
          <w:szCs w:val="28"/>
        </w:rPr>
        <w:t xml:space="preserve"> внешних</w:t>
      </w:r>
      <w:r w:rsidR="00987DBC" w:rsidRPr="005A3100">
        <w:rPr>
          <w:sz w:val="28"/>
          <w:szCs w:val="28"/>
        </w:rPr>
        <w:t xml:space="preserve"> проверок, включая 8</w:t>
      </w:r>
      <w:r w:rsidR="001315E8" w:rsidRPr="005A3100">
        <w:rPr>
          <w:sz w:val="28"/>
          <w:szCs w:val="28"/>
        </w:rPr>
        <w:t xml:space="preserve">  внешних проверок годовой бюджетной отчет</w:t>
      </w:r>
      <w:r w:rsidR="009904E1" w:rsidRPr="005A3100">
        <w:rPr>
          <w:sz w:val="28"/>
          <w:szCs w:val="28"/>
        </w:rPr>
        <w:t>ности за 2017</w:t>
      </w:r>
      <w:r w:rsidR="001315E8" w:rsidRPr="005A3100">
        <w:rPr>
          <w:sz w:val="28"/>
          <w:szCs w:val="28"/>
        </w:rPr>
        <w:t xml:space="preserve"> год главных администраторов (главных распорядителей) бюджетных средств района, </w:t>
      </w:r>
      <w:r w:rsidR="001D257D" w:rsidRPr="005A3100">
        <w:rPr>
          <w:sz w:val="28"/>
          <w:szCs w:val="28"/>
        </w:rPr>
        <w:t>9</w:t>
      </w:r>
      <w:r w:rsidR="001315E8" w:rsidRPr="005A3100">
        <w:rPr>
          <w:sz w:val="28"/>
          <w:szCs w:val="28"/>
        </w:rPr>
        <w:t xml:space="preserve"> внешних проверок годо</w:t>
      </w:r>
      <w:r w:rsidR="009904E1" w:rsidRPr="005A3100">
        <w:rPr>
          <w:sz w:val="28"/>
          <w:szCs w:val="28"/>
        </w:rPr>
        <w:t>во</w:t>
      </w:r>
      <w:r w:rsidR="001D257D" w:rsidRPr="005A3100">
        <w:rPr>
          <w:sz w:val="28"/>
          <w:szCs w:val="28"/>
        </w:rPr>
        <w:t xml:space="preserve">го отчета </w:t>
      </w:r>
      <w:r w:rsidR="009904E1" w:rsidRPr="005A3100">
        <w:rPr>
          <w:sz w:val="28"/>
          <w:szCs w:val="28"/>
        </w:rPr>
        <w:t xml:space="preserve"> </w:t>
      </w:r>
      <w:r w:rsidR="001D257D" w:rsidRPr="005A3100">
        <w:rPr>
          <w:sz w:val="28"/>
          <w:szCs w:val="28"/>
        </w:rPr>
        <w:t xml:space="preserve">об исполнении бюджета </w:t>
      </w:r>
      <w:r w:rsidR="006E61F3" w:rsidRPr="005A3100">
        <w:rPr>
          <w:sz w:val="28"/>
          <w:szCs w:val="28"/>
        </w:rPr>
        <w:t>горо</w:t>
      </w:r>
      <w:r w:rsidR="006E61F3" w:rsidRPr="005A3100">
        <w:rPr>
          <w:sz w:val="28"/>
          <w:szCs w:val="28"/>
        </w:rPr>
        <w:t>д</w:t>
      </w:r>
      <w:r w:rsidR="006E61F3" w:rsidRPr="005A3100">
        <w:rPr>
          <w:sz w:val="28"/>
          <w:szCs w:val="28"/>
        </w:rPr>
        <w:t>ского поселения «Рабочий поселок Охотск»</w:t>
      </w:r>
      <w:r w:rsidR="001D257D" w:rsidRPr="005A3100">
        <w:rPr>
          <w:sz w:val="28"/>
          <w:szCs w:val="28"/>
        </w:rPr>
        <w:t>,</w:t>
      </w:r>
      <w:r w:rsidR="006E61F3" w:rsidRPr="005A3100">
        <w:rPr>
          <w:sz w:val="28"/>
          <w:szCs w:val="28"/>
        </w:rPr>
        <w:t xml:space="preserve"> сельских поселений</w:t>
      </w:r>
      <w:r w:rsidR="00464A96" w:rsidRPr="005A3100">
        <w:rPr>
          <w:sz w:val="28"/>
          <w:szCs w:val="28"/>
        </w:rPr>
        <w:t xml:space="preserve"> района</w:t>
      </w:r>
      <w:r w:rsidR="001315E8" w:rsidRPr="005A3100">
        <w:rPr>
          <w:sz w:val="28"/>
          <w:szCs w:val="28"/>
        </w:rPr>
        <w:t xml:space="preserve">, </w:t>
      </w:r>
      <w:r w:rsidR="00987DBC" w:rsidRPr="005A3100">
        <w:rPr>
          <w:sz w:val="28"/>
          <w:szCs w:val="28"/>
        </w:rPr>
        <w:t xml:space="preserve">а также </w:t>
      </w:r>
      <w:r w:rsidR="001D257D" w:rsidRPr="005A3100">
        <w:rPr>
          <w:sz w:val="28"/>
          <w:szCs w:val="28"/>
        </w:rPr>
        <w:t xml:space="preserve"> об исполнении </w:t>
      </w:r>
      <w:r w:rsidR="001315E8" w:rsidRPr="005A3100">
        <w:rPr>
          <w:sz w:val="28"/>
          <w:szCs w:val="28"/>
        </w:rPr>
        <w:t>бюджета  Охотского муниципального района  Хаб</w:t>
      </w:r>
      <w:r w:rsidR="001315E8" w:rsidRPr="005A3100">
        <w:rPr>
          <w:sz w:val="28"/>
          <w:szCs w:val="28"/>
        </w:rPr>
        <w:t>а</w:t>
      </w:r>
      <w:r w:rsidR="001315E8" w:rsidRPr="005A3100">
        <w:rPr>
          <w:sz w:val="28"/>
          <w:szCs w:val="28"/>
        </w:rPr>
        <w:t>ровско</w:t>
      </w:r>
      <w:r w:rsidR="00987DBC" w:rsidRPr="005A3100">
        <w:rPr>
          <w:sz w:val="28"/>
          <w:szCs w:val="28"/>
        </w:rPr>
        <w:t xml:space="preserve">го края </w:t>
      </w:r>
      <w:r w:rsidR="001D257D" w:rsidRPr="005A3100">
        <w:rPr>
          <w:sz w:val="28"/>
          <w:szCs w:val="28"/>
        </w:rPr>
        <w:t xml:space="preserve">за 2017 год </w:t>
      </w:r>
      <w:r w:rsidR="00226CB1" w:rsidRPr="005A3100">
        <w:rPr>
          <w:sz w:val="28"/>
          <w:szCs w:val="28"/>
        </w:rPr>
        <w:t>(Приложение № 2)</w:t>
      </w:r>
      <w:r w:rsidR="001315E8" w:rsidRPr="005A3100">
        <w:rPr>
          <w:sz w:val="28"/>
          <w:szCs w:val="28"/>
        </w:rPr>
        <w:t>.</w:t>
      </w:r>
    </w:p>
    <w:p w:rsidR="00987DBC" w:rsidRPr="005A3100" w:rsidRDefault="00987DBC" w:rsidP="001315E8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По результатам внешних проверок установлено </w:t>
      </w:r>
      <w:r w:rsidR="00562D5B" w:rsidRPr="005A3100">
        <w:rPr>
          <w:sz w:val="28"/>
          <w:szCs w:val="28"/>
        </w:rPr>
        <w:t>24</w:t>
      </w:r>
      <w:r w:rsidRPr="005A3100">
        <w:rPr>
          <w:sz w:val="28"/>
          <w:szCs w:val="28"/>
        </w:rPr>
        <w:t xml:space="preserve"> нарушени</w:t>
      </w:r>
      <w:r w:rsidR="00562D5B" w:rsidRPr="005A3100">
        <w:rPr>
          <w:sz w:val="28"/>
          <w:szCs w:val="28"/>
        </w:rPr>
        <w:t>я</w:t>
      </w:r>
      <w:r w:rsidRPr="005A3100">
        <w:rPr>
          <w:sz w:val="28"/>
          <w:szCs w:val="28"/>
        </w:rPr>
        <w:t xml:space="preserve"> на о</w:t>
      </w:r>
      <w:r w:rsidRPr="005A3100">
        <w:rPr>
          <w:sz w:val="28"/>
          <w:szCs w:val="28"/>
        </w:rPr>
        <w:t>б</w:t>
      </w:r>
      <w:r w:rsidRPr="005A3100">
        <w:rPr>
          <w:sz w:val="28"/>
          <w:szCs w:val="28"/>
        </w:rPr>
        <w:t xml:space="preserve">щую сумму </w:t>
      </w:r>
      <w:r w:rsidR="00562D5B" w:rsidRPr="005A3100">
        <w:rPr>
          <w:sz w:val="28"/>
          <w:szCs w:val="28"/>
        </w:rPr>
        <w:t>26809,81</w:t>
      </w:r>
      <w:r w:rsidRPr="005A3100">
        <w:rPr>
          <w:sz w:val="28"/>
          <w:szCs w:val="28"/>
        </w:rPr>
        <w:t xml:space="preserve"> тыс. рублей, в том числе:</w:t>
      </w:r>
    </w:p>
    <w:p w:rsidR="007F4857" w:rsidRPr="005A3100" w:rsidRDefault="00987DBC" w:rsidP="001315E8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-нарушения в ходе исполнения </w:t>
      </w:r>
      <w:r w:rsidR="005410A2" w:rsidRPr="005A3100">
        <w:rPr>
          <w:sz w:val="28"/>
          <w:szCs w:val="28"/>
        </w:rPr>
        <w:t xml:space="preserve">бюджета </w:t>
      </w:r>
      <w:r w:rsidR="0086139A" w:rsidRPr="005A3100">
        <w:rPr>
          <w:sz w:val="28"/>
          <w:szCs w:val="28"/>
        </w:rPr>
        <w:t>выявлены в отделе образов</w:t>
      </w:r>
      <w:r w:rsidR="0086139A" w:rsidRPr="005A3100">
        <w:rPr>
          <w:sz w:val="28"/>
          <w:szCs w:val="28"/>
        </w:rPr>
        <w:t>а</w:t>
      </w:r>
      <w:r w:rsidR="0086139A" w:rsidRPr="005A3100">
        <w:rPr>
          <w:sz w:val="28"/>
          <w:szCs w:val="28"/>
        </w:rPr>
        <w:t>ния администрации Охотского района и городском поселении «Рабочий п</w:t>
      </w:r>
      <w:r w:rsidR="0086139A" w:rsidRPr="005A3100">
        <w:rPr>
          <w:sz w:val="28"/>
          <w:szCs w:val="28"/>
        </w:rPr>
        <w:t>о</w:t>
      </w:r>
      <w:r w:rsidR="0086139A" w:rsidRPr="005A3100">
        <w:rPr>
          <w:sz w:val="28"/>
          <w:szCs w:val="28"/>
        </w:rPr>
        <w:t xml:space="preserve">селок Охотск» </w:t>
      </w:r>
      <w:r w:rsidRPr="005A3100">
        <w:rPr>
          <w:sz w:val="28"/>
          <w:szCs w:val="28"/>
        </w:rPr>
        <w:t>на общую сумму 11726,07 ты</w:t>
      </w:r>
      <w:r w:rsidR="007F4857" w:rsidRPr="005A3100">
        <w:rPr>
          <w:sz w:val="28"/>
          <w:szCs w:val="28"/>
        </w:rPr>
        <w:t>с. рублей (3</w:t>
      </w:r>
      <w:r w:rsidR="005410A2" w:rsidRPr="005A3100">
        <w:rPr>
          <w:sz w:val="28"/>
          <w:szCs w:val="28"/>
        </w:rPr>
        <w:t xml:space="preserve"> </w:t>
      </w:r>
      <w:r w:rsidR="007F4857" w:rsidRPr="005A3100">
        <w:rPr>
          <w:sz w:val="28"/>
          <w:szCs w:val="28"/>
        </w:rPr>
        <w:t>нарушения), вкл</w:t>
      </w:r>
      <w:r w:rsidR="007F4857" w:rsidRPr="005A3100">
        <w:rPr>
          <w:sz w:val="28"/>
          <w:szCs w:val="28"/>
        </w:rPr>
        <w:t>ю</w:t>
      </w:r>
      <w:r w:rsidR="007F4857" w:rsidRPr="005A3100">
        <w:rPr>
          <w:sz w:val="28"/>
          <w:szCs w:val="28"/>
        </w:rPr>
        <w:t>чая нарушение порядка использования средств резервного фонда в сумме 100,0 тыс. рублей (1 нарушение), в нарушение ст</w:t>
      </w:r>
      <w:r w:rsidR="00464A96" w:rsidRPr="005A3100">
        <w:rPr>
          <w:sz w:val="28"/>
          <w:szCs w:val="28"/>
        </w:rPr>
        <w:t xml:space="preserve">атьи </w:t>
      </w:r>
      <w:r w:rsidR="007F4857" w:rsidRPr="005A3100">
        <w:rPr>
          <w:sz w:val="28"/>
          <w:szCs w:val="28"/>
        </w:rPr>
        <w:t>219 Бюджетного коде</w:t>
      </w:r>
      <w:r w:rsidR="007F4857" w:rsidRPr="005A3100">
        <w:rPr>
          <w:sz w:val="28"/>
          <w:szCs w:val="28"/>
        </w:rPr>
        <w:t>к</w:t>
      </w:r>
      <w:r w:rsidR="007F4857" w:rsidRPr="005A3100">
        <w:rPr>
          <w:sz w:val="28"/>
          <w:szCs w:val="28"/>
        </w:rPr>
        <w:t>са</w:t>
      </w:r>
      <w:r w:rsidRPr="005A3100">
        <w:rPr>
          <w:sz w:val="28"/>
          <w:szCs w:val="28"/>
        </w:rPr>
        <w:t xml:space="preserve"> </w:t>
      </w:r>
      <w:r w:rsidR="000B762C" w:rsidRPr="005A3100">
        <w:rPr>
          <w:sz w:val="28"/>
          <w:szCs w:val="28"/>
        </w:rPr>
        <w:t xml:space="preserve">Российской Федерации </w:t>
      </w:r>
      <w:r w:rsidR="007F4857" w:rsidRPr="005A3100">
        <w:rPr>
          <w:sz w:val="28"/>
          <w:szCs w:val="28"/>
        </w:rPr>
        <w:t>допущено превышение принятых бюджетных об</w:t>
      </w:r>
      <w:r w:rsidR="007F4857" w:rsidRPr="005A3100">
        <w:rPr>
          <w:sz w:val="28"/>
          <w:szCs w:val="28"/>
        </w:rPr>
        <w:t>я</w:t>
      </w:r>
      <w:r w:rsidR="007F4857" w:rsidRPr="005A3100">
        <w:rPr>
          <w:sz w:val="28"/>
          <w:szCs w:val="28"/>
        </w:rPr>
        <w:t>зательств над утвержденными лимитами бюджетных обязательств в сумме 11626,07 тыс. рублей (2 нарушения);</w:t>
      </w:r>
    </w:p>
    <w:p w:rsidR="001315E8" w:rsidRPr="005A3100" w:rsidRDefault="007F4857" w:rsidP="001315E8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-нарушение правил ведения бухгалтерского учета </w:t>
      </w:r>
      <w:r w:rsidR="00987DBC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 xml:space="preserve">на общую сумму </w:t>
      </w:r>
      <w:r w:rsidR="00562D5B" w:rsidRPr="005A3100">
        <w:rPr>
          <w:sz w:val="28"/>
          <w:szCs w:val="28"/>
        </w:rPr>
        <w:t>1849,76</w:t>
      </w:r>
      <w:r w:rsidRPr="005A3100">
        <w:rPr>
          <w:sz w:val="28"/>
          <w:szCs w:val="28"/>
        </w:rPr>
        <w:t xml:space="preserve"> тыс. рублей (</w:t>
      </w:r>
      <w:r w:rsidR="00562D5B" w:rsidRPr="005A3100">
        <w:rPr>
          <w:sz w:val="28"/>
          <w:szCs w:val="28"/>
        </w:rPr>
        <w:t>11</w:t>
      </w:r>
      <w:r w:rsidRPr="005A3100">
        <w:rPr>
          <w:sz w:val="28"/>
          <w:szCs w:val="28"/>
        </w:rPr>
        <w:t xml:space="preserve"> нарушений)</w:t>
      </w:r>
      <w:r w:rsidR="0086139A" w:rsidRPr="005A3100">
        <w:rPr>
          <w:sz w:val="28"/>
          <w:szCs w:val="28"/>
        </w:rPr>
        <w:t xml:space="preserve"> выявлены в Комитете по управлению муниципальным имуществом Охотского муниципального района, Инском сельском поселении, в сельском поселении «Поселок Новое Устье», в отделе образования администрации Охотского муниципального района</w:t>
      </w:r>
      <w:r w:rsidRPr="005A3100">
        <w:rPr>
          <w:sz w:val="28"/>
          <w:szCs w:val="28"/>
        </w:rPr>
        <w:t>, включая</w:t>
      </w:r>
      <w:r w:rsidR="008B48AF" w:rsidRPr="005A3100">
        <w:rPr>
          <w:sz w:val="28"/>
          <w:szCs w:val="28"/>
        </w:rPr>
        <w:t>:</w:t>
      </w:r>
      <w:r w:rsidR="003B428A" w:rsidRPr="005A3100">
        <w:rPr>
          <w:sz w:val="28"/>
          <w:szCs w:val="28"/>
        </w:rPr>
        <w:t xml:space="preserve"> не отражение на забалансовом учете </w:t>
      </w:r>
      <w:r w:rsidR="008A5262" w:rsidRPr="005A3100">
        <w:rPr>
          <w:sz w:val="28"/>
          <w:szCs w:val="28"/>
        </w:rPr>
        <w:t xml:space="preserve"> счета 01 «Имущество</w:t>
      </w:r>
      <w:r w:rsidR="007D10C9" w:rsidRPr="005A3100">
        <w:rPr>
          <w:sz w:val="28"/>
          <w:szCs w:val="28"/>
        </w:rPr>
        <w:t>,</w:t>
      </w:r>
      <w:r w:rsidR="008A5262" w:rsidRPr="005A3100">
        <w:rPr>
          <w:sz w:val="28"/>
          <w:szCs w:val="28"/>
        </w:rPr>
        <w:t xml:space="preserve"> полученное в пол</w:t>
      </w:r>
      <w:r w:rsidR="008A5262" w:rsidRPr="005A3100">
        <w:rPr>
          <w:sz w:val="28"/>
          <w:szCs w:val="28"/>
        </w:rPr>
        <w:t>ь</w:t>
      </w:r>
      <w:r w:rsidR="008A5262" w:rsidRPr="005A3100">
        <w:rPr>
          <w:sz w:val="28"/>
          <w:szCs w:val="28"/>
        </w:rPr>
        <w:t xml:space="preserve">зование» </w:t>
      </w:r>
      <w:r w:rsidR="003B428A" w:rsidRPr="005A3100">
        <w:rPr>
          <w:sz w:val="28"/>
          <w:szCs w:val="28"/>
        </w:rPr>
        <w:t xml:space="preserve">неисключительных прав на программное обеспечение </w:t>
      </w:r>
      <w:r w:rsidR="008A5262" w:rsidRPr="005A3100">
        <w:rPr>
          <w:sz w:val="28"/>
          <w:szCs w:val="28"/>
        </w:rPr>
        <w:t>в соответс</w:t>
      </w:r>
      <w:r w:rsidR="008A5262" w:rsidRPr="005A3100">
        <w:rPr>
          <w:sz w:val="28"/>
          <w:szCs w:val="28"/>
        </w:rPr>
        <w:t>т</w:t>
      </w:r>
      <w:r w:rsidR="008A5262" w:rsidRPr="005A3100">
        <w:rPr>
          <w:sz w:val="28"/>
          <w:szCs w:val="28"/>
        </w:rPr>
        <w:t>вии с письмом Минфина России от 18.03.2016 № 02-07-10/15362</w:t>
      </w:r>
      <w:r w:rsidR="008B48AF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 xml:space="preserve"> </w:t>
      </w:r>
      <w:r w:rsidR="008A5262" w:rsidRPr="005A3100">
        <w:rPr>
          <w:sz w:val="28"/>
          <w:szCs w:val="28"/>
        </w:rPr>
        <w:t xml:space="preserve">в сумме 335,58 тыс. рублей (4 нарушения), </w:t>
      </w:r>
      <w:r w:rsidR="008B48AF" w:rsidRPr="005A3100">
        <w:rPr>
          <w:sz w:val="28"/>
          <w:szCs w:val="28"/>
        </w:rPr>
        <w:t xml:space="preserve"> отсутствие в учете основных средств у</w:t>
      </w:r>
      <w:r w:rsidR="008B48AF" w:rsidRPr="005A3100">
        <w:rPr>
          <w:sz w:val="28"/>
          <w:szCs w:val="28"/>
        </w:rPr>
        <w:t>с</w:t>
      </w:r>
      <w:r w:rsidR="008B48AF" w:rsidRPr="005A3100">
        <w:rPr>
          <w:sz w:val="28"/>
          <w:szCs w:val="28"/>
        </w:rPr>
        <w:t xml:space="preserve">тановленного узла тепловой </w:t>
      </w:r>
      <w:r w:rsidR="008A5262" w:rsidRPr="005A3100">
        <w:rPr>
          <w:sz w:val="28"/>
          <w:szCs w:val="28"/>
        </w:rPr>
        <w:t>энергии</w:t>
      </w:r>
      <w:r w:rsidR="008B48AF" w:rsidRPr="005A3100">
        <w:rPr>
          <w:sz w:val="28"/>
          <w:szCs w:val="28"/>
        </w:rPr>
        <w:t xml:space="preserve"> в сумме 181,33 тыс. рублей (1 наруш</w:t>
      </w:r>
      <w:r w:rsidR="008B48AF" w:rsidRPr="005A3100">
        <w:rPr>
          <w:sz w:val="28"/>
          <w:szCs w:val="28"/>
        </w:rPr>
        <w:t>е</w:t>
      </w:r>
      <w:r w:rsidR="008B48AF" w:rsidRPr="005A3100">
        <w:rPr>
          <w:sz w:val="28"/>
          <w:szCs w:val="28"/>
        </w:rPr>
        <w:t xml:space="preserve">ние); </w:t>
      </w:r>
      <w:r w:rsidR="008A5262" w:rsidRPr="005A3100">
        <w:rPr>
          <w:sz w:val="28"/>
          <w:szCs w:val="28"/>
        </w:rPr>
        <w:t xml:space="preserve">принятые земельные участки в состав имущества казны не отражались по их </w:t>
      </w:r>
      <w:r w:rsidR="007D10C9" w:rsidRPr="005A3100">
        <w:rPr>
          <w:sz w:val="28"/>
          <w:szCs w:val="28"/>
        </w:rPr>
        <w:t xml:space="preserve">кадастровой стоимости </w:t>
      </w:r>
      <w:r w:rsidR="008A5262" w:rsidRPr="005A3100">
        <w:rPr>
          <w:sz w:val="28"/>
          <w:szCs w:val="28"/>
        </w:rPr>
        <w:t xml:space="preserve">на сумму </w:t>
      </w:r>
      <w:r w:rsidR="007D10C9" w:rsidRPr="005A3100">
        <w:rPr>
          <w:sz w:val="28"/>
          <w:szCs w:val="28"/>
        </w:rPr>
        <w:t>1332,85 тыс. рублей (6 нарушений).</w:t>
      </w:r>
      <w:r w:rsidR="00C52F29" w:rsidRPr="005A3100">
        <w:rPr>
          <w:sz w:val="28"/>
          <w:szCs w:val="28"/>
        </w:rPr>
        <w:t xml:space="preserve">  </w:t>
      </w:r>
      <w:r w:rsidR="008B48AF" w:rsidRPr="005A3100">
        <w:rPr>
          <w:sz w:val="28"/>
          <w:szCs w:val="28"/>
        </w:rPr>
        <w:t xml:space="preserve">  </w:t>
      </w:r>
    </w:p>
    <w:p w:rsidR="00987DBC" w:rsidRPr="005A3100" w:rsidRDefault="00C52F29" w:rsidP="001315E8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-нарушение порядка управления и распоряжения муниципальным имуществом</w:t>
      </w:r>
      <w:r w:rsidR="00465905" w:rsidRPr="005A3100">
        <w:rPr>
          <w:sz w:val="28"/>
          <w:szCs w:val="28"/>
        </w:rPr>
        <w:t xml:space="preserve"> </w:t>
      </w:r>
      <w:r w:rsidR="003B428A" w:rsidRPr="005A3100">
        <w:rPr>
          <w:sz w:val="28"/>
          <w:szCs w:val="28"/>
        </w:rPr>
        <w:t xml:space="preserve"> </w:t>
      </w:r>
      <w:r w:rsidR="00465905" w:rsidRPr="005A3100">
        <w:rPr>
          <w:sz w:val="28"/>
          <w:szCs w:val="28"/>
        </w:rPr>
        <w:t xml:space="preserve">на общую сумму 13233,95 </w:t>
      </w:r>
      <w:r w:rsidR="007D10C9" w:rsidRPr="005A3100">
        <w:rPr>
          <w:sz w:val="28"/>
          <w:szCs w:val="28"/>
        </w:rPr>
        <w:t xml:space="preserve">тыс. рублей </w:t>
      </w:r>
      <w:r w:rsidR="00465905" w:rsidRPr="005A3100">
        <w:rPr>
          <w:sz w:val="28"/>
          <w:szCs w:val="28"/>
        </w:rPr>
        <w:t xml:space="preserve">(10 нарушений) </w:t>
      </w:r>
      <w:r w:rsidR="0086139A" w:rsidRPr="005A3100">
        <w:rPr>
          <w:sz w:val="28"/>
          <w:szCs w:val="28"/>
        </w:rPr>
        <w:t>выявл</w:t>
      </w:r>
      <w:r w:rsidR="0086139A" w:rsidRPr="005A3100">
        <w:rPr>
          <w:sz w:val="28"/>
          <w:szCs w:val="28"/>
        </w:rPr>
        <w:t>е</w:t>
      </w:r>
      <w:r w:rsidR="0086139A" w:rsidRPr="005A3100">
        <w:rPr>
          <w:sz w:val="28"/>
          <w:szCs w:val="28"/>
        </w:rPr>
        <w:t>ны в отделе культуры администрации Охотского муниципального района</w:t>
      </w:r>
      <w:r w:rsidR="00CA2A20" w:rsidRPr="005A3100">
        <w:rPr>
          <w:sz w:val="28"/>
          <w:szCs w:val="28"/>
        </w:rPr>
        <w:t>, в отделе образования администрации Охотского муниципального района, в г</w:t>
      </w:r>
      <w:r w:rsidR="00CA2A20" w:rsidRPr="005A3100">
        <w:rPr>
          <w:sz w:val="28"/>
          <w:szCs w:val="28"/>
        </w:rPr>
        <w:t>о</w:t>
      </w:r>
      <w:r w:rsidR="00CA2A20" w:rsidRPr="005A3100">
        <w:rPr>
          <w:sz w:val="28"/>
          <w:szCs w:val="28"/>
        </w:rPr>
        <w:t>родском поселении «Рабочий поселок Охотск»</w:t>
      </w:r>
      <w:r w:rsidR="0086139A" w:rsidRPr="005A3100">
        <w:rPr>
          <w:sz w:val="28"/>
          <w:szCs w:val="28"/>
        </w:rPr>
        <w:t xml:space="preserve"> </w:t>
      </w:r>
      <w:r w:rsidR="00465905" w:rsidRPr="005A3100">
        <w:rPr>
          <w:sz w:val="28"/>
          <w:szCs w:val="28"/>
        </w:rPr>
        <w:t>включая:</w:t>
      </w:r>
      <w:r w:rsidR="005410A2" w:rsidRPr="005A3100">
        <w:rPr>
          <w:sz w:val="28"/>
          <w:szCs w:val="28"/>
        </w:rPr>
        <w:t xml:space="preserve"> осуществлен</w:t>
      </w:r>
      <w:r w:rsidR="006E61F3" w:rsidRPr="005A3100">
        <w:rPr>
          <w:sz w:val="28"/>
          <w:szCs w:val="28"/>
        </w:rPr>
        <w:t xml:space="preserve">ие </w:t>
      </w:r>
      <w:r w:rsidR="005410A2" w:rsidRPr="005A3100">
        <w:rPr>
          <w:sz w:val="28"/>
          <w:szCs w:val="28"/>
        </w:rPr>
        <w:t xml:space="preserve"> п</w:t>
      </w:r>
      <w:r w:rsidR="005410A2" w:rsidRPr="005A3100">
        <w:rPr>
          <w:sz w:val="28"/>
          <w:szCs w:val="28"/>
        </w:rPr>
        <w:t>е</w:t>
      </w:r>
      <w:r w:rsidR="005410A2" w:rsidRPr="005A3100">
        <w:rPr>
          <w:sz w:val="28"/>
          <w:szCs w:val="28"/>
        </w:rPr>
        <w:t>редач</w:t>
      </w:r>
      <w:r w:rsidR="006E61F3" w:rsidRPr="005A3100">
        <w:rPr>
          <w:sz w:val="28"/>
          <w:szCs w:val="28"/>
        </w:rPr>
        <w:t>и</w:t>
      </w:r>
      <w:r w:rsidR="005410A2" w:rsidRPr="005A3100">
        <w:rPr>
          <w:sz w:val="28"/>
          <w:szCs w:val="28"/>
        </w:rPr>
        <w:t xml:space="preserve"> атлетической беседки с навесом в адрес МКОУ СОШ </w:t>
      </w:r>
      <w:r w:rsidR="00CA1D7B" w:rsidRPr="005A3100">
        <w:rPr>
          <w:sz w:val="28"/>
          <w:szCs w:val="28"/>
        </w:rPr>
        <w:t xml:space="preserve">№ 1 </w:t>
      </w:r>
      <w:r w:rsidR="005410A2" w:rsidRPr="005A3100">
        <w:rPr>
          <w:sz w:val="28"/>
          <w:szCs w:val="28"/>
        </w:rPr>
        <w:t>из муниц</w:t>
      </w:r>
      <w:r w:rsidR="005410A2" w:rsidRPr="005A3100">
        <w:rPr>
          <w:sz w:val="28"/>
          <w:szCs w:val="28"/>
        </w:rPr>
        <w:t>и</w:t>
      </w:r>
      <w:r w:rsidR="005410A2" w:rsidRPr="005A3100">
        <w:rPr>
          <w:sz w:val="28"/>
          <w:szCs w:val="28"/>
        </w:rPr>
        <w:t>пальной собственности городского поселения «Рабочий поселок Охотск»</w:t>
      </w:r>
      <w:r w:rsidR="00465905" w:rsidRPr="005A3100">
        <w:rPr>
          <w:sz w:val="28"/>
          <w:szCs w:val="28"/>
        </w:rPr>
        <w:t xml:space="preserve"> в нарушение порядка закрепления и использования находящегося в муниц</w:t>
      </w:r>
      <w:r w:rsidR="00465905" w:rsidRPr="005A3100">
        <w:rPr>
          <w:sz w:val="28"/>
          <w:szCs w:val="28"/>
        </w:rPr>
        <w:t>и</w:t>
      </w:r>
      <w:r w:rsidR="00465905" w:rsidRPr="005A3100">
        <w:rPr>
          <w:sz w:val="28"/>
          <w:szCs w:val="28"/>
        </w:rPr>
        <w:t>пальной собственности</w:t>
      </w:r>
      <w:r w:rsidR="005410A2" w:rsidRPr="005A3100">
        <w:rPr>
          <w:sz w:val="28"/>
          <w:szCs w:val="28"/>
        </w:rPr>
        <w:t xml:space="preserve"> </w:t>
      </w:r>
      <w:r w:rsidR="00465905" w:rsidRPr="005A3100">
        <w:rPr>
          <w:sz w:val="28"/>
          <w:szCs w:val="28"/>
        </w:rPr>
        <w:t xml:space="preserve">имущества </w:t>
      </w:r>
      <w:r w:rsidR="005410A2" w:rsidRPr="005A3100">
        <w:rPr>
          <w:sz w:val="28"/>
          <w:szCs w:val="28"/>
        </w:rPr>
        <w:t xml:space="preserve">на сумму </w:t>
      </w:r>
      <w:r w:rsidR="00CA1D7B" w:rsidRPr="005A3100">
        <w:rPr>
          <w:sz w:val="28"/>
          <w:szCs w:val="28"/>
        </w:rPr>
        <w:t>2067,14</w:t>
      </w:r>
      <w:r w:rsidR="005410A2" w:rsidRPr="005A3100">
        <w:rPr>
          <w:sz w:val="28"/>
          <w:szCs w:val="28"/>
        </w:rPr>
        <w:t xml:space="preserve"> тыс. рублей (</w:t>
      </w:r>
      <w:r w:rsidR="00465905" w:rsidRPr="005A3100">
        <w:rPr>
          <w:sz w:val="28"/>
          <w:szCs w:val="28"/>
        </w:rPr>
        <w:t>2</w:t>
      </w:r>
      <w:r w:rsidR="005410A2" w:rsidRPr="005A3100">
        <w:rPr>
          <w:sz w:val="28"/>
          <w:szCs w:val="28"/>
        </w:rPr>
        <w:t xml:space="preserve"> наруш</w:t>
      </w:r>
      <w:r w:rsidR="005410A2" w:rsidRPr="005A3100">
        <w:rPr>
          <w:sz w:val="28"/>
          <w:szCs w:val="28"/>
        </w:rPr>
        <w:t>е</w:t>
      </w:r>
      <w:r w:rsidR="005410A2" w:rsidRPr="005A3100">
        <w:rPr>
          <w:sz w:val="28"/>
          <w:szCs w:val="28"/>
        </w:rPr>
        <w:t>ни</w:t>
      </w:r>
      <w:r w:rsidR="00CA1D7B" w:rsidRPr="005A3100">
        <w:rPr>
          <w:sz w:val="28"/>
          <w:szCs w:val="28"/>
        </w:rPr>
        <w:t>я</w:t>
      </w:r>
      <w:r w:rsidR="005410A2" w:rsidRPr="005A3100">
        <w:rPr>
          <w:sz w:val="28"/>
          <w:szCs w:val="28"/>
        </w:rPr>
        <w:t>)</w:t>
      </w:r>
      <w:r w:rsidR="00465905" w:rsidRPr="005A3100">
        <w:rPr>
          <w:sz w:val="28"/>
          <w:szCs w:val="28"/>
        </w:rPr>
        <w:t>, в отсутстви</w:t>
      </w:r>
      <w:r w:rsidR="006E61F3" w:rsidRPr="005A3100">
        <w:rPr>
          <w:sz w:val="28"/>
          <w:szCs w:val="28"/>
        </w:rPr>
        <w:t>е</w:t>
      </w:r>
      <w:r w:rsidR="00465905" w:rsidRPr="005A3100">
        <w:rPr>
          <w:sz w:val="28"/>
          <w:szCs w:val="28"/>
        </w:rPr>
        <w:t xml:space="preserve"> регистрации права оперативного управления поставлена на баланс </w:t>
      </w:r>
      <w:r w:rsidR="003B428A" w:rsidRPr="005A3100">
        <w:rPr>
          <w:sz w:val="28"/>
          <w:szCs w:val="28"/>
        </w:rPr>
        <w:t>квартира</w:t>
      </w:r>
      <w:r w:rsidR="006E61F3" w:rsidRPr="005A3100">
        <w:rPr>
          <w:sz w:val="28"/>
          <w:szCs w:val="28"/>
        </w:rPr>
        <w:t xml:space="preserve"> стоимостью </w:t>
      </w:r>
      <w:r w:rsidR="00465905" w:rsidRPr="005A3100">
        <w:rPr>
          <w:sz w:val="28"/>
          <w:szCs w:val="28"/>
        </w:rPr>
        <w:t xml:space="preserve"> </w:t>
      </w:r>
      <w:r w:rsidR="003B428A" w:rsidRPr="005A3100">
        <w:rPr>
          <w:sz w:val="28"/>
          <w:szCs w:val="28"/>
        </w:rPr>
        <w:t>500</w:t>
      </w:r>
      <w:r w:rsidR="00465905" w:rsidRPr="005A3100">
        <w:rPr>
          <w:sz w:val="28"/>
          <w:szCs w:val="28"/>
        </w:rPr>
        <w:t xml:space="preserve"> тыс. рублей (</w:t>
      </w:r>
      <w:r w:rsidR="003B428A" w:rsidRPr="005A3100">
        <w:rPr>
          <w:sz w:val="28"/>
          <w:szCs w:val="28"/>
        </w:rPr>
        <w:t>1</w:t>
      </w:r>
      <w:r w:rsidR="00465905" w:rsidRPr="005A3100">
        <w:rPr>
          <w:sz w:val="28"/>
          <w:szCs w:val="28"/>
        </w:rPr>
        <w:t xml:space="preserve"> наруше</w:t>
      </w:r>
      <w:r w:rsidR="006E61F3" w:rsidRPr="005A3100">
        <w:rPr>
          <w:sz w:val="28"/>
          <w:szCs w:val="28"/>
        </w:rPr>
        <w:t>ние</w:t>
      </w:r>
      <w:r w:rsidR="00465905" w:rsidRPr="005A3100">
        <w:rPr>
          <w:sz w:val="28"/>
          <w:szCs w:val="28"/>
        </w:rPr>
        <w:t>)</w:t>
      </w:r>
      <w:r w:rsidR="003B428A" w:rsidRPr="005A3100">
        <w:rPr>
          <w:sz w:val="28"/>
          <w:szCs w:val="28"/>
        </w:rPr>
        <w:t>, без подтве</w:t>
      </w:r>
      <w:r w:rsidR="003B428A" w:rsidRPr="005A3100">
        <w:rPr>
          <w:sz w:val="28"/>
          <w:szCs w:val="28"/>
        </w:rPr>
        <w:t>р</w:t>
      </w:r>
      <w:r w:rsidR="003B428A" w:rsidRPr="005A3100">
        <w:rPr>
          <w:sz w:val="28"/>
          <w:szCs w:val="28"/>
        </w:rPr>
        <w:t>ждающих документов</w:t>
      </w:r>
      <w:r w:rsidR="00CA1D7B" w:rsidRPr="005A3100">
        <w:rPr>
          <w:sz w:val="28"/>
          <w:szCs w:val="28"/>
        </w:rPr>
        <w:t>,</w:t>
      </w:r>
      <w:r w:rsidR="003B428A" w:rsidRPr="005A3100">
        <w:rPr>
          <w:sz w:val="28"/>
          <w:szCs w:val="28"/>
        </w:rPr>
        <w:t xml:space="preserve"> </w:t>
      </w:r>
      <w:r w:rsidR="006E61F3" w:rsidRPr="005A3100">
        <w:rPr>
          <w:sz w:val="28"/>
          <w:szCs w:val="28"/>
        </w:rPr>
        <w:t>на</w:t>
      </w:r>
      <w:r w:rsidR="003B428A" w:rsidRPr="005A3100">
        <w:rPr>
          <w:sz w:val="28"/>
          <w:szCs w:val="28"/>
        </w:rPr>
        <w:t xml:space="preserve">  государственную регистрацию права на балансе учреждения  находился земельный участок на сумму </w:t>
      </w:r>
      <w:r w:rsidR="00CA1D7B" w:rsidRPr="005A3100">
        <w:rPr>
          <w:sz w:val="28"/>
          <w:szCs w:val="28"/>
        </w:rPr>
        <w:t xml:space="preserve">6101,21 (1 нарушение), </w:t>
      </w:r>
      <w:r w:rsidR="00CA1D7B" w:rsidRPr="005A3100">
        <w:rPr>
          <w:sz w:val="28"/>
          <w:szCs w:val="28"/>
        </w:rPr>
        <w:lastRenderedPageBreak/>
        <w:t>не поставлены на балансовый учет земельные участки на сумму 4565,6 тыс. рублей</w:t>
      </w:r>
      <w:r w:rsidR="003B428A" w:rsidRPr="005A3100">
        <w:rPr>
          <w:sz w:val="28"/>
          <w:szCs w:val="28"/>
        </w:rPr>
        <w:t xml:space="preserve"> </w:t>
      </w:r>
      <w:r w:rsidR="00CA1D7B" w:rsidRPr="005A3100">
        <w:rPr>
          <w:sz w:val="28"/>
          <w:szCs w:val="28"/>
        </w:rPr>
        <w:t>(6 нарушений)</w:t>
      </w:r>
      <w:r w:rsidR="00562D5B" w:rsidRPr="005A3100">
        <w:rPr>
          <w:sz w:val="28"/>
          <w:szCs w:val="28"/>
        </w:rPr>
        <w:t>.</w:t>
      </w:r>
    </w:p>
    <w:p w:rsidR="005410A2" w:rsidRPr="005A3100" w:rsidRDefault="005410A2" w:rsidP="001315E8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Таким образом</w:t>
      </w:r>
      <w:r w:rsidR="0057515E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всего по результатам </w:t>
      </w:r>
      <w:r w:rsidR="00B245A8" w:rsidRPr="005A3100">
        <w:rPr>
          <w:sz w:val="28"/>
          <w:szCs w:val="28"/>
        </w:rPr>
        <w:t>внешнего муниципального ф</w:t>
      </w:r>
      <w:r w:rsidR="00B245A8" w:rsidRPr="005A3100">
        <w:rPr>
          <w:sz w:val="28"/>
          <w:szCs w:val="28"/>
        </w:rPr>
        <w:t>и</w:t>
      </w:r>
      <w:r w:rsidR="00B245A8" w:rsidRPr="005A3100">
        <w:rPr>
          <w:sz w:val="28"/>
          <w:szCs w:val="28"/>
        </w:rPr>
        <w:t xml:space="preserve">нансового контроля </w:t>
      </w:r>
      <w:r w:rsidRPr="005A3100">
        <w:rPr>
          <w:sz w:val="28"/>
          <w:szCs w:val="28"/>
        </w:rPr>
        <w:t xml:space="preserve">за 2018 год </w:t>
      </w:r>
      <w:r w:rsidR="0057515E" w:rsidRPr="005A3100">
        <w:rPr>
          <w:sz w:val="28"/>
          <w:szCs w:val="28"/>
        </w:rPr>
        <w:t xml:space="preserve">было </w:t>
      </w:r>
      <w:r w:rsidRPr="005A3100">
        <w:rPr>
          <w:sz w:val="28"/>
          <w:szCs w:val="28"/>
        </w:rPr>
        <w:t xml:space="preserve">выявлено </w:t>
      </w:r>
      <w:r w:rsidR="006E61F3" w:rsidRPr="005A3100">
        <w:rPr>
          <w:sz w:val="28"/>
          <w:szCs w:val="28"/>
        </w:rPr>
        <w:t>246</w:t>
      </w:r>
      <w:r w:rsidR="0057515E" w:rsidRPr="005A3100">
        <w:rPr>
          <w:sz w:val="28"/>
          <w:szCs w:val="28"/>
        </w:rPr>
        <w:t xml:space="preserve"> нарушений на общую сумму </w:t>
      </w:r>
      <w:r w:rsidR="006E61F3" w:rsidRPr="005A3100">
        <w:rPr>
          <w:sz w:val="28"/>
          <w:szCs w:val="28"/>
        </w:rPr>
        <w:t>39958,75</w:t>
      </w:r>
      <w:r w:rsidR="0057515E" w:rsidRPr="005A3100">
        <w:rPr>
          <w:sz w:val="28"/>
          <w:szCs w:val="28"/>
        </w:rPr>
        <w:t xml:space="preserve"> тыс. рублей.</w:t>
      </w:r>
    </w:p>
    <w:p w:rsidR="00C46AED" w:rsidRPr="005A3100" w:rsidRDefault="00C46AED" w:rsidP="00C46AED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В течение  2018 года было проведено 3 экспертно-аналитических мер</w:t>
      </w:r>
      <w:r w:rsidRPr="005A3100">
        <w:rPr>
          <w:sz w:val="28"/>
          <w:szCs w:val="28"/>
        </w:rPr>
        <w:t>о</w:t>
      </w:r>
      <w:r w:rsidRPr="005A3100">
        <w:rPr>
          <w:sz w:val="28"/>
          <w:szCs w:val="28"/>
        </w:rPr>
        <w:t>прияти</w:t>
      </w:r>
      <w:r w:rsidR="003916E0" w:rsidRPr="005A3100">
        <w:rPr>
          <w:sz w:val="28"/>
          <w:szCs w:val="28"/>
        </w:rPr>
        <w:t>я</w:t>
      </w:r>
      <w:r w:rsidRPr="005A3100">
        <w:rPr>
          <w:sz w:val="28"/>
          <w:szCs w:val="28"/>
        </w:rPr>
        <w:t>, включая  анализ исполнения районного бюджета за 9 месяцев 2018 года  и бюджета городского поселения «Рабочий поселок Охотск» за 6 мес</w:t>
      </w:r>
      <w:r w:rsidRPr="005A3100">
        <w:rPr>
          <w:sz w:val="28"/>
          <w:szCs w:val="28"/>
        </w:rPr>
        <w:t>я</w:t>
      </w:r>
      <w:r w:rsidRPr="005A3100">
        <w:rPr>
          <w:sz w:val="28"/>
          <w:szCs w:val="28"/>
        </w:rPr>
        <w:t>цев и 9 месяцев 2018 года.</w:t>
      </w:r>
    </w:p>
    <w:p w:rsidR="000B762C" w:rsidRPr="005A3100" w:rsidRDefault="000B762C" w:rsidP="000B762C">
      <w:pPr>
        <w:ind w:firstLine="708"/>
        <w:jc w:val="center"/>
        <w:rPr>
          <w:sz w:val="28"/>
          <w:szCs w:val="28"/>
        </w:rPr>
      </w:pPr>
    </w:p>
    <w:p w:rsidR="00987DBC" w:rsidRPr="005A3100" w:rsidRDefault="00987DBC" w:rsidP="000B762C">
      <w:pPr>
        <w:ind w:firstLine="708"/>
        <w:jc w:val="center"/>
        <w:rPr>
          <w:sz w:val="28"/>
          <w:szCs w:val="28"/>
        </w:rPr>
      </w:pPr>
      <w:r w:rsidRPr="005A3100">
        <w:rPr>
          <w:sz w:val="28"/>
          <w:szCs w:val="28"/>
        </w:rPr>
        <w:t>Раздел 4. Экспертиза проектов нормативных правовых актов</w:t>
      </w:r>
    </w:p>
    <w:p w:rsidR="000B762C" w:rsidRPr="005A3100" w:rsidRDefault="000B762C" w:rsidP="000B762C">
      <w:pPr>
        <w:ind w:firstLine="708"/>
        <w:jc w:val="center"/>
        <w:rPr>
          <w:sz w:val="28"/>
          <w:szCs w:val="28"/>
        </w:rPr>
      </w:pPr>
    </w:p>
    <w:p w:rsidR="002C00FB" w:rsidRPr="005A3100" w:rsidRDefault="0057515E" w:rsidP="00DC0211">
      <w:pPr>
        <w:tabs>
          <w:tab w:val="left" w:pos="765"/>
        </w:tabs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  <w:t>В течени</w:t>
      </w:r>
      <w:r w:rsidR="00BC6CAA"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 xml:space="preserve"> 2018 года</w:t>
      </w:r>
      <w:r w:rsidR="0037150B" w:rsidRPr="005A3100">
        <w:rPr>
          <w:sz w:val="28"/>
          <w:szCs w:val="28"/>
        </w:rPr>
        <w:t xml:space="preserve"> </w:t>
      </w:r>
      <w:r w:rsidR="00B94536" w:rsidRPr="005A3100">
        <w:rPr>
          <w:sz w:val="28"/>
          <w:szCs w:val="28"/>
        </w:rPr>
        <w:t xml:space="preserve">Контрольно-счетной палатой </w:t>
      </w:r>
      <w:r w:rsidR="004515B2" w:rsidRPr="005A3100">
        <w:rPr>
          <w:sz w:val="28"/>
          <w:szCs w:val="28"/>
        </w:rPr>
        <w:t xml:space="preserve"> было подготовлено </w:t>
      </w:r>
      <w:r w:rsidR="00BC6CAA" w:rsidRPr="005A3100">
        <w:rPr>
          <w:sz w:val="28"/>
          <w:szCs w:val="28"/>
        </w:rPr>
        <w:t>63</w:t>
      </w:r>
      <w:r w:rsidR="00A21DA5" w:rsidRPr="005A3100">
        <w:rPr>
          <w:sz w:val="28"/>
          <w:szCs w:val="28"/>
        </w:rPr>
        <w:t xml:space="preserve"> экспертных заключени</w:t>
      </w:r>
      <w:r w:rsidR="00FC7F80" w:rsidRPr="005A3100">
        <w:rPr>
          <w:sz w:val="28"/>
          <w:szCs w:val="28"/>
        </w:rPr>
        <w:t>я</w:t>
      </w:r>
      <w:r w:rsidR="00A21DA5" w:rsidRPr="005A3100">
        <w:rPr>
          <w:sz w:val="28"/>
          <w:szCs w:val="28"/>
        </w:rPr>
        <w:t xml:space="preserve"> </w:t>
      </w:r>
      <w:r w:rsidR="001B77C1" w:rsidRPr="005A3100">
        <w:rPr>
          <w:sz w:val="28"/>
          <w:szCs w:val="28"/>
        </w:rPr>
        <w:t xml:space="preserve">на </w:t>
      </w:r>
      <w:r w:rsidR="00A21DA5" w:rsidRPr="005A3100">
        <w:rPr>
          <w:sz w:val="28"/>
          <w:szCs w:val="28"/>
        </w:rPr>
        <w:t>проект</w:t>
      </w:r>
      <w:r w:rsidR="001B77C1" w:rsidRPr="005A3100">
        <w:rPr>
          <w:sz w:val="28"/>
          <w:szCs w:val="28"/>
        </w:rPr>
        <w:t>ы</w:t>
      </w:r>
      <w:r w:rsidR="00A21DA5" w:rsidRPr="005A3100">
        <w:rPr>
          <w:sz w:val="28"/>
          <w:szCs w:val="28"/>
        </w:rPr>
        <w:t xml:space="preserve"> нормативных правовых актов органов местного самоуправления</w:t>
      </w:r>
      <w:r w:rsidR="006E61F3" w:rsidRPr="005A3100">
        <w:rPr>
          <w:sz w:val="28"/>
          <w:szCs w:val="28"/>
        </w:rPr>
        <w:t>,</w:t>
      </w:r>
      <w:r w:rsidR="00A21DA5" w:rsidRPr="005A3100">
        <w:rPr>
          <w:sz w:val="28"/>
          <w:szCs w:val="28"/>
        </w:rPr>
        <w:t xml:space="preserve"> </w:t>
      </w:r>
      <w:r w:rsidR="009C56D3" w:rsidRPr="005A3100">
        <w:rPr>
          <w:sz w:val="28"/>
          <w:szCs w:val="28"/>
        </w:rPr>
        <w:t xml:space="preserve">касающихся </w:t>
      </w:r>
      <w:r w:rsidR="002C00FB" w:rsidRPr="005A3100">
        <w:rPr>
          <w:sz w:val="28"/>
          <w:szCs w:val="28"/>
        </w:rPr>
        <w:t xml:space="preserve"> использования бюджетных средств</w:t>
      </w:r>
      <w:r w:rsidR="009C56D3" w:rsidRPr="005A3100">
        <w:rPr>
          <w:sz w:val="28"/>
          <w:szCs w:val="28"/>
        </w:rPr>
        <w:t>,</w:t>
      </w:r>
      <w:r w:rsidR="002C00FB" w:rsidRPr="005A3100">
        <w:rPr>
          <w:sz w:val="28"/>
          <w:szCs w:val="28"/>
        </w:rPr>
        <w:t xml:space="preserve"> распоряжения и управления муниципальным имуществом</w:t>
      </w:r>
      <w:r w:rsidR="004515B2" w:rsidRPr="005A3100">
        <w:rPr>
          <w:sz w:val="28"/>
          <w:szCs w:val="28"/>
        </w:rPr>
        <w:t>,</w:t>
      </w:r>
      <w:r w:rsidR="00D276AA" w:rsidRPr="005A3100">
        <w:rPr>
          <w:sz w:val="28"/>
          <w:szCs w:val="28"/>
        </w:rPr>
        <w:t xml:space="preserve"> а та</w:t>
      </w:r>
      <w:r w:rsidR="006E61F3" w:rsidRPr="005A3100">
        <w:rPr>
          <w:sz w:val="28"/>
          <w:szCs w:val="28"/>
        </w:rPr>
        <w:t>к</w:t>
      </w:r>
      <w:r w:rsidR="00D276AA" w:rsidRPr="005A3100">
        <w:rPr>
          <w:sz w:val="28"/>
          <w:szCs w:val="28"/>
        </w:rPr>
        <w:t xml:space="preserve"> же </w:t>
      </w:r>
      <w:r w:rsidR="001B77C1" w:rsidRPr="005A3100">
        <w:rPr>
          <w:sz w:val="28"/>
          <w:szCs w:val="28"/>
        </w:rPr>
        <w:t xml:space="preserve">на </w:t>
      </w:r>
      <w:r w:rsidR="009C56D3" w:rsidRPr="005A3100">
        <w:rPr>
          <w:sz w:val="28"/>
          <w:szCs w:val="28"/>
        </w:rPr>
        <w:t>прое</w:t>
      </w:r>
      <w:r w:rsidR="009C56D3" w:rsidRPr="005A3100">
        <w:rPr>
          <w:sz w:val="28"/>
          <w:szCs w:val="28"/>
        </w:rPr>
        <w:t>к</w:t>
      </w:r>
      <w:r w:rsidR="009C56D3" w:rsidRPr="005A3100">
        <w:rPr>
          <w:sz w:val="28"/>
          <w:szCs w:val="28"/>
        </w:rPr>
        <w:t>т</w:t>
      </w:r>
      <w:r w:rsidR="001B77C1" w:rsidRPr="005A3100">
        <w:rPr>
          <w:sz w:val="28"/>
          <w:szCs w:val="28"/>
        </w:rPr>
        <w:t>ы</w:t>
      </w:r>
      <w:r w:rsidR="002C00FB" w:rsidRPr="005A3100">
        <w:rPr>
          <w:sz w:val="28"/>
          <w:szCs w:val="28"/>
        </w:rPr>
        <w:t xml:space="preserve"> муниципальных целевых программ</w:t>
      </w:r>
      <w:r w:rsidR="00BC6CAA" w:rsidRPr="005A3100">
        <w:rPr>
          <w:sz w:val="28"/>
          <w:szCs w:val="28"/>
        </w:rPr>
        <w:t>, в том числе на проекты решений представительного органа муниципального образования -</w:t>
      </w:r>
      <w:r w:rsidR="006E61F3" w:rsidRPr="005A3100">
        <w:rPr>
          <w:sz w:val="28"/>
          <w:szCs w:val="28"/>
        </w:rPr>
        <w:t xml:space="preserve"> </w:t>
      </w:r>
      <w:r w:rsidR="00BC6CAA" w:rsidRPr="005A3100">
        <w:rPr>
          <w:sz w:val="28"/>
          <w:szCs w:val="28"/>
        </w:rPr>
        <w:t>26 экспертиз, на муниципальные программы</w:t>
      </w:r>
      <w:r w:rsidR="006E61F3" w:rsidRPr="005A3100">
        <w:rPr>
          <w:sz w:val="28"/>
          <w:szCs w:val="28"/>
        </w:rPr>
        <w:t xml:space="preserve"> </w:t>
      </w:r>
      <w:r w:rsidR="00BC6CAA" w:rsidRPr="005A3100">
        <w:rPr>
          <w:sz w:val="28"/>
          <w:szCs w:val="28"/>
        </w:rPr>
        <w:t>- 28 экспертиз, иные муниципальные правовые акты</w:t>
      </w:r>
      <w:r w:rsidR="006E61F3" w:rsidRPr="005A3100">
        <w:rPr>
          <w:sz w:val="28"/>
          <w:szCs w:val="28"/>
        </w:rPr>
        <w:t xml:space="preserve"> </w:t>
      </w:r>
      <w:r w:rsidR="00BC6CAA" w:rsidRPr="005A3100">
        <w:rPr>
          <w:sz w:val="28"/>
          <w:szCs w:val="28"/>
        </w:rPr>
        <w:t>-</w:t>
      </w:r>
      <w:r w:rsidR="006E61F3" w:rsidRPr="005A3100">
        <w:rPr>
          <w:sz w:val="28"/>
          <w:szCs w:val="28"/>
        </w:rPr>
        <w:t xml:space="preserve"> </w:t>
      </w:r>
      <w:r w:rsidR="00BC6CAA" w:rsidRPr="005A3100">
        <w:rPr>
          <w:sz w:val="28"/>
          <w:szCs w:val="28"/>
        </w:rPr>
        <w:t>9 экспертиз</w:t>
      </w:r>
      <w:r w:rsidR="00DC0211" w:rsidRPr="005A3100">
        <w:rPr>
          <w:sz w:val="28"/>
          <w:szCs w:val="28"/>
        </w:rPr>
        <w:t>.</w:t>
      </w:r>
      <w:r w:rsidR="002C00FB" w:rsidRPr="005A3100">
        <w:rPr>
          <w:sz w:val="28"/>
          <w:szCs w:val="28"/>
        </w:rPr>
        <w:t xml:space="preserve"> </w:t>
      </w:r>
    </w:p>
    <w:p w:rsidR="009C56D3" w:rsidRPr="005A3100" w:rsidRDefault="009C56D3" w:rsidP="00A21DA5">
      <w:pPr>
        <w:tabs>
          <w:tab w:val="left" w:pos="765"/>
        </w:tabs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</w:r>
      <w:r w:rsidR="00DC0211" w:rsidRPr="005A3100">
        <w:rPr>
          <w:sz w:val="28"/>
          <w:szCs w:val="28"/>
        </w:rPr>
        <w:t xml:space="preserve">Было подготовлено </w:t>
      </w:r>
      <w:r w:rsidRPr="005A3100">
        <w:rPr>
          <w:sz w:val="28"/>
          <w:szCs w:val="28"/>
        </w:rPr>
        <w:t xml:space="preserve"> 9 заключений на проекты бюджетов на </w:t>
      </w:r>
      <w:r w:rsidR="0057515E" w:rsidRPr="005A3100">
        <w:rPr>
          <w:sz w:val="28"/>
          <w:szCs w:val="28"/>
        </w:rPr>
        <w:t>2019</w:t>
      </w:r>
      <w:r w:rsidR="00DC0211" w:rsidRPr="005A3100">
        <w:rPr>
          <w:sz w:val="28"/>
          <w:szCs w:val="28"/>
        </w:rPr>
        <w:t xml:space="preserve"> год и на плановый период </w:t>
      </w:r>
      <w:r w:rsidR="0057515E" w:rsidRPr="005A3100">
        <w:rPr>
          <w:sz w:val="28"/>
          <w:szCs w:val="28"/>
        </w:rPr>
        <w:t>2020 -2021</w:t>
      </w:r>
      <w:r w:rsidR="00DC0211" w:rsidRPr="005A3100">
        <w:rPr>
          <w:sz w:val="28"/>
          <w:szCs w:val="28"/>
        </w:rPr>
        <w:t xml:space="preserve"> годов</w:t>
      </w:r>
      <w:r w:rsidR="006E4BD9" w:rsidRPr="005A3100">
        <w:rPr>
          <w:sz w:val="28"/>
          <w:szCs w:val="28"/>
        </w:rPr>
        <w:t xml:space="preserve">, </w:t>
      </w:r>
      <w:r w:rsidRPr="005A3100">
        <w:rPr>
          <w:sz w:val="28"/>
          <w:szCs w:val="28"/>
        </w:rPr>
        <w:t>включая бюджет Охотского муниц</w:t>
      </w:r>
      <w:r w:rsidRPr="005A3100">
        <w:rPr>
          <w:sz w:val="28"/>
          <w:szCs w:val="28"/>
        </w:rPr>
        <w:t>и</w:t>
      </w:r>
      <w:r w:rsidRPr="005A3100">
        <w:rPr>
          <w:sz w:val="28"/>
          <w:szCs w:val="28"/>
        </w:rPr>
        <w:t xml:space="preserve">пального района </w:t>
      </w:r>
      <w:r w:rsidR="005D0F12" w:rsidRPr="005A3100">
        <w:rPr>
          <w:sz w:val="28"/>
          <w:szCs w:val="28"/>
        </w:rPr>
        <w:t xml:space="preserve"> и </w:t>
      </w:r>
      <w:r w:rsidRPr="005A3100">
        <w:rPr>
          <w:sz w:val="28"/>
          <w:szCs w:val="28"/>
        </w:rPr>
        <w:t xml:space="preserve">бюджеты </w:t>
      </w:r>
      <w:r w:rsidR="005D0F12" w:rsidRPr="005A3100">
        <w:rPr>
          <w:sz w:val="28"/>
          <w:szCs w:val="28"/>
        </w:rPr>
        <w:t>всех 8</w:t>
      </w:r>
      <w:r w:rsidRPr="005A3100">
        <w:rPr>
          <w:sz w:val="28"/>
          <w:szCs w:val="28"/>
        </w:rPr>
        <w:t xml:space="preserve"> поселений района</w:t>
      </w:r>
      <w:r w:rsidR="00A1367D" w:rsidRPr="005A3100">
        <w:rPr>
          <w:sz w:val="28"/>
          <w:szCs w:val="28"/>
        </w:rPr>
        <w:t>.</w:t>
      </w:r>
      <w:r w:rsidRPr="005A3100">
        <w:rPr>
          <w:sz w:val="28"/>
          <w:szCs w:val="28"/>
        </w:rPr>
        <w:t xml:space="preserve"> </w:t>
      </w:r>
    </w:p>
    <w:p w:rsidR="000B762C" w:rsidRPr="005A3100" w:rsidRDefault="000B762C" w:rsidP="000B762C">
      <w:pPr>
        <w:tabs>
          <w:tab w:val="left" w:pos="765"/>
        </w:tabs>
        <w:jc w:val="center"/>
        <w:rPr>
          <w:sz w:val="28"/>
          <w:szCs w:val="28"/>
        </w:rPr>
      </w:pPr>
    </w:p>
    <w:p w:rsidR="00931A4B" w:rsidRPr="005A3100" w:rsidRDefault="00B245A8" w:rsidP="000B762C">
      <w:pPr>
        <w:tabs>
          <w:tab w:val="left" w:pos="765"/>
        </w:tabs>
        <w:jc w:val="center"/>
        <w:rPr>
          <w:sz w:val="28"/>
          <w:szCs w:val="28"/>
        </w:rPr>
      </w:pPr>
      <w:r w:rsidRPr="005A3100">
        <w:rPr>
          <w:sz w:val="28"/>
          <w:szCs w:val="28"/>
        </w:rPr>
        <w:t>Раздел 5</w:t>
      </w:r>
      <w:r w:rsidR="008B6428" w:rsidRPr="005A3100">
        <w:rPr>
          <w:sz w:val="28"/>
          <w:szCs w:val="28"/>
        </w:rPr>
        <w:t>. Реализация результатов контрольных и экспертно-аналитических мероприятий</w:t>
      </w:r>
    </w:p>
    <w:p w:rsidR="000B762C" w:rsidRPr="005A3100" w:rsidRDefault="000B762C" w:rsidP="000B762C">
      <w:pPr>
        <w:tabs>
          <w:tab w:val="left" w:pos="765"/>
        </w:tabs>
        <w:jc w:val="center"/>
        <w:rPr>
          <w:sz w:val="28"/>
          <w:szCs w:val="28"/>
        </w:rPr>
      </w:pPr>
    </w:p>
    <w:p w:rsidR="00042430" w:rsidRPr="005A3100" w:rsidRDefault="00042430" w:rsidP="00042430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По результатам контрольных мероприятий в адрес учреждений, гла</w:t>
      </w:r>
      <w:r w:rsidRPr="005A3100">
        <w:rPr>
          <w:sz w:val="28"/>
          <w:szCs w:val="28"/>
        </w:rPr>
        <w:t>в</w:t>
      </w:r>
      <w:r w:rsidRPr="005A3100">
        <w:rPr>
          <w:sz w:val="28"/>
          <w:szCs w:val="28"/>
        </w:rPr>
        <w:t>ным распорядителям бюджетных средств, органам местного самоуправления поселений было направлено 5 представлений, из которых три представления исполнены и два остались на контроле, 5 предписаний о выявленных нар</w:t>
      </w:r>
      <w:r w:rsidRPr="005A3100">
        <w:rPr>
          <w:sz w:val="28"/>
          <w:szCs w:val="28"/>
        </w:rPr>
        <w:t>у</w:t>
      </w:r>
      <w:r w:rsidRPr="005A3100">
        <w:rPr>
          <w:sz w:val="28"/>
          <w:szCs w:val="28"/>
        </w:rPr>
        <w:t>шениях и необходимости их устранения, из которых четыре исполнены и о</w:t>
      </w:r>
      <w:r w:rsidRPr="005A3100">
        <w:rPr>
          <w:sz w:val="28"/>
          <w:szCs w:val="28"/>
        </w:rPr>
        <w:t>д</w:t>
      </w:r>
      <w:r w:rsidRPr="005A3100">
        <w:rPr>
          <w:sz w:val="28"/>
          <w:szCs w:val="28"/>
        </w:rPr>
        <w:t>но осталось на контроле.</w:t>
      </w:r>
    </w:p>
    <w:p w:rsidR="004F2F1F" w:rsidRPr="005A3100" w:rsidRDefault="00E732A2" w:rsidP="00121FFE">
      <w:pPr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В течение года было направлено 8 информационных писем, в том числе Комитету по управлению муниципальным имуществом, отделу образования Охотского муниципального района, </w:t>
      </w:r>
      <w:r w:rsidR="001D257D" w:rsidRPr="005A3100">
        <w:rPr>
          <w:sz w:val="28"/>
          <w:szCs w:val="28"/>
        </w:rPr>
        <w:t>Аркинскому сельскому поселению, И</w:t>
      </w:r>
      <w:r w:rsidR="001D257D" w:rsidRPr="005A3100">
        <w:rPr>
          <w:sz w:val="28"/>
          <w:szCs w:val="28"/>
        </w:rPr>
        <w:t>н</w:t>
      </w:r>
      <w:r w:rsidR="001D257D" w:rsidRPr="005A3100">
        <w:rPr>
          <w:sz w:val="28"/>
          <w:szCs w:val="28"/>
        </w:rPr>
        <w:t>скому сельскому поселению, сельскому поселению «Поселок Новое Устье», Булгинскому сельскому поселению, сельскому поселению «Село Вострец</w:t>
      </w:r>
      <w:r w:rsidR="001D257D" w:rsidRPr="005A3100">
        <w:rPr>
          <w:sz w:val="28"/>
          <w:szCs w:val="28"/>
        </w:rPr>
        <w:t>о</w:t>
      </w:r>
      <w:r w:rsidR="001D257D" w:rsidRPr="005A3100">
        <w:rPr>
          <w:sz w:val="28"/>
          <w:szCs w:val="28"/>
        </w:rPr>
        <w:t>во»</w:t>
      </w:r>
      <w:r w:rsidRPr="005A3100">
        <w:rPr>
          <w:sz w:val="28"/>
          <w:szCs w:val="28"/>
        </w:rPr>
        <w:t>, администрации Охотского муниципального района.</w:t>
      </w:r>
      <w:r w:rsidR="004F2F1F" w:rsidRPr="005A3100">
        <w:rPr>
          <w:sz w:val="28"/>
          <w:szCs w:val="28"/>
        </w:rPr>
        <w:tab/>
        <w:t>По результатам контрольных мероприятий</w:t>
      </w:r>
      <w:r w:rsidR="002604E9" w:rsidRPr="005A3100">
        <w:rPr>
          <w:sz w:val="28"/>
          <w:szCs w:val="28"/>
        </w:rPr>
        <w:t xml:space="preserve"> и внешних проверок</w:t>
      </w:r>
      <w:r w:rsidR="004F2F1F" w:rsidRPr="005A3100">
        <w:rPr>
          <w:sz w:val="28"/>
          <w:szCs w:val="28"/>
        </w:rPr>
        <w:t xml:space="preserve"> было устранено </w:t>
      </w:r>
      <w:r w:rsidR="009F7051" w:rsidRPr="005A3100">
        <w:rPr>
          <w:sz w:val="28"/>
          <w:szCs w:val="28"/>
        </w:rPr>
        <w:t xml:space="preserve">выявленных </w:t>
      </w:r>
      <w:r w:rsidR="00650454" w:rsidRPr="005A3100">
        <w:rPr>
          <w:sz w:val="28"/>
          <w:szCs w:val="28"/>
        </w:rPr>
        <w:t xml:space="preserve">нарушений </w:t>
      </w:r>
      <w:r w:rsidR="00A1367D" w:rsidRPr="005A3100">
        <w:rPr>
          <w:sz w:val="28"/>
          <w:szCs w:val="28"/>
        </w:rPr>
        <w:t xml:space="preserve">на </w:t>
      </w:r>
      <w:r w:rsidR="009F7051" w:rsidRPr="005A3100">
        <w:rPr>
          <w:sz w:val="28"/>
          <w:szCs w:val="28"/>
        </w:rPr>
        <w:t xml:space="preserve">общую сумму </w:t>
      </w:r>
      <w:r w:rsidR="00217244" w:rsidRPr="005A3100">
        <w:rPr>
          <w:sz w:val="28"/>
          <w:szCs w:val="28"/>
        </w:rPr>
        <w:t>20534,</w:t>
      </w:r>
      <w:r w:rsidR="00E037EA" w:rsidRPr="005A3100">
        <w:rPr>
          <w:sz w:val="28"/>
          <w:szCs w:val="28"/>
        </w:rPr>
        <w:t>1</w:t>
      </w:r>
      <w:r w:rsidR="00A1367D" w:rsidRPr="005A3100">
        <w:rPr>
          <w:sz w:val="28"/>
          <w:szCs w:val="28"/>
        </w:rPr>
        <w:t xml:space="preserve"> </w:t>
      </w:r>
      <w:r w:rsidR="00650454" w:rsidRPr="005A3100">
        <w:rPr>
          <w:sz w:val="28"/>
          <w:szCs w:val="28"/>
        </w:rPr>
        <w:t xml:space="preserve"> тыс. рублей, </w:t>
      </w:r>
      <w:r w:rsidR="004F2F1F" w:rsidRPr="005A3100">
        <w:rPr>
          <w:sz w:val="28"/>
          <w:szCs w:val="28"/>
        </w:rPr>
        <w:t xml:space="preserve"> в том числе</w:t>
      </w:r>
      <w:r w:rsidR="003916E0" w:rsidRPr="005A3100">
        <w:rPr>
          <w:sz w:val="28"/>
          <w:szCs w:val="28"/>
        </w:rPr>
        <w:t xml:space="preserve"> по результ</w:t>
      </w:r>
      <w:r w:rsidR="003916E0" w:rsidRPr="005A3100">
        <w:rPr>
          <w:sz w:val="28"/>
          <w:szCs w:val="28"/>
        </w:rPr>
        <w:t>а</w:t>
      </w:r>
      <w:r w:rsidR="003916E0" w:rsidRPr="005A3100">
        <w:rPr>
          <w:sz w:val="28"/>
          <w:szCs w:val="28"/>
        </w:rPr>
        <w:t>там внешней проверки годовой бюджетной отчетности на сумму 14751,03 тыс. рублей, по результатам контрольных мероприятий на сумму 5783,0</w:t>
      </w:r>
      <w:r w:rsidR="00E037EA" w:rsidRPr="005A3100">
        <w:rPr>
          <w:sz w:val="28"/>
          <w:szCs w:val="28"/>
        </w:rPr>
        <w:t>7</w:t>
      </w:r>
      <w:r w:rsidR="003916E0" w:rsidRPr="005A3100">
        <w:rPr>
          <w:sz w:val="28"/>
          <w:szCs w:val="28"/>
        </w:rPr>
        <w:t xml:space="preserve"> тыс. рублей.</w:t>
      </w:r>
    </w:p>
    <w:p w:rsidR="00072685" w:rsidRPr="005A3100" w:rsidRDefault="00072685" w:rsidP="00F03331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lastRenderedPageBreak/>
        <w:tab/>
        <w:t>Устранены нарушения в бухгалтерс</w:t>
      </w:r>
      <w:r w:rsidR="00BD0290" w:rsidRPr="005A3100">
        <w:rPr>
          <w:sz w:val="28"/>
          <w:szCs w:val="28"/>
        </w:rPr>
        <w:t>к</w:t>
      </w:r>
      <w:r w:rsidR="00081A12" w:rsidRPr="005A3100">
        <w:rPr>
          <w:sz w:val="28"/>
          <w:szCs w:val="28"/>
        </w:rPr>
        <w:t xml:space="preserve">ом учете на общую сумму </w:t>
      </w:r>
      <w:r w:rsidR="0049038F" w:rsidRPr="005A3100">
        <w:rPr>
          <w:sz w:val="28"/>
          <w:szCs w:val="28"/>
        </w:rPr>
        <w:t>20012,06</w:t>
      </w:r>
      <w:r w:rsidRPr="005A3100">
        <w:rPr>
          <w:sz w:val="28"/>
          <w:szCs w:val="28"/>
        </w:rPr>
        <w:t xml:space="preserve"> тыс. рублей, в том числе:</w:t>
      </w:r>
    </w:p>
    <w:p w:rsidR="00EB15AF" w:rsidRPr="005A3100" w:rsidRDefault="00EB15AF" w:rsidP="00F03331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  <w:t>- внесены исправления в б</w:t>
      </w:r>
      <w:r w:rsidR="001D030B" w:rsidRPr="005A3100">
        <w:rPr>
          <w:sz w:val="28"/>
          <w:szCs w:val="28"/>
        </w:rPr>
        <w:t xml:space="preserve">ухгалтерский учет и отчетность </w:t>
      </w:r>
      <w:r w:rsidR="00515ABD" w:rsidRPr="005A3100">
        <w:rPr>
          <w:sz w:val="28"/>
          <w:szCs w:val="28"/>
        </w:rPr>
        <w:t>–</w:t>
      </w:r>
      <w:r w:rsidRPr="005A3100">
        <w:rPr>
          <w:sz w:val="28"/>
          <w:szCs w:val="28"/>
        </w:rPr>
        <w:t xml:space="preserve"> </w:t>
      </w:r>
      <w:r w:rsidR="00515ABD" w:rsidRPr="005A3100">
        <w:rPr>
          <w:sz w:val="28"/>
          <w:szCs w:val="28"/>
        </w:rPr>
        <w:t xml:space="preserve">сняты с учета </w:t>
      </w:r>
      <w:r w:rsidRPr="005A3100">
        <w:rPr>
          <w:sz w:val="28"/>
          <w:szCs w:val="28"/>
        </w:rPr>
        <w:t xml:space="preserve"> земельны</w:t>
      </w:r>
      <w:r w:rsidR="00515ABD"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 xml:space="preserve"> участк</w:t>
      </w:r>
      <w:r w:rsidR="00515ABD" w:rsidRPr="005A3100">
        <w:rPr>
          <w:sz w:val="28"/>
          <w:szCs w:val="28"/>
        </w:rPr>
        <w:t xml:space="preserve">и, </w:t>
      </w:r>
      <w:r w:rsidRPr="005A3100">
        <w:rPr>
          <w:sz w:val="28"/>
          <w:szCs w:val="28"/>
        </w:rPr>
        <w:t xml:space="preserve"> </w:t>
      </w:r>
      <w:r w:rsidR="00515ABD" w:rsidRPr="005A3100">
        <w:rPr>
          <w:sz w:val="28"/>
          <w:szCs w:val="28"/>
        </w:rPr>
        <w:t xml:space="preserve">не </w:t>
      </w:r>
      <w:r w:rsidRPr="005A3100">
        <w:rPr>
          <w:sz w:val="28"/>
          <w:szCs w:val="28"/>
        </w:rPr>
        <w:t>находящи</w:t>
      </w:r>
      <w:r w:rsidR="00515ABD"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>ся в постоянном бессрочном пол</w:t>
      </w:r>
      <w:r w:rsidRPr="005A3100">
        <w:rPr>
          <w:sz w:val="28"/>
          <w:szCs w:val="28"/>
        </w:rPr>
        <w:t>ь</w:t>
      </w:r>
      <w:r w:rsidRPr="005A3100">
        <w:rPr>
          <w:sz w:val="28"/>
          <w:szCs w:val="28"/>
        </w:rPr>
        <w:t>зовании учреждений образования</w:t>
      </w:r>
      <w:r w:rsidR="00515ABD" w:rsidRPr="005A3100">
        <w:rPr>
          <w:sz w:val="28"/>
          <w:szCs w:val="28"/>
        </w:rPr>
        <w:t>, МКУ ДО ДЮСШ «Атлант»</w:t>
      </w:r>
      <w:r w:rsidRPr="005A3100">
        <w:rPr>
          <w:sz w:val="28"/>
          <w:szCs w:val="28"/>
        </w:rPr>
        <w:t xml:space="preserve"> на общую сумму </w:t>
      </w:r>
      <w:r w:rsidR="00F03331" w:rsidRPr="005A3100">
        <w:rPr>
          <w:sz w:val="28"/>
          <w:szCs w:val="28"/>
        </w:rPr>
        <w:t>7842,9</w:t>
      </w:r>
      <w:r w:rsidRPr="005A3100">
        <w:rPr>
          <w:sz w:val="28"/>
          <w:szCs w:val="28"/>
        </w:rPr>
        <w:t xml:space="preserve"> тыс. рублей;</w:t>
      </w:r>
    </w:p>
    <w:p w:rsidR="00EB15AF" w:rsidRPr="005A3100" w:rsidRDefault="00C60CC0" w:rsidP="00F03331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</w:r>
      <w:r w:rsidR="00072685" w:rsidRPr="005A3100">
        <w:rPr>
          <w:sz w:val="28"/>
          <w:szCs w:val="28"/>
        </w:rPr>
        <w:t xml:space="preserve">- </w:t>
      </w:r>
      <w:r w:rsidR="00EB15AF" w:rsidRPr="005A3100">
        <w:rPr>
          <w:sz w:val="28"/>
          <w:szCs w:val="28"/>
        </w:rPr>
        <w:t xml:space="preserve">внесены исправления в бухгалтерский учет и отчетность - </w:t>
      </w:r>
      <w:r w:rsidR="003126B5" w:rsidRPr="005A3100">
        <w:rPr>
          <w:sz w:val="28"/>
          <w:szCs w:val="28"/>
        </w:rPr>
        <w:t>уточнена (</w:t>
      </w:r>
      <w:r w:rsidR="00EB15AF" w:rsidRPr="005A3100">
        <w:rPr>
          <w:sz w:val="28"/>
          <w:szCs w:val="28"/>
        </w:rPr>
        <w:t>увеличена</w:t>
      </w:r>
      <w:r w:rsidR="003126B5" w:rsidRPr="005A3100">
        <w:rPr>
          <w:sz w:val="28"/>
          <w:szCs w:val="28"/>
        </w:rPr>
        <w:t>)</w:t>
      </w:r>
      <w:r w:rsidR="00EB15AF" w:rsidRPr="005A3100">
        <w:rPr>
          <w:sz w:val="28"/>
          <w:szCs w:val="28"/>
        </w:rPr>
        <w:t xml:space="preserve"> кадастровая стоимость земельных участков в составе непроизв</w:t>
      </w:r>
      <w:r w:rsidR="00EB15AF" w:rsidRPr="005A3100">
        <w:rPr>
          <w:sz w:val="28"/>
          <w:szCs w:val="28"/>
        </w:rPr>
        <w:t>е</w:t>
      </w:r>
      <w:r w:rsidR="00EB15AF" w:rsidRPr="005A3100">
        <w:rPr>
          <w:sz w:val="28"/>
          <w:szCs w:val="28"/>
        </w:rPr>
        <w:t xml:space="preserve">денных активов имущества казны </w:t>
      </w:r>
      <w:r w:rsidR="000B762C" w:rsidRPr="005A3100">
        <w:rPr>
          <w:sz w:val="28"/>
          <w:szCs w:val="28"/>
        </w:rPr>
        <w:t xml:space="preserve">Охотского муниципального </w:t>
      </w:r>
      <w:r w:rsidR="00EB15AF" w:rsidRPr="005A3100">
        <w:rPr>
          <w:sz w:val="28"/>
          <w:szCs w:val="28"/>
        </w:rPr>
        <w:t>района на о</w:t>
      </w:r>
      <w:r w:rsidR="00EB15AF" w:rsidRPr="005A3100">
        <w:rPr>
          <w:sz w:val="28"/>
          <w:szCs w:val="28"/>
        </w:rPr>
        <w:t>б</w:t>
      </w:r>
      <w:r w:rsidR="00EB15AF" w:rsidRPr="005A3100">
        <w:rPr>
          <w:sz w:val="28"/>
          <w:szCs w:val="28"/>
        </w:rPr>
        <w:t>щую сумму 1332,85 тыс. рублей (</w:t>
      </w:r>
      <w:r w:rsidR="006E61F3" w:rsidRPr="005A3100">
        <w:rPr>
          <w:sz w:val="28"/>
          <w:szCs w:val="28"/>
        </w:rPr>
        <w:t>К</w:t>
      </w:r>
      <w:r w:rsidR="00EB15AF" w:rsidRPr="005A3100">
        <w:rPr>
          <w:sz w:val="28"/>
          <w:szCs w:val="28"/>
        </w:rPr>
        <w:t>омитет по управлению муниципальным имуществом района</w:t>
      </w:r>
      <w:r w:rsidR="006E61F3" w:rsidRPr="005A3100">
        <w:rPr>
          <w:sz w:val="28"/>
          <w:szCs w:val="28"/>
        </w:rPr>
        <w:t>)</w:t>
      </w:r>
      <w:r w:rsidR="00EB15AF" w:rsidRPr="005A3100">
        <w:rPr>
          <w:sz w:val="28"/>
          <w:szCs w:val="28"/>
        </w:rPr>
        <w:t xml:space="preserve">; </w:t>
      </w:r>
    </w:p>
    <w:p w:rsidR="00EB15AF" w:rsidRPr="005A3100" w:rsidRDefault="00EB15AF" w:rsidP="00F03331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9236F7" w:rsidRPr="005A3100">
        <w:rPr>
          <w:sz w:val="28"/>
          <w:szCs w:val="28"/>
        </w:rPr>
        <w:t>восстановлены в учете и поста</w:t>
      </w:r>
      <w:r w:rsidR="00072685" w:rsidRPr="005A3100">
        <w:rPr>
          <w:sz w:val="28"/>
          <w:szCs w:val="28"/>
        </w:rPr>
        <w:t>влены на балан</w:t>
      </w:r>
      <w:r w:rsidR="009236F7" w:rsidRPr="005A3100">
        <w:rPr>
          <w:sz w:val="28"/>
          <w:szCs w:val="28"/>
        </w:rPr>
        <w:t>с  непроизведенные а</w:t>
      </w:r>
      <w:r w:rsidR="009236F7" w:rsidRPr="005A3100">
        <w:rPr>
          <w:sz w:val="28"/>
          <w:szCs w:val="28"/>
        </w:rPr>
        <w:t>к</w:t>
      </w:r>
      <w:r w:rsidR="009236F7" w:rsidRPr="005A3100">
        <w:rPr>
          <w:sz w:val="28"/>
          <w:szCs w:val="28"/>
        </w:rPr>
        <w:t>тивы</w:t>
      </w:r>
      <w:r w:rsidRPr="005A3100">
        <w:rPr>
          <w:sz w:val="28"/>
          <w:szCs w:val="28"/>
        </w:rPr>
        <w:t xml:space="preserve"> имущества казны </w:t>
      </w:r>
      <w:r w:rsidR="009236F7" w:rsidRPr="005A3100">
        <w:rPr>
          <w:sz w:val="28"/>
          <w:szCs w:val="28"/>
        </w:rPr>
        <w:t>в виде земельных участков</w:t>
      </w:r>
      <w:r w:rsidRPr="005A3100">
        <w:rPr>
          <w:sz w:val="28"/>
          <w:szCs w:val="28"/>
        </w:rPr>
        <w:t xml:space="preserve"> находящихся в муниц</w:t>
      </w:r>
      <w:r w:rsidRPr="005A3100">
        <w:rPr>
          <w:sz w:val="28"/>
          <w:szCs w:val="28"/>
        </w:rPr>
        <w:t>и</w:t>
      </w:r>
      <w:r w:rsidRPr="005A3100">
        <w:rPr>
          <w:sz w:val="28"/>
          <w:szCs w:val="28"/>
        </w:rPr>
        <w:t xml:space="preserve">пальной собственности городского поселения «Рабочий поселок Охотск» на сумму </w:t>
      </w:r>
      <w:r w:rsidR="003916E0" w:rsidRPr="005A3100">
        <w:rPr>
          <w:sz w:val="28"/>
          <w:szCs w:val="28"/>
        </w:rPr>
        <w:t>964,</w:t>
      </w:r>
      <w:r w:rsidR="003126B5" w:rsidRPr="005A3100">
        <w:rPr>
          <w:sz w:val="28"/>
          <w:szCs w:val="28"/>
        </w:rPr>
        <w:t>1</w:t>
      </w:r>
      <w:r w:rsidRPr="005A3100">
        <w:rPr>
          <w:sz w:val="28"/>
          <w:szCs w:val="28"/>
        </w:rPr>
        <w:t xml:space="preserve"> тыс. рублей</w:t>
      </w:r>
      <w:r w:rsidR="003916E0" w:rsidRPr="005A3100">
        <w:rPr>
          <w:sz w:val="28"/>
          <w:szCs w:val="28"/>
        </w:rPr>
        <w:t>, в муниципальных учреждениях подведомственных отделу культуры на сумму 3601,5 тыс. рублей</w:t>
      </w:r>
      <w:r w:rsidRPr="005A3100">
        <w:rPr>
          <w:sz w:val="28"/>
          <w:szCs w:val="28"/>
        </w:rPr>
        <w:t xml:space="preserve">; </w:t>
      </w:r>
      <w:r w:rsidR="00072685" w:rsidRPr="005A3100">
        <w:rPr>
          <w:sz w:val="28"/>
          <w:szCs w:val="28"/>
        </w:rPr>
        <w:t xml:space="preserve"> </w:t>
      </w:r>
    </w:p>
    <w:p w:rsidR="002604E9" w:rsidRPr="005A3100" w:rsidRDefault="00072685" w:rsidP="00F03331">
      <w:pPr>
        <w:tabs>
          <w:tab w:val="left" w:pos="765"/>
        </w:tabs>
        <w:ind w:firstLine="709"/>
        <w:jc w:val="both"/>
        <w:rPr>
          <w:sz w:val="28"/>
          <w:szCs w:val="28"/>
          <w:highlight w:val="yellow"/>
        </w:rPr>
      </w:pPr>
      <w:r w:rsidRPr="005A3100">
        <w:rPr>
          <w:sz w:val="28"/>
          <w:szCs w:val="28"/>
        </w:rPr>
        <w:t>- внесены исправления и учтены в составе нефинансовых активов уст</w:t>
      </w:r>
      <w:r w:rsidRPr="005A3100">
        <w:rPr>
          <w:sz w:val="28"/>
          <w:szCs w:val="28"/>
        </w:rPr>
        <w:t>а</w:t>
      </w:r>
      <w:r w:rsidRPr="005A3100">
        <w:rPr>
          <w:sz w:val="28"/>
          <w:szCs w:val="28"/>
        </w:rPr>
        <w:t>новка приборов учета тепловой энергии (</w:t>
      </w:r>
      <w:r w:rsidR="006E61F3" w:rsidRPr="005A3100">
        <w:rPr>
          <w:sz w:val="28"/>
          <w:szCs w:val="28"/>
        </w:rPr>
        <w:t>К</w:t>
      </w:r>
      <w:r w:rsidRPr="005A3100">
        <w:rPr>
          <w:sz w:val="28"/>
          <w:szCs w:val="28"/>
        </w:rPr>
        <w:t>омитет по управлению муниц</w:t>
      </w:r>
      <w:r w:rsidRPr="005A3100">
        <w:rPr>
          <w:sz w:val="28"/>
          <w:szCs w:val="28"/>
        </w:rPr>
        <w:t>и</w:t>
      </w:r>
      <w:r w:rsidRPr="005A3100">
        <w:rPr>
          <w:sz w:val="28"/>
          <w:szCs w:val="28"/>
        </w:rPr>
        <w:t>пальным имуществом) в сумме 181,33 тыс. рублей</w:t>
      </w:r>
      <w:r w:rsidR="00217244" w:rsidRPr="005A3100">
        <w:rPr>
          <w:sz w:val="28"/>
          <w:szCs w:val="28"/>
        </w:rPr>
        <w:t xml:space="preserve">; </w:t>
      </w:r>
      <w:r w:rsidR="002604E9" w:rsidRPr="005A3100">
        <w:rPr>
          <w:sz w:val="28"/>
          <w:szCs w:val="28"/>
        </w:rPr>
        <w:t>нежилое здание в сумме 3554,08 тыс. рублей (МКУ ДО ДЮСШ «Атлант»); беседка в сумме 15</w:t>
      </w:r>
      <w:r w:rsidR="00217244" w:rsidRPr="005A3100">
        <w:rPr>
          <w:sz w:val="28"/>
          <w:szCs w:val="28"/>
        </w:rPr>
        <w:t>0</w:t>
      </w:r>
      <w:r w:rsidR="002604E9" w:rsidRPr="005A3100">
        <w:rPr>
          <w:sz w:val="28"/>
          <w:szCs w:val="28"/>
        </w:rPr>
        <w:t>,</w:t>
      </w:r>
      <w:r w:rsidR="00217244" w:rsidRPr="005A3100">
        <w:rPr>
          <w:sz w:val="28"/>
          <w:szCs w:val="28"/>
        </w:rPr>
        <w:t>1</w:t>
      </w:r>
      <w:r w:rsidR="002604E9" w:rsidRPr="005A3100">
        <w:rPr>
          <w:sz w:val="28"/>
          <w:szCs w:val="28"/>
        </w:rPr>
        <w:t xml:space="preserve"> т</w:t>
      </w:r>
      <w:r w:rsidR="00081A12" w:rsidRPr="005A3100">
        <w:rPr>
          <w:sz w:val="28"/>
          <w:szCs w:val="28"/>
        </w:rPr>
        <w:t>ыс. рублей (МКУ «СТО»</w:t>
      </w:r>
      <w:r w:rsidR="002604E9" w:rsidRPr="005A3100">
        <w:rPr>
          <w:sz w:val="28"/>
          <w:szCs w:val="28"/>
        </w:rPr>
        <w:t>)</w:t>
      </w:r>
      <w:r w:rsidR="00121FFE" w:rsidRPr="005A3100">
        <w:rPr>
          <w:sz w:val="28"/>
          <w:szCs w:val="28"/>
        </w:rPr>
        <w:t>;</w:t>
      </w:r>
    </w:p>
    <w:p w:rsidR="00072685" w:rsidRPr="005A3100" w:rsidRDefault="00217244" w:rsidP="00F03331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3126B5" w:rsidRPr="005A3100">
        <w:rPr>
          <w:sz w:val="28"/>
          <w:szCs w:val="28"/>
        </w:rPr>
        <w:t>зарегистрировано право оперативного управления и поставлена на б</w:t>
      </w:r>
      <w:r w:rsidR="003126B5" w:rsidRPr="005A3100">
        <w:rPr>
          <w:sz w:val="28"/>
          <w:szCs w:val="28"/>
        </w:rPr>
        <w:t>а</w:t>
      </w:r>
      <w:r w:rsidR="003126B5" w:rsidRPr="005A3100">
        <w:rPr>
          <w:sz w:val="28"/>
          <w:szCs w:val="28"/>
        </w:rPr>
        <w:t xml:space="preserve">ланс квартира </w:t>
      </w:r>
      <w:r w:rsidRPr="005A3100">
        <w:rPr>
          <w:sz w:val="28"/>
          <w:szCs w:val="28"/>
        </w:rPr>
        <w:t xml:space="preserve">в сумме </w:t>
      </w:r>
      <w:r w:rsidR="003126B5" w:rsidRPr="005A3100">
        <w:rPr>
          <w:sz w:val="28"/>
          <w:szCs w:val="28"/>
        </w:rPr>
        <w:t>500 тыс. рублей</w:t>
      </w:r>
      <w:r w:rsidRPr="005A3100">
        <w:rPr>
          <w:sz w:val="28"/>
          <w:szCs w:val="28"/>
        </w:rPr>
        <w:t xml:space="preserve"> (отдел образования);</w:t>
      </w:r>
    </w:p>
    <w:p w:rsidR="00F03331" w:rsidRPr="005A3100" w:rsidRDefault="00F03331" w:rsidP="00F03331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поставлены на забалансовый учет неисключительные права на пр</w:t>
      </w:r>
      <w:r w:rsidRPr="005A3100">
        <w:rPr>
          <w:sz w:val="28"/>
          <w:szCs w:val="28"/>
        </w:rPr>
        <w:t>о</w:t>
      </w:r>
      <w:r w:rsidRPr="005A3100">
        <w:rPr>
          <w:sz w:val="28"/>
          <w:szCs w:val="28"/>
        </w:rPr>
        <w:t>граммное обеспечение 318,1 тыс. рублей</w:t>
      </w:r>
      <w:r w:rsidR="00CA2A20" w:rsidRPr="005A3100">
        <w:rPr>
          <w:sz w:val="28"/>
          <w:szCs w:val="28"/>
        </w:rPr>
        <w:t xml:space="preserve"> (отдел образования, Инское сел</w:t>
      </w:r>
      <w:r w:rsidR="00CA2A20" w:rsidRPr="005A3100">
        <w:rPr>
          <w:sz w:val="28"/>
          <w:szCs w:val="28"/>
        </w:rPr>
        <w:t>ь</w:t>
      </w:r>
      <w:r w:rsidR="00CA2A20" w:rsidRPr="005A3100">
        <w:rPr>
          <w:sz w:val="28"/>
          <w:szCs w:val="28"/>
        </w:rPr>
        <w:t>ское поселение)</w:t>
      </w:r>
      <w:r w:rsidRPr="005A3100">
        <w:rPr>
          <w:sz w:val="28"/>
          <w:szCs w:val="28"/>
        </w:rPr>
        <w:t>;</w:t>
      </w:r>
    </w:p>
    <w:p w:rsidR="00F03331" w:rsidRPr="005A3100" w:rsidRDefault="00F03331" w:rsidP="00F03331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- восстановлена в учете (муниципальной собственности) городского поселения и снята с учета отдела образования неправомерно переданная а</w:t>
      </w:r>
      <w:r w:rsidRPr="005A3100">
        <w:rPr>
          <w:sz w:val="28"/>
          <w:szCs w:val="28"/>
        </w:rPr>
        <w:t>т</w:t>
      </w:r>
      <w:r w:rsidRPr="005A3100">
        <w:rPr>
          <w:sz w:val="28"/>
          <w:szCs w:val="28"/>
        </w:rPr>
        <w:t>летическая беседка с тренажерами на сумму 2067,1 тыс. рублей.</w:t>
      </w:r>
    </w:p>
    <w:p w:rsidR="005B681A" w:rsidRPr="005A3100" w:rsidRDefault="00121FFE" w:rsidP="005B681A">
      <w:pPr>
        <w:tabs>
          <w:tab w:val="left" w:pos="765"/>
        </w:tabs>
        <w:jc w:val="both"/>
        <w:rPr>
          <w:sz w:val="28"/>
          <w:szCs w:val="28"/>
          <w:highlight w:val="yellow"/>
        </w:rPr>
      </w:pPr>
      <w:r w:rsidRPr="005A3100">
        <w:rPr>
          <w:sz w:val="28"/>
          <w:szCs w:val="28"/>
        </w:rPr>
        <w:tab/>
      </w:r>
      <w:r w:rsidR="005B681A" w:rsidRPr="005A3100">
        <w:rPr>
          <w:sz w:val="28"/>
          <w:szCs w:val="28"/>
        </w:rPr>
        <w:t>По результатам проверки аудита в сфере закупок на сайте госзакупок проверяемыми организациями внесены сведения в реестр контрактов, разм</w:t>
      </w:r>
      <w:r w:rsidR="005B681A" w:rsidRPr="005A3100">
        <w:rPr>
          <w:sz w:val="28"/>
          <w:szCs w:val="28"/>
        </w:rPr>
        <w:t>е</w:t>
      </w:r>
      <w:r w:rsidR="005B681A" w:rsidRPr="005A3100">
        <w:rPr>
          <w:sz w:val="28"/>
          <w:szCs w:val="28"/>
        </w:rPr>
        <w:t>щены отчеты о закупках у субъектов малого и среднего предпринимательс</w:t>
      </w:r>
      <w:r w:rsidR="005B681A" w:rsidRPr="005A3100">
        <w:rPr>
          <w:sz w:val="28"/>
          <w:szCs w:val="28"/>
        </w:rPr>
        <w:t>т</w:t>
      </w:r>
      <w:r w:rsidR="005B681A" w:rsidRPr="005A3100">
        <w:rPr>
          <w:sz w:val="28"/>
          <w:szCs w:val="28"/>
        </w:rPr>
        <w:t xml:space="preserve">ва, уточнен план-график на 2018 год, составлен реестр закупок на общую сумму 318,66  тыс. рублей. </w:t>
      </w:r>
    </w:p>
    <w:p w:rsidR="005B681A" w:rsidRPr="005A3100" w:rsidRDefault="005B681A" w:rsidP="005B681A">
      <w:pPr>
        <w:tabs>
          <w:tab w:val="left" w:pos="765"/>
        </w:tabs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  <w:t>Возмещено необоснованных расходов в бюджет Охотского муниц</w:t>
      </w:r>
      <w:r w:rsidRPr="005A3100">
        <w:rPr>
          <w:sz w:val="28"/>
          <w:szCs w:val="28"/>
        </w:rPr>
        <w:t>и</w:t>
      </w:r>
      <w:r w:rsidRPr="005A3100">
        <w:rPr>
          <w:sz w:val="28"/>
          <w:szCs w:val="28"/>
        </w:rPr>
        <w:t>пального  района</w:t>
      </w:r>
      <w:r w:rsidR="006E61F3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городского и сельских поселений</w:t>
      </w:r>
      <w:r w:rsidR="000B762C" w:rsidRPr="005A3100">
        <w:rPr>
          <w:sz w:val="28"/>
          <w:szCs w:val="28"/>
        </w:rPr>
        <w:t xml:space="preserve"> района</w:t>
      </w:r>
      <w:r w:rsidRPr="005A3100">
        <w:rPr>
          <w:sz w:val="28"/>
          <w:szCs w:val="28"/>
        </w:rPr>
        <w:t xml:space="preserve"> в сумме 203,38 тыс. рублей, в том числе в бюджет района -</w:t>
      </w:r>
      <w:r w:rsidR="006E61F3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92,48 тыс. рублей, из них за пр</w:t>
      </w:r>
      <w:r w:rsidRPr="005A3100">
        <w:rPr>
          <w:sz w:val="28"/>
          <w:szCs w:val="28"/>
        </w:rPr>
        <w:t>о</w:t>
      </w:r>
      <w:r w:rsidRPr="005A3100">
        <w:rPr>
          <w:sz w:val="28"/>
          <w:szCs w:val="28"/>
        </w:rPr>
        <w:t xml:space="preserve">шлые периоды в сумме 50,81 тыс. рублей; в бюджет поселений </w:t>
      </w:r>
      <w:r w:rsidR="000B762C" w:rsidRPr="005A3100">
        <w:rPr>
          <w:sz w:val="28"/>
          <w:szCs w:val="28"/>
        </w:rPr>
        <w:t>района</w:t>
      </w:r>
      <w:r w:rsidR="006E61F3" w:rsidRPr="005A3100">
        <w:rPr>
          <w:sz w:val="28"/>
          <w:szCs w:val="28"/>
        </w:rPr>
        <w:t>-</w:t>
      </w:r>
      <w:r w:rsidRPr="005A3100">
        <w:rPr>
          <w:sz w:val="28"/>
          <w:szCs w:val="28"/>
        </w:rPr>
        <w:t xml:space="preserve">110,9 тыс. рублей, из них уплачено штрафов на сумму 60,0 тыс. рублей. </w:t>
      </w:r>
    </w:p>
    <w:p w:rsidR="005B681A" w:rsidRPr="005A3100" w:rsidRDefault="009F7051" w:rsidP="005B681A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</w:r>
      <w:r w:rsidR="00F938B3" w:rsidRPr="005A3100">
        <w:rPr>
          <w:sz w:val="28"/>
          <w:szCs w:val="28"/>
        </w:rPr>
        <w:t>Кро</w:t>
      </w:r>
      <w:r w:rsidRPr="005A3100">
        <w:rPr>
          <w:sz w:val="28"/>
          <w:szCs w:val="28"/>
        </w:rPr>
        <w:t>ме того</w:t>
      </w:r>
      <w:r w:rsidR="00A16B88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по результатам проверки </w:t>
      </w:r>
      <w:r w:rsidR="00D16542" w:rsidRPr="005A3100">
        <w:rPr>
          <w:sz w:val="28"/>
          <w:szCs w:val="28"/>
        </w:rPr>
        <w:t xml:space="preserve">и на основании представлений Контрольно-счетной палаты </w:t>
      </w:r>
      <w:r w:rsidRPr="005A3100">
        <w:rPr>
          <w:sz w:val="28"/>
          <w:szCs w:val="28"/>
        </w:rPr>
        <w:t>проверяемыми учреждениями</w:t>
      </w:r>
      <w:r w:rsidR="00AD6DB2" w:rsidRPr="005A3100">
        <w:rPr>
          <w:sz w:val="28"/>
          <w:szCs w:val="28"/>
        </w:rPr>
        <w:t xml:space="preserve"> приняты следу</w:t>
      </w:r>
      <w:r w:rsidR="00AD6DB2" w:rsidRPr="005A3100">
        <w:rPr>
          <w:sz w:val="28"/>
          <w:szCs w:val="28"/>
        </w:rPr>
        <w:t>ю</w:t>
      </w:r>
      <w:r w:rsidR="00AD6DB2" w:rsidRPr="005A3100">
        <w:rPr>
          <w:sz w:val="28"/>
          <w:szCs w:val="28"/>
        </w:rPr>
        <w:t>щие меры</w:t>
      </w:r>
      <w:r w:rsidR="00A16B88" w:rsidRPr="005A3100">
        <w:rPr>
          <w:sz w:val="28"/>
          <w:szCs w:val="28"/>
        </w:rPr>
        <w:t>:</w:t>
      </w:r>
      <w:r w:rsidRPr="005A3100">
        <w:rPr>
          <w:sz w:val="28"/>
          <w:szCs w:val="28"/>
        </w:rPr>
        <w:t xml:space="preserve"> </w:t>
      </w:r>
    </w:p>
    <w:p w:rsidR="00E9517C" w:rsidRPr="005A3100" w:rsidRDefault="005B681A" w:rsidP="005B681A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6E61F3" w:rsidRPr="005A3100">
        <w:rPr>
          <w:sz w:val="28"/>
          <w:szCs w:val="28"/>
        </w:rPr>
        <w:t xml:space="preserve">в МКУ «СТО» </w:t>
      </w:r>
      <w:r w:rsidRPr="005A3100">
        <w:rPr>
          <w:sz w:val="28"/>
          <w:szCs w:val="28"/>
        </w:rPr>
        <w:t xml:space="preserve"> аналитический учет по учету горюче-смазочных мат</w:t>
      </w:r>
      <w:r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>риалов ведется в разрезе материально-ответственных лиц и мест хранения</w:t>
      </w:r>
      <w:r w:rsidR="00F938B3" w:rsidRPr="005A3100">
        <w:rPr>
          <w:sz w:val="28"/>
          <w:szCs w:val="28"/>
        </w:rPr>
        <w:t xml:space="preserve"> </w:t>
      </w:r>
      <w:r w:rsidR="000B762C" w:rsidRPr="005A3100">
        <w:rPr>
          <w:sz w:val="28"/>
          <w:szCs w:val="28"/>
        </w:rPr>
        <w:lastRenderedPageBreak/>
        <w:t>горюче-смазочных материалов</w:t>
      </w:r>
      <w:r w:rsidRPr="005A3100">
        <w:rPr>
          <w:sz w:val="28"/>
          <w:szCs w:val="28"/>
        </w:rPr>
        <w:t>,</w:t>
      </w:r>
      <w:r w:rsidR="009F7051" w:rsidRPr="005A3100">
        <w:rPr>
          <w:color w:val="FF0000"/>
          <w:sz w:val="28"/>
          <w:szCs w:val="28"/>
        </w:rPr>
        <w:t xml:space="preserve"> </w:t>
      </w:r>
      <w:r w:rsidR="00F938B3" w:rsidRPr="005A3100">
        <w:rPr>
          <w:sz w:val="28"/>
          <w:szCs w:val="28"/>
        </w:rPr>
        <w:t xml:space="preserve"> приняты меры по регистрации права </w:t>
      </w:r>
      <w:r w:rsidRPr="005A3100">
        <w:rPr>
          <w:sz w:val="28"/>
          <w:szCs w:val="28"/>
        </w:rPr>
        <w:t>на об</w:t>
      </w:r>
      <w:r w:rsidRPr="005A3100">
        <w:rPr>
          <w:sz w:val="28"/>
          <w:szCs w:val="28"/>
        </w:rPr>
        <w:t>ъ</w:t>
      </w:r>
      <w:r w:rsidRPr="005A3100">
        <w:rPr>
          <w:sz w:val="28"/>
          <w:szCs w:val="28"/>
        </w:rPr>
        <w:t>екты недвижимости</w:t>
      </w:r>
      <w:r w:rsidR="00E9517C" w:rsidRPr="005A3100">
        <w:rPr>
          <w:sz w:val="28"/>
          <w:szCs w:val="28"/>
        </w:rPr>
        <w:t>;</w:t>
      </w:r>
      <w:r w:rsidRPr="005A3100">
        <w:rPr>
          <w:sz w:val="28"/>
          <w:szCs w:val="28"/>
        </w:rPr>
        <w:t xml:space="preserve"> внесены изменения в учетную политику</w:t>
      </w:r>
      <w:r w:rsidR="00797CDB" w:rsidRPr="005A3100">
        <w:rPr>
          <w:sz w:val="28"/>
          <w:szCs w:val="28"/>
        </w:rPr>
        <w:t>;</w:t>
      </w:r>
    </w:p>
    <w:p w:rsidR="005B681A" w:rsidRPr="005A3100" w:rsidRDefault="00FB6FD9" w:rsidP="005B681A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6E61F3" w:rsidRPr="005A3100">
        <w:rPr>
          <w:sz w:val="28"/>
          <w:szCs w:val="28"/>
        </w:rPr>
        <w:t xml:space="preserve">в </w:t>
      </w:r>
      <w:r w:rsidRPr="005A3100">
        <w:rPr>
          <w:sz w:val="28"/>
          <w:szCs w:val="28"/>
        </w:rPr>
        <w:t>отдел</w:t>
      </w:r>
      <w:r w:rsidR="006E61F3"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 xml:space="preserve"> образования</w:t>
      </w:r>
      <w:r w:rsidR="006E61F3" w:rsidRPr="005A3100">
        <w:rPr>
          <w:sz w:val="28"/>
          <w:szCs w:val="28"/>
        </w:rPr>
        <w:t xml:space="preserve"> администрации Охотского района</w:t>
      </w:r>
      <w:r w:rsidRPr="005A3100">
        <w:rPr>
          <w:sz w:val="28"/>
          <w:szCs w:val="28"/>
        </w:rPr>
        <w:t xml:space="preserve"> должностные оклады приведены в соответствие с Положением об оплате труда, уточнены штатные расписания, внесены изменения в Положение об оплате труда</w:t>
      </w:r>
      <w:r w:rsidR="00121FFE" w:rsidRPr="005A3100">
        <w:rPr>
          <w:sz w:val="28"/>
          <w:szCs w:val="28"/>
        </w:rPr>
        <w:t>, ра</w:t>
      </w:r>
      <w:r w:rsidR="00121FFE" w:rsidRPr="005A3100">
        <w:rPr>
          <w:sz w:val="28"/>
          <w:szCs w:val="28"/>
        </w:rPr>
        <w:t>с</w:t>
      </w:r>
      <w:r w:rsidR="00121FFE" w:rsidRPr="005A3100">
        <w:rPr>
          <w:sz w:val="28"/>
          <w:szCs w:val="28"/>
        </w:rPr>
        <w:t>чет оплаты за работы в ночное время производится в соответствии с Полож</w:t>
      </w:r>
      <w:r w:rsidR="00121FFE" w:rsidRPr="005A3100">
        <w:rPr>
          <w:sz w:val="28"/>
          <w:szCs w:val="28"/>
        </w:rPr>
        <w:t>е</w:t>
      </w:r>
      <w:r w:rsidR="00121FFE" w:rsidRPr="005A3100">
        <w:rPr>
          <w:sz w:val="28"/>
          <w:szCs w:val="28"/>
        </w:rPr>
        <w:t>нием об оплате труда</w:t>
      </w:r>
      <w:r w:rsidR="00797CDB" w:rsidRPr="005A3100">
        <w:rPr>
          <w:sz w:val="28"/>
          <w:szCs w:val="28"/>
        </w:rPr>
        <w:t>;</w:t>
      </w:r>
    </w:p>
    <w:p w:rsidR="002F6CAA" w:rsidRPr="005A3100" w:rsidRDefault="008058F1" w:rsidP="005B681A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  <w:t>-</w:t>
      </w:r>
      <w:r w:rsidR="001758A6" w:rsidRPr="005A3100">
        <w:rPr>
          <w:sz w:val="28"/>
          <w:szCs w:val="28"/>
        </w:rPr>
        <w:t xml:space="preserve"> </w:t>
      </w:r>
      <w:r w:rsidR="006E61F3" w:rsidRPr="005A3100">
        <w:rPr>
          <w:sz w:val="28"/>
          <w:szCs w:val="28"/>
        </w:rPr>
        <w:t xml:space="preserve">в </w:t>
      </w:r>
      <w:r w:rsidR="00FB6FD9" w:rsidRPr="005A3100">
        <w:rPr>
          <w:sz w:val="28"/>
          <w:szCs w:val="28"/>
        </w:rPr>
        <w:t>МКУ ДО ДЮСШ «Атлант» уточнена учетная политика, определ</w:t>
      </w:r>
      <w:r w:rsidR="00FB6FD9" w:rsidRPr="005A3100">
        <w:rPr>
          <w:sz w:val="28"/>
          <w:szCs w:val="28"/>
        </w:rPr>
        <w:t>е</w:t>
      </w:r>
      <w:r w:rsidR="00FB6FD9" w:rsidRPr="005A3100">
        <w:rPr>
          <w:sz w:val="28"/>
          <w:szCs w:val="28"/>
        </w:rPr>
        <w:t>ны должностные лица, ответственные за получение наличных денежных средств под отчет, произведена сверка с налоговой инспекцией и уточнена декларация по налогу на доходы с физических лиц, создана приемочная к</w:t>
      </w:r>
      <w:r w:rsidR="00FB6FD9" w:rsidRPr="005A3100">
        <w:rPr>
          <w:sz w:val="28"/>
          <w:szCs w:val="28"/>
        </w:rPr>
        <w:t>о</w:t>
      </w:r>
      <w:r w:rsidR="00FB6FD9" w:rsidRPr="005A3100">
        <w:rPr>
          <w:sz w:val="28"/>
          <w:szCs w:val="28"/>
        </w:rPr>
        <w:t>миссии по приемке товаров, работ, услуг</w:t>
      </w:r>
      <w:r w:rsidR="00797CDB" w:rsidRPr="005A3100">
        <w:rPr>
          <w:sz w:val="28"/>
          <w:szCs w:val="28"/>
        </w:rPr>
        <w:t>;</w:t>
      </w:r>
      <w:r w:rsidR="00FB6FD9" w:rsidRPr="005A3100">
        <w:rPr>
          <w:sz w:val="28"/>
          <w:szCs w:val="28"/>
        </w:rPr>
        <w:t xml:space="preserve"> </w:t>
      </w:r>
    </w:p>
    <w:p w:rsidR="00121FFE" w:rsidRPr="005A3100" w:rsidRDefault="00121FFE" w:rsidP="005B681A">
      <w:pPr>
        <w:tabs>
          <w:tab w:val="left" w:pos="765"/>
        </w:tabs>
        <w:ind w:firstLine="709"/>
        <w:jc w:val="both"/>
        <w:rPr>
          <w:sz w:val="28"/>
          <w:szCs w:val="28"/>
        </w:rPr>
      </w:pPr>
      <w:r w:rsidRPr="005A3100">
        <w:rPr>
          <w:sz w:val="28"/>
          <w:szCs w:val="28"/>
        </w:rPr>
        <w:t xml:space="preserve">- </w:t>
      </w:r>
      <w:r w:rsidR="006E61F3" w:rsidRPr="005A3100">
        <w:rPr>
          <w:sz w:val="28"/>
          <w:szCs w:val="28"/>
        </w:rPr>
        <w:t xml:space="preserve">в </w:t>
      </w:r>
      <w:r w:rsidRPr="005A3100">
        <w:rPr>
          <w:sz w:val="28"/>
          <w:szCs w:val="28"/>
        </w:rPr>
        <w:t>городско</w:t>
      </w:r>
      <w:r w:rsidR="006E61F3" w:rsidRPr="005A3100">
        <w:rPr>
          <w:sz w:val="28"/>
          <w:szCs w:val="28"/>
        </w:rPr>
        <w:t>м</w:t>
      </w:r>
      <w:r w:rsidRPr="005A3100">
        <w:rPr>
          <w:sz w:val="28"/>
          <w:szCs w:val="28"/>
        </w:rPr>
        <w:t xml:space="preserve"> поселени</w:t>
      </w:r>
      <w:r w:rsidR="00541B25" w:rsidRPr="005A3100">
        <w:rPr>
          <w:sz w:val="28"/>
          <w:szCs w:val="28"/>
        </w:rPr>
        <w:t>и</w:t>
      </w:r>
      <w:r w:rsidRPr="005A3100">
        <w:rPr>
          <w:sz w:val="28"/>
          <w:szCs w:val="28"/>
        </w:rPr>
        <w:t xml:space="preserve"> «Рабочий поселок Охотск»</w:t>
      </w:r>
      <w:r w:rsidR="00797CDB" w:rsidRPr="005A3100">
        <w:rPr>
          <w:sz w:val="28"/>
          <w:szCs w:val="28"/>
        </w:rPr>
        <w:t xml:space="preserve"> -</w:t>
      </w:r>
      <w:r w:rsidRPr="005A3100">
        <w:rPr>
          <w:sz w:val="28"/>
          <w:szCs w:val="28"/>
        </w:rPr>
        <w:t xml:space="preserve"> планирование фонда оплаты труда производится в соответствии со штатным расписанием, оплата праздничных и выходных дней производится с указанием выполня</w:t>
      </w:r>
      <w:r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>мой работы, договор</w:t>
      </w:r>
      <w:r w:rsidR="00541B25" w:rsidRPr="005A3100">
        <w:rPr>
          <w:sz w:val="28"/>
          <w:szCs w:val="28"/>
        </w:rPr>
        <w:t>ы</w:t>
      </w:r>
      <w:r w:rsidRPr="005A3100">
        <w:rPr>
          <w:sz w:val="28"/>
          <w:szCs w:val="28"/>
        </w:rPr>
        <w:t xml:space="preserve"> гражданско-правового характера на исполнение об</w:t>
      </w:r>
      <w:r w:rsidRPr="005A3100">
        <w:rPr>
          <w:sz w:val="28"/>
          <w:szCs w:val="28"/>
        </w:rPr>
        <w:t>я</w:t>
      </w:r>
      <w:r w:rsidRPr="005A3100">
        <w:rPr>
          <w:sz w:val="28"/>
          <w:szCs w:val="28"/>
        </w:rPr>
        <w:t>занностей муниципальных служащих не заключаются, уточнены должнос</w:t>
      </w:r>
      <w:r w:rsidRPr="005A3100">
        <w:rPr>
          <w:sz w:val="28"/>
          <w:szCs w:val="28"/>
        </w:rPr>
        <w:t>т</w:t>
      </w:r>
      <w:r w:rsidRPr="005A3100">
        <w:rPr>
          <w:sz w:val="28"/>
          <w:szCs w:val="28"/>
        </w:rPr>
        <w:t>ные инструкции работников, оплата за совмещение</w:t>
      </w:r>
      <w:r w:rsidR="00BF7AAE" w:rsidRPr="005A3100">
        <w:rPr>
          <w:sz w:val="28"/>
          <w:szCs w:val="28"/>
        </w:rPr>
        <w:t xml:space="preserve"> (замещение)</w:t>
      </w:r>
      <w:r w:rsidRPr="005A3100">
        <w:rPr>
          <w:sz w:val="28"/>
          <w:szCs w:val="28"/>
        </w:rPr>
        <w:t xml:space="preserve"> должностей</w:t>
      </w:r>
      <w:r w:rsidR="00BF7AAE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не </w:t>
      </w:r>
      <w:r w:rsidR="00BF7AAE" w:rsidRPr="005A3100">
        <w:rPr>
          <w:sz w:val="28"/>
          <w:szCs w:val="28"/>
        </w:rPr>
        <w:t>состоящих в штате администрации городского поселения</w:t>
      </w:r>
      <w:r w:rsidR="00541B25" w:rsidRPr="005A3100">
        <w:rPr>
          <w:sz w:val="28"/>
          <w:szCs w:val="28"/>
        </w:rPr>
        <w:t>,</w:t>
      </w:r>
      <w:r w:rsidRPr="005A3100">
        <w:rPr>
          <w:sz w:val="28"/>
          <w:szCs w:val="28"/>
        </w:rPr>
        <w:t xml:space="preserve"> не производи</w:t>
      </w:r>
      <w:r w:rsidRPr="005A3100">
        <w:rPr>
          <w:sz w:val="28"/>
          <w:szCs w:val="28"/>
        </w:rPr>
        <w:t>т</w:t>
      </w:r>
      <w:r w:rsidRPr="005A3100">
        <w:rPr>
          <w:sz w:val="28"/>
          <w:szCs w:val="28"/>
        </w:rPr>
        <w:t>ся</w:t>
      </w:r>
      <w:r w:rsidR="00BF7AAE" w:rsidRPr="005A3100">
        <w:rPr>
          <w:sz w:val="28"/>
          <w:szCs w:val="28"/>
        </w:rPr>
        <w:t>.</w:t>
      </w:r>
      <w:r w:rsidRPr="005A3100">
        <w:rPr>
          <w:sz w:val="28"/>
          <w:szCs w:val="28"/>
        </w:rPr>
        <w:t xml:space="preserve"> </w:t>
      </w:r>
    </w:p>
    <w:p w:rsidR="00121FFE" w:rsidRPr="005A3100" w:rsidRDefault="00121FFE" w:rsidP="005B681A">
      <w:pPr>
        <w:tabs>
          <w:tab w:val="left" w:pos="765"/>
        </w:tabs>
        <w:ind w:firstLine="709"/>
        <w:jc w:val="both"/>
        <w:rPr>
          <w:sz w:val="28"/>
          <w:szCs w:val="28"/>
          <w:highlight w:val="yellow"/>
        </w:rPr>
      </w:pPr>
    </w:p>
    <w:p w:rsidR="00C920B6" w:rsidRPr="005A3100" w:rsidRDefault="00BA57E0" w:rsidP="000B762C">
      <w:pPr>
        <w:spacing w:line="240" w:lineRule="exact"/>
        <w:ind w:firstLine="709"/>
        <w:rPr>
          <w:sz w:val="28"/>
          <w:szCs w:val="28"/>
        </w:rPr>
      </w:pPr>
      <w:r w:rsidRPr="005A3100">
        <w:rPr>
          <w:sz w:val="28"/>
          <w:szCs w:val="28"/>
        </w:rPr>
        <w:t xml:space="preserve">Раздел </w:t>
      </w:r>
      <w:r w:rsidR="000B762C" w:rsidRPr="005A3100">
        <w:rPr>
          <w:sz w:val="28"/>
          <w:szCs w:val="28"/>
        </w:rPr>
        <w:t>6</w:t>
      </w:r>
      <w:r w:rsidR="00A06783" w:rsidRPr="005A3100">
        <w:rPr>
          <w:sz w:val="28"/>
          <w:szCs w:val="28"/>
        </w:rPr>
        <w:t xml:space="preserve">. </w:t>
      </w:r>
      <w:r w:rsidR="009C0074" w:rsidRPr="005A3100">
        <w:rPr>
          <w:sz w:val="28"/>
          <w:szCs w:val="28"/>
        </w:rPr>
        <w:t>Информационная деятельность Контрольно-счетной палаты</w:t>
      </w:r>
    </w:p>
    <w:p w:rsidR="00931A4B" w:rsidRPr="005A3100" w:rsidRDefault="00931A4B" w:rsidP="00E17F16">
      <w:pPr>
        <w:spacing w:line="240" w:lineRule="exact"/>
        <w:ind w:firstLine="709"/>
        <w:jc w:val="center"/>
        <w:rPr>
          <w:sz w:val="28"/>
          <w:szCs w:val="28"/>
        </w:rPr>
      </w:pPr>
    </w:p>
    <w:p w:rsidR="00C920B6" w:rsidRPr="005A3100" w:rsidRDefault="00C920B6" w:rsidP="00C920B6">
      <w:pPr>
        <w:ind w:firstLine="708"/>
        <w:jc w:val="both"/>
        <w:rPr>
          <w:sz w:val="28"/>
          <w:szCs w:val="28"/>
        </w:rPr>
      </w:pPr>
      <w:r w:rsidRPr="005A3100">
        <w:rPr>
          <w:sz w:val="28"/>
          <w:szCs w:val="28"/>
        </w:rPr>
        <w:t>В 201</w:t>
      </w:r>
      <w:r w:rsidR="00BC6CAA" w:rsidRPr="005A3100">
        <w:rPr>
          <w:sz w:val="28"/>
          <w:szCs w:val="28"/>
        </w:rPr>
        <w:t>8</w:t>
      </w:r>
      <w:r w:rsidR="00BF7AAE" w:rsidRPr="005A3100">
        <w:rPr>
          <w:sz w:val="28"/>
          <w:szCs w:val="28"/>
        </w:rPr>
        <w:t xml:space="preserve"> </w:t>
      </w:r>
      <w:r w:rsidRPr="005A3100">
        <w:rPr>
          <w:sz w:val="28"/>
          <w:szCs w:val="28"/>
        </w:rPr>
        <w:t>году Контрольно-счетная пал</w:t>
      </w:r>
      <w:r w:rsidR="00541B25" w:rsidRPr="005A3100">
        <w:rPr>
          <w:sz w:val="28"/>
          <w:szCs w:val="28"/>
        </w:rPr>
        <w:t>ата принимала участие в  работе</w:t>
      </w:r>
      <w:r w:rsidRPr="005A3100">
        <w:rPr>
          <w:sz w:val="28"/>
          <w:szCs w:val="28"/>
        </w:rPr>
        <w:t xml:space="preserve"> постоянной комиссии по социально-экономическому  развитию, бюджету и налоговой политике при Собрании депутатов Охотского муниципального района, в комиссии по противодействию коррупции при главе района, колл</w:t>
      </w:r>
      <w:r w:rsidRPr="005A3100">
        <w:rPr>
          <w:sz w:val="28"/>
          <w:szCs w:val="28"/>
        </w:rPr>
        <w:t>е</w:t>
      </w:r>
      <w:r w:rsidRPr="005A3100">
        <w:rPr>
          <w:sz w:val="28"/>
          <w:szCs w:val="28"/>
        </w:rPr>
        <w:t>гии при главе Охотского муниципального района, в работе межведомстве</w:t>
      </w:r>
      <w:r w:rsidRPr="005A3100">
        <w:rPr>
          <w:sz w:val="28"/>
          <w:szCs w:val="28"/>
        </w:rPr>
        <w:t>н</w:t>
      </w:r>
      <w:r w:rsidR="00F7339B" w:rsidRPr="005A3100">
        <w:rPr>
          <w:sz w:val="28"/>
          <w:szCs w:val="28"/>
        </w:rPr>
        <w:t>н</w:t>
      </w:r>
      <w:r w:rsidR="00541B25" w:rsidRPr="005A3100">
        <w:rPr>
          <w:sz w:val="28"/>
          <w:szCs w:val="28"/>
        </w:rPr>
        <w:t>ых</w:t>
      </w:r>
      <w:r w:rsidR="00F7339B" w:rsidRPr="005A3100">
        <w:rPr>
          <w:sz w:val="28"/>
          <w:szCs w:val="28"/>
        </w:rPr>
        <w:t xml:space="preserve"> рабоч</w:t>
      </w:r>
      <w:r w:rsidR="00541B25" w:rsidRPr="005A3100">
        <w:rPr>
          <w:sz w:val="28"/>
          <w:szCs w:val="28"/>
        </w:rPr>
        <w:t>их</w:t>
      </w:r>
      <w:r w:rsidR="00F7339B" w:rsidRPr="005A3100">
        <w:rPr>
          <w:sz w:val="28"/>
          <w:szCs w:val="28"/>
        </w:rPr>
        <w:t xml:space="preserve"> групп:</w:t>
      </w:r>
      <w:r w:rsidRPr="005A3100">
        <w:rPr>
          <w:sz w:val="28"/>
          <w:szCs w:val="28"/>
        </w:rPr>
        <w:t xml:space="preserve"> по противодействию </w:t>
      </w:r>
      <w:r w:rsidR="00F7339B" w:rsidRPr="005A3100">
        <w:rPr>
          <w:sz w:val="28"/>
          <w:szCs w:val="28"/>
        </w:rPr>
        <w:t>преступлениям и иным правонар</w:t>
      </w:r>
      <w:r w:rsidR="00F7339B" w:rsidRPr="005A3100">
        <w:rPr>
          <w:sz w:val="28"/>
          <w:szCs w:val="28"/>
        </w:rPr>
        <w:t>у</w:t>
      </w:r>
      <w:r w:rsidR="00F7339B" w:rsidRPr="005A3100">
        <w:rPr>
          <w:sz w:val="28"/>
          <w:szCs w:val="28"/>
        </w:rPr>
        <w:t xml:space="preserve">шениям в сфере экономики, </w:t>
      </w:r>
      <w:r w:rsidRPr="005A3100">
        <w:rPr>
          <w:sz w:val="28"/>
          <w:szCs w:val="28"/>
        </w:rPr>
        <w:t xml:space="preserve"> </w:t>
      </w:r>
      <w:r w:rsidR="00F7339B" w:rsidRPr="005A3100">
        <w:rPr>
          <w:sz w:val="28"/>
          <w:szCs w:val="28"/>
        </w:rPr>
        <w:t>по соблюдению законодательства в сфере ТЭК и ЖКХ.</w:t>
      </w:r>
    </w:p>
    <w:p w:rsidR="003D10AD" w:rsidRDefault="00793CD1" w:rsidP="00797CDB">
      <w:pPr>
        <w:jc w:val="both"/>
        <w:rPr>
          <w:sz w:val="28"/>
          <w:szCs w:val="28"/>
        </w:rPr>
      </w:pPr>
      <w:r w:rsidRPr="005A3100">
        <w:rPr>
          <w:sz w:val="28"/>
          <w:szCs w:val="28"/>
        </w:rPr>
        <w:tab/>
        <w:t xml:space="preserve">В целях обеспечения доступа к </w:t>
      </w:r>
      <w:r w:rsidR="00541B25" w:rsidRPr="005A3100">
        <w:rPr>
          <w:sz w:val="28"/>
          <w:szCs w:val="28"/>
        </w:rPr>
        <w:t>сведениям</w:t>
      </w:r>
      <w:r w:rsidRPr="005A3100">
        <w:rPr>
          <w:sz w:val="28"/>
          <w:szCs w:val="28"/>
        </w:rPr>
        <w:t xml:space="preserve"> </w:t>
      </w:r>
      <w:r w:rsidR="002604E3" w:rsidRPr="005A3100">
        <w:rPr>
          <w:sz w:val="28"/>
          <w:szCs w:val="28"/>
        </w:rPr>
        <w:t xml:space="preserve">о деятельности </w:t>
      </w:r>
      <w:r w:rsidR="003007F1" w:rsidRPr="005A3100">
        <w:rPr>
          <w:sz w:val="28"/>
          <w:szCs w:val="28"/>
        </w:rPr>
        <w:t>К</w:t>
      </w:r>
      <w:r w:rsidR="002604E3" w:rsidRPr="005A3100">
        <w:rPr>
          <w:sz w:val="28"/>
          <w:szCs w:val="28"/>
        </w:rPr>
        <w:t>онтрольно-счетной палаты, информация о проведенных контрольных и экспертно-аналитических мероприятиях, планах своей работы размещается на офиц</w:t>
      </w:r>
      <w:r w:rsidR="002604E3" w:rsidRPr="005A3100">
        <w:rPr>
          <w:sz w:val="28"/>
          <w:szCs w:val="28"/>
        </w:rPr>
        <w:t>и</w:t>
      </w:r>
      <w:r w:rsidR="002604E3" w:rsidRPr="005A3100">
        <w:rPr>
          <w:sz w:val="28"/>
          <w:szCs w:val="28"/>
        </w:rPr>
        <w:t>альном сайте администрации Охотского муниципального района.</w:t>
      </w:r>
      <w:r w:rsidR="00BC6CAA" w:rsidRPr="005A3100">
        <w:rPr>
          <w:sz w:val="28"/>
          <w:szCs w:val="28"/>
        </w:rPr>
        <w:t xml:space="preserve"> Ежегодно </w:t>
      </w:r>
      <w:r w:rsidR="002604E3" w:rsidRPr="005A3100">
        <w:rPr>
          <w:sz w:val="28"/>
          <w:szCs w:val="28"/>
        </w:rPr>
        <w:t xml:space="preserve"> </w:t>
      </w:r>
      <w:r w:rsidR="000B762C" w:rsidRPr="005A3100">
        <w:rPr>
          <w:sz w:val="28"/>
          <w:szCs w:val="28"/>
        </w:rPr>
        <w:t>О</w:t>
      </w:r>
      <w:r w:rsidR="002604E3" w:rsidRPr="005A3100">
        <w:rPr>
          <w:sz w:val="28"/>
          <w:szCs w:val="28"/>
        </w:rPr>
        <w:t>тчет</w:t>
      </w:r>
      <w:r w:rsidR="000B762C" w:rsidRPr="005A3100">
        <w:rPr>
          <w:sz w:val="28"/>
          <w:szCs w:val="28"/>
        </w:rPr>
        <w:t xml:space="preserve"> </w:t>
      </w:r>
      <w:r w:rsidR="002604E3" w:rsidRPr="005A3100">
        <w:rPr>
          <w:sz w:val="28"/>
          <w:szCs w:val="28"/>
        </w:rPr>
        <w:t>о деятельности Контрольно-счетной палаты</w:t>
      </w:r>
      <w:r w:rsidR="000B762C" w:rsidRPr="005A3100">
        <w:rPr>
          <w:sz w:val="28"/>
          <w:szCs w:val="28"/>
        </w:rPr>
        <w:t xml:space="preserve">, утвержденный решением Собрания депутатов </w:t>
      </w:r>
      <w:r w:rsidR="002604E3" w:rsidRPr="005A3100">
        <w:rPr>
          <w:sz w:val="28"/>
          <w:szCs w:val="28"/>
        </w:rPr>
        <w:t>размещ</w:t>
      </w:r>
      <w:r w:rsidR="00BC6CAA" w:rsidRPr="005A3100">
        <w:rPr>
          <w:sz w:val="28"/>
          <w:szCs w:val="28"/>
        </w:rPr>
        <w:t>ается</w:t>
      </w:r>
      <w:r w:rsidR="002604E3" w:rsidRPr="005A3100">
        <w:rPr>
          <w:sz w:val="28"/>
          <w:szCs w:val="28"/>
        </w:rPr>
        <w:t xml:space="preserve"> в Сборнике нормативных правовых актов Охотско</w:t>
      </w:r>
      <w:r w:rsidR="00996E51" w:rsidRPr="005A3100">
        <w:rPr>
          <w:sz w:val="28"/>
          <w:szCs w:val="28"/>
        </w:rPr>
        <w:t>го мун</w:t>
      </w:r>
      <w:r w:rsidR="00F770D7" w:rsidRPr="005A3100">
        <w:rPr>
          <w:sz w:val="28"/>
          <w:szCs w:val="28"/>
        </w:rPr>
        <w:t>ицип</w:t>
      </w:r>
      <w:r w:rsidR="00F938B3" w:rsidRPr="005A3100">
        <w:rPr>
          <w:sz w:val="28"/>
          <w:szCs w:val="28"/>
        </w:rPr>
        <w:t>ального района</w:t>
      </w:r>
      <w:r w:rsidR="002604E3" w:rsidRPr="005A3100">
        <w:rPr>
          <w:sz w:val="28"/>
          <w:szCs w:val="28"/>
        </w:rPr>
        <w:t>. В газете «Охотско</w:t>
      </w:r>
      <w:r w:rsidR="00F770D7" w:rsidRPr="005A3100">
        <w:rPr>
          <w:sz w:val="28"/>
          <w:szCs w:val="28"/>
        </w:rPr>
        <w:t>-эвенская прав</w:t>
      </w:r>
      <w:r w:rsidR="00F938B3" w:rsidRPr="005A3100">
        <w:rPr>
          <w:sz w:val="28"/>
          <w:szCs w:val="28"/>
        </w:rPr>
        <w:t>да» в марте 201</w:t>
      </w:r>
      <w:r w:rsidR="00541B25" w:rsidRPr="005A3100">
        <w:rPr>
          <w:sz w:val="28"/>
          <w:szCs w:val="28"/>
        </w:rPr>
        <w:t>8</w:t>
      </w:r>
      <w:r w:rsidR="003007F1" w:rsidRPr="005A3100">
        <w:rPr>
          <w:sz w:val="28"/>
          <w:szCs w:val="28"/>
        </w:rPr>
        <w:t xml:space="preserve"> была</w:t>
      </w:r>
      <w:r w:rsidR="00996E51" w:rsidRPr="005A3100">
        <w:rPr>
          <w:sz w:val="28"/>
          <w:szCs w:val="28"/>
        </w:rPr>
        <w:t xml:space="preserve"> размещена</w:t>
      </w:r>
      <w:r w:rsidR="002604E3" w:rsidRPr="005A3100">
        <w:rPr>
          <w:sz w:val="28"/>
          <w:szCs w:val="28"/>
        </w:rPr>
        <w:t xml:space="preserve"> публикация о </w:t>
      </w:r>
      <w:r w:rsidR="00996E51" w:rsidRPr="005A3100">
        <w:rPr>
          <w:sz w:val="28"/>
          <w:szCs w:val="28"/>
        </w:rPr>
        <w:t xml:space="preserve">деятельности </w:t>
      </w:r>
      <w:r w:rsidR="002604E3" w:rsidRPr="005A3100">
        <w:rPr>
          <w:sz w:val="28"/>
          <w:szCs w:val="28"/>
        </w:rPr>
        <w:t>Контрольно-счетной палат</w:t>
      </w:r>
      <w:r w:rsidR="00F938B3" w:rsidRPr="005A3100">
        <w:rPr>
          <w:sz w:val="28"/>
          <w:szCs w:val="28"/>
        </w:rPr>
        <w:t>ы за 201</w:t>
      </w:r>
      <w:r w:rsidR="008D13E2" w:rsidRPr="005A3100">
        <w:rPr>
          <w:sz w:val="28"/>
          <w:szCs w:val="28"/>
        </w:rPr>
        <w:t>7</w:t>
      </w:r>
      <w:r w:rsidR="00996E51" w:rsidRPr="005A3100">
        <w:rPr>
          <w:sz w:val="28"/>
          <w:szCs w:val="28"/>
        </w:rPr>
        <w:t xml:space="preserve"> год.</w:t>
      </w:r>
    </w:p>
    <w:p w:rsidR="005800CD" w:rsidRDefault="005800CD" w:rsidP="00797CDB">
      <w:pPr>
        <w:jc w:val="both"/>
        <w:rPr>
          <w:sz w:val="28"/>
          <w:szCs w:val="28"/>
        </w:rPr>
      </w:pPr>
    </w:p>
    <w:p w:rsidR="005800CD" w:rsidRDefault="005800CD" w:rsidP="00797CDB">
      <w:pPr>
        <w:jc w:val="both"/>
        <w:rPr>
          <w:sz w:val="28"/>
          <w:szCs w:val="28"/>
        </w:rPr>
      </w:pPr>
    </w:p>
    <w:p w:rsidR="005800CD" w:rsidRPr="00E4517C" w:rsidRDefault="005800CD" w:rsidP="005800CD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п</w:t>
      </w:r>
      <w:r w:rsidRPr="00E4517C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5800CD" w:rsidRPr="00E4517C" w:rsidRDefault="005800CD" w:rsidP="005800CD">
      <w:pPr>
        <w:tabs>
          <w:tab w:val="left" w:pos="6795"/>
        </w:tabs>
        <w:spacing w:line="240" w:lineRule="exact"/>
        <w:rPr>
          <w:sz w:val="28"/>
          <w:szCs w:val="28"/>
        </w:rPr>
      </w:pPr>
      <w:r w:rsidRPr="00E4517C">
        <w:rPr>
          <w:sz w:val="28"/>
          <w:szCs w:val="28"/>
        </w:rPr>
        <w:t>Контрольно-счетной палаты</w:t>
      </w:r>
      <w:r w:rsidRPr="00E4517C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</w:t>
      </w:r>
      <w:r w:rsidRPr="00E4517C">
        <w:rPr>
          <w:sz w:val="28"/>
          <w:szCs w:val="28"/>
        </w:rPr>
        <w:t xml:space="preserve"> </w:t>
      </w:r>
      <w:r>
        <w:rPr>
          <w:sz w:val="28"/>
          <w:szCs w:val="28"/>
        </w:rPr>
        <w:t>Н.А. Бадикова</w:t>
      </w:r>
    </w:p>
    <w:p w:rsidR="005800CD" w:rsidRPr="00E4517C" w:rsidRDefault="005800CD" w:rsidP="005800CD">
      <w:pPr>
        <w:tabs>
          <w:tab w:val="left" w:pos="3345"/>
        </w:tabs>
        <w:rPr>
          <w:sz w:val="28"/>
          <w:szCs w:val="28"/>
        </w:rPr>
      </w:pPr>
      <w:r w:rsidRPr="00E4517C">
        <w:rPr>
          <w:sz w:val="28"/>
          <w:szCs w:val="28"/>
        </w:rPr>
        <w:t xml:space="preserve"> </w:t>
      </w:r>
    </w:p>
    <w:p w:rsidR="005800CD" w:rsidRPr="005A3100" w:rsidRDefault="005800CD" w:rsidP="00797CDB">
      <w:pPr>
        <w:jc w:val="both"/>
        <w:rPr>
          <w:sz w:val="28"/>
          <w:szCs w:val="28"/>
        </w:rPr>
      </w:pPr>
    </w:p>
    <w:sectPr w:rsidR="005800CD" w:rsidRPr="005A3100" w:rsidSect="00B25B0A">
      <w:headerReference w:type="defaul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4B6" w:rsidRDefault="00CF74B6">
      <w:r>
        <w:separator/>
      </w:r>
    </w:p>
  </w:endnote>
  <w:endnote w:type="continuationSeparator" w:id="1">
    <w:p w:rsidR="00CF74B6" w:rsidRDefault="00CF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4B6" w:rsidRDefault="00CF74B6">
      <w:r>
        <w:separator/>
      </w:r>
    </w:p>
  </w:footnote>
  <w:footnote w:type="continuationSeparator" w:id="1">
    <w:p w:rsidR="00CF74B6" w:rsidRDefault="00CF7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58A" w:rsidRDefault="00C829E3">
    <w:pPr>
      <w:pStyle w:val="a8"/>
      <w:jc w:val="center"/>
    </w:pPr>
    <w:fldSimple w:instr="PAGE   \* MERGEFORMAT">
      <w:r w:rsidR="005800CD">
        <w:rPr>
          <w:noProof/>
        </w:rPr>
        <w:t>11</w:t>
      </w:r>
    </w:fldSimple>
  </w:p>
  <w:p w:rsidR="00F5758A" w:rsidRDefault="00F5758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>
    <w:nsid w:val="062E339B"/>
    <w:multiLevelType w:val="hybridMultilevel"/>
    <w:tmpl w:val="1AE8A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1A58"/>
    <w:multiLevelType w:val="hybridMultilevel"/>
    <w:tmpl w:val="B30A1EC0"/>
    <w:lvl w:ilvl="0" w:tplc="83DE6C8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870139"/>
    <w:multiLevelType w:val="hybridMultilevel"/>
    <w:tmpl w:val="5204C0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D20E58"/>
    <w:multiLevelType w:val="hybridMultilevel"/>
    <w:tmpl w:val="C144D0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6F0096"/>
    <w:multiLevelType w:val="hybridMultilevel"/>
    <w:tmpl w:val="3BACC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074CE1"/>
    <w:multiLevelType w:val="hybridMultilevel"/>
    <w:tmpl w:val="F67A3B20"/>
    <w:lvl w:ilvl="0" w:tplc="D07E01B6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C32B17"/>
    <w:multiLevelType w:val="hybridMultilevel"/>
    <w:tmpl w:val="B0C02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0B7FD0"/>
    <w:multiLevelType w:val="hybridMultilevel"/>
    <w:tmpl w:val="61D80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C237D1"/>
    <w:multiLevelType w:val="hybridMultilevel"/>
    <w:tmpl w:val="3372F264"/>
    <w:lvl w:ilvl="0" w:tplc="2AEE5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83555E"/>
    <w:multiLevelType w:val="hybridMultilevel"/>
    <w:tmpl w:val="EBAE162A"/>
    <w:lvl w:ilvl="0" w:tplc="C4407202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8"/>
  </w:num>
  <w:num w:numId="9">
    <w:abstractNumId w:val="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C5F"/>
    <w:rsid w:val="00004069"/>
    <w:rsid w:val="000043C6"/>
    <w:rsid w:val="00007463"/>
    <w:rsid w:val="00007533"/>
    <w:rsid w:val="000076DA"/>
    <w:rsid w:val="00010856"/>
    <w:rsid w:val="00011A75"/>
    <w:rsid w:val="00011F31"/>
    <w:rsid w:val="000120E2"/>
    <w:rsid w:val="00013054"/>
    <w:rsid w:val="000134EB"/>
    <w:rsid w:val="0001622B"/>
    <w:rsid w:val="0002121F"/>
    <w:rsid w:val="00024BDA"/>
    <w:rsid w:val="00031594"/>
    <w:rsid w:val="0003375D"/>
    <w:rsid w:val="0003616E"/>
    <w:rsid w:val="00036CED"/>
    <w:rsid w:val="00042430"/>
    <w:rsid w:val="000521AB"/>
    <w:rsid w:val="00054DD2"/>
    <w:rsid w:val="00055CF0"/>
    <w:rsid w:val="00062483"/>
    <w:rsid w:val="0006503E"/>
    <w:rsid w:val="000676D9"/>
    <w:rsid w:val="00072685"/>
    <w:rsid w:val="0007694D"/>
    <w:rsid w:val="00080FE1"/>
    <w:rsid w:val="00081A12"/>
    <w:rsid w:val="00081F43"/>
    <w:rsid w:val="00087FD3"/>
    <w:rsid w:val="000929FF"/>
    <w:rsid w:val="000931AD"/>
    <w:rsid w:val="0009526A"/>
    <w:rsid w:val="000975D1"/>
    <w:rsid w:val="0009797F"/>
    <w:rsid w:val="00097DC7"/>
    <w:rsid w:val="000A0E48"/>
    <w:rsid w:val="000A30DF"/>
    <w:rsid w:val="000A627A"/>
    <w:rsid w:val="000A62E3"/>
    <w:rsid w:val="000B4314"/>
    <w:rsid w:val="000B4408"/>
    <w:rsid w:val="000B49BC"/>
    <w:rsid w:val="000B762C"/>
    <w:rsid w:val="000C405F"/>
    <w:rsid w:val="000C4CD1"/>
    <w:rsid w:val="000C5491"/>
    <w:rsid w:val="000D0A9A"/>
    <w:rsid w:val="000D5C06"/>
    <w:rsid w:val="000E2BB5"/>
    <w:rsid w:val="000E4576"/>
    <w:rsid w:val="000E6864"/>
    <w:rsid w:val="000E6B2A"/>
    <w:rsid w:val="000F1613"/>
    <w:rsid w:val="000F4267"/>
    <w:rsid w:val="000F4C57"/>
    <w:rsid w:val="000F5BA1"/>
    <w:rsid w:val="000F5C66"/>
    <w:rsid w:val="000F7DBD"/>
    <w:rsid w:val="00102C08"/>
    <w:rsid w:val="001043C4"/>
    <w:rsid w:val="00104903"/>
    <w:rsid w:val="00107B21"/>
    <w:rsid w:val="00112EF9"/>
    <w:rsid w:val="00114E62"/>
    <w:rsid w:val="00121B1F"/>
    <w:rsid w:val="00121FFE"/>
    <w:rsid w:val="001220C6"/>
    <w:rsid w:val="001235AD"/>
    <w:rsid w:val="001266B5"/>
    <w:rsid w:val="00127311"/>
    <w:rsid w:val="001315E8"/>
    <w:rsid w:val="00131BCE"/>
    <w:rsid w:val="001376B8"/>
    <w:rsid w:val="00142085"/>
    <w:rsid w:val="001451B4"/>
    <w:rsid w:val="00145767"/>
    <w:rsid w:val="0014624A"/>
    <w:rsid w:val="0014754D"/>
    <w:rsid w:val="0015030A"/>
    <w:rsid w:val="001505B4"/>
    <w:rsid w:val="00151165"/>
    <w:rsid w:val="00151606"/>
    <w:rsid w:val="0015637A"/>
    <w:rsid w:val="00156E39"/>
    <w:rsid w:val="00160296"/>
    <w:rsid w:val="0016111A"/>
    <w:rsid w:val="001642C6"/>
    <w:rsid w:val="001659D0"/>
    <w:rsid w:val="001660FA"/>
    <w:rsid w:val="00166670"/>
    <w:rsid w:val="00166A04"/>
    <w:rsid w:val="00167F24"/>
    <w:rsid w:val="00171D8C"/>
    <w:rsid w:val="00175570"/>
    <w:rsid w:val="0017584C"/>
    <w:rsid w:val="001758A6"/>
    <w:rsid w:val="00177933"/>
    <w:rsid w:val="00183918"/>
    <w:rsid w:val="00183F68"/>
    <w:rsid w:val="00187EB3"/>
    <w:rsid w:val="00194984"/>
    <w:rsid w:val="001A2106"/>
    <w:rsid w:val="001A32E2"/>
    <w:rsid w:val="001A53F4"/>
    <w:rsid w:val="001A672E"/>
    <w:rsid w:val="001B40F4"/>
    <w:rsid w:val="001B6283"/>
    <w:rsid w:val="001B77C1"/>
    <w:rsid w:val="001C615A"/>
    <w:rsid w:val="001D030B"/>
    <w:rsid w:val="001D257D"/>
    <w:rsid w:val="001E010F"/>
    <w:rsid w:val="001E4007"/>
    <w:rsid w:val="001E44D4"/>
    <w:rsid w:val="001E6C48"/>
    <w:rsid w:val="001E7358"/>
    <w:rsid w:val="001F4163"/>
    <w:rsid w:val="001F45CB"/>
    <w:rsid w:val="001F59FE"/>
    <w:rsid w:val="001F7D51"/>
    <w:rsid w:val="0020043E"/>
    <w:rsid w:val="002027AA"/>
    <w:rsid w:val="00203306"/>
    <w:rsid w:val="00203EED"/>
    <w:rsid w:val="00207EE9"/>
    <w:rsid w:val="00212992"/>
    <w:rsid w:val="00214648"/>
    <w:rsid w:val="00217244"/>
    <w:rsid w:val="00217806"/>
    <w:rsid w:val="00217947"/>
    <w:rsid w:val="002224D6"/>
    <w:rsid w:val="00226CB1"/>
    <w:rsid w:val="002300F3"/>
    <w:rsid w:val="00233FDC"/>
    <w:rsid w:val="00234FBF"/>
    <w:rsid w:val="002358B0"/>
    <w:rsid w:val="002408F5"/>
    <w:rsid w:val="002411FB"/>
    <w:rsid w:val="00243615"/>
    <w:rsid w:val="0024756C"/>
    <w:rsid w:val="002511C3"/>
    <w:rsid w:val="0025223B"/>
    <w:rsid w:val="002539C2"/>
    <w:rsid w:val="00253D67"/>
    <w:rsid w:val="00255726"/>
    <w:rsid w:val="002604E3"/>
    <w:rsid w:val="002604E9"/>
    <w:rsid w:val="00261E39"/>
    <w:rsid w:val="0026216A"/>
    <w:rsid w:val="0026594F"/>
    <w:rsid w:val="00270CFF"/>
    <w:rsid w:val="00271D09"/>
    <w:rsid w:val="00276011"/>
    <w:rsid w:val="0028281E"/>
    <w:rsid w:val="00286625"/>
    <w:rsid w:val="00286739"/>
    <w:rsid w:val="00286799"/>
    <w:rsid w:val="00291095"/>
    <w:rsid w:val="00291A8D"/>
    <w:rsid w:val="002A44AB"/>
    <w:rsid w:val="002A5C4B"/>
    <w:rsid w:val="002B3431"/>
    <w:rsid w:val="002B3818"/>
    <w:rsid w:val="002B61B0"/>
    <w:rsid w:val="002B6A8B"/>
    <w:rsid w:val="002B6FEB"/>
    <w:rsid w:val="002B784E"/>
    <w:rsid w:val="002C00FB"/>
    <w:rsid w:val="002C4E48"/>
    <w:rsid w:val="002C6E05"/>
    <w:rsid w:val="002C7EDA"/>
    <w:rsid w:val="002D3F90"/>
    <w:rsid w:val="002D753D"/>
    <w:rsid w:val="002E26BD"/>
    <w:rsid w:val="002E50FE"/>
    <w:rsid w:val="002E66C5"/>
    <w:rsid w:val="002F02DA"/>
    <w:rsid w:val="002F4C9C"/>
    <w:rsid w:val="002F58B0"/>
    <w:rsid w:val="002F6CAA"/>
    <w:rsid w:val="002F6F8A"/>
    <w:rsid w:val="003007F1"/>
    <w:rsid w:val="00300BCE"/>
    <w:rsid w:val="00303201"/>
    <w:rsid w:val="00303C56"/>
    <w:rsid w:val="00303C61"/>
    <w:rsid w:val="00304978"/>
    <w:rsid w:val="00305414"/>
    <w:rsid w:val="003126B5"/>
    <w:rsid w:val="00315B40"/>
    <w:rsid w:val="00321AC3"/>
    <w:rsid w:val="0032289C"/>
    <w:rsid w:val="00323055"/>
    <w:rsid w:val="00327181"/>
    <w:rsid w:val="0033109D"/>
    <w:rsid w:val="003329E3"/>
    <w:rsid w:val="00332E51"/>
    <w:rsid w:val="00337562"/>
    <w:rsid w:val="003377B3"/>
    <w:rsid w:val="00342F01"/>
    <w:rsid w:val="003432B1"/>
    <w:rsid w:val="00343BA7"/>
    <w:rsid w:val="003501C4"/>
    <w:rsid w:val="0035034B"/>
    <w:rsid w:val="0035151F"/>
    <w:rsid w:val="003529B4"/>
    <w:rsid w:val="00363757"/>
    <w:rsid w:val="00364EE3"/>
    <w:rsid w:val="0036530B"/>
    <w:rsid w:val="00367B4D"/>
    <w:rsid w:val="0037150B"/>
    <w:rsid w:val="00371F86"/>
    <w:rsid w:val="00377CC1"/>
    <w:rsid w:val="00380A56"/>
    <w:rsid w:val="00381D03"/>
    <w:rsid w:val="00381E92"/>
    <w:rsid w:val="00385790"/>
    <w:rsid w:val="0039115F"/>
    <w:rsid w:val="003916E0"/>
    <w:rsid w:val="00391EA2"/>
    <w:rsid w:val="003923E6"/>
    <w:rsid w:val="00397D87"/>
    <w:rsid w:val="003A626C"/>
    <w:rsid w:val="003A737F"/>
    <w:rsid w:val="003A77CC"/>
    <w:rsid w:val="003A7C48"/>
    <w:rsid w:val="003B014D"/>
    <w:rsid w:val="003B0813"/>
    <w:rsid w:val="003B270D"/>
    <w:rsid w:val="003B3997"/>
    <w:rsid w:val="003B428A"/>
    <w:rsid w:val="003C5667"/>
    <w:rsid w:val="003C5EA5"/>
    <w:rsid w:val="003D10AD"/>
    <w:rsid w:val="003D3DCC"/>
    <w:rsid w:val="003E2F88"/>
    <w:rsid w:val="003E55DD"/>
    <w:rsid w:val="003E6A07"/>
    <w:rsid w:val="003F1093"/>
    <w:rsid w:val="003F1A91"/>
    <w:rsid w:val="003F7A07"/>
    <w:rsid w:val="004020CA"/>
    <w:rsid w:val="00402438"/>
    <w:rsid w:val="00402CD0"/>
    <w:rsid w:val="00404074"/>
    <w:rsid w:val="0040512E"/>
    <w:rsid w:val="0041283A"/>
    <w:rsid w:val="00420672"/>
    <w:rsid w:val="00420EC1"/>
    <w:rsid w:val="004216D0"/>
    <w:rsid w:val="00423D01"/>
    <w:rsid w:val="00432EC5"/>
    <w:rsid w:val="004333E1"/>
    <w:rsid w:val="00435702"/>
    <w:rsid w:val="004373B5"/>
    <w:rsid w:val="0044067F"/>
    <w:rsid w:val="004416D5"/>
    <w:rsid w:val="00442B41"/>
    <w:rsid w:val="00445174"/>
    <w:rsid w:val="00446B72"/>
    <w:rsid w:val="004515B2"/>
    <w:rsid w:val="00451BA2"/>
    <w:rsid w:val="00453113"/>
    <w:rsid w:val="004547C6"/>
    <w:rsid w:val="0046102F"/>
    <w:rsid w:val="00464123"/>
    <w:rsid w:val="004644B3"/>
    <w:rsid w:val="00464A96"/>
    <w:rsid w:val="004655B3"/>
    <w:rsid w:val="00465905"/>
    <w:rsid w:val="004671BA"/>
    <w:rsid w:val="00471BEF"/>
    <w:rsid w:val="00472374"/>
    <w:rsid w:val="00473DAA"/>
    <w:rsid w:val="004766FA"/>
    <w:rsid w:val="004847A6"/>
    <w:rsid w:val="0049038F"/>
    <w:rsid w:val="004A2614"/>
    <w:rsid w:val="004A34CB"/>
    <w:rsid w:val="004A5542"/>
    <w:rsid w:val="004B2A23"/>
    <w:rsid w:val="004B2C14"/>
    <w:rsid w:val="004B5EE3"/>
    <w:rsid w:val="004C2B14"/>
    <w:rsid w:val="004C3272"/>
    <w:rsid w:val="004C36C7"/>
    <w:rsid w:val="004C42EC"/>
    <w:rsid w:val="004C43C1"/>
    <w:rsid w:val="004C7C18"/>
    <w:rsid w:val="004D04AB"/>
    <w:rsid w:val="004D187B"/>
    <w:rsid w:val="004D1935"/>
    <w:rsid w:val="004D4413"/>
    <w:rsid w:val="004D64EE"/>
    <w:rsid w:val="004D674F"/>
    <w:rsid w:val="004D7F19"/>
    <w:rsid w:val="004E0FDD"/>
    <w:rsid w:val="004E2738"/>
    <w:rsid w:val="004E2EA1"/>
    <w:rsid w:val="004E334E"/>
    <w:rsid w:val="004E3E4F"/>
    <w:rsid w:val="004E681B"/>
    <w:rsid w:val="004F0317"/>
    <w:rsid w:val="004F121A"/>
    <w:rsid w:val="004F2F1F"/>
    <w:rsid w:val="004F7CAA"/>
    <w:rsid w:val="00506BB6"/>
    <w:rsid w:val="00506D86"/>
    <w:rsid w:val="00511365"/>
    <w:rsid w:val="00515ABD"/>
    <w:rsid w:val="00516FA8"/>
    <w:rsid w:val="00521A6A"/>
    <w:rsid w:val="0052553C"/>
    <w:rsid w:val="005266B6"/>
    <w:rsid w:val="00527802"/>
    <w:rsid w:val="00527823"/>
    <w:rsid w:val="00537470"/>
    <w:rsid w:val="005410A2"/>
    <w:rsid w:val="00541480"/>
    <w:rsid w:val="00541B25"/>
    <w:rsid w:val="00541DFC"/>
    <w:rsid w:val="005464CC"/>
    <w:rsid w:val="0054652A"/>
    <w:rsid w:val="00547B30"/>
    <w:rsid w:val="005503EB"/>
    <w:rsid w:val="0055108F"/>
    <w:rsid w:val="00552C26"/>
    <w:rsid w:val="00553D4A"/>
    <w:rsid w:val="005554A7"/>
    <w:rsid w:val="00555707"/>
    <w:rsid w:val="00555798"/>
    <w:rsid w:val="00555867"/>
    <w:rsid w:val="005565E3"/>
    <w:rsid w:val="00560FC6"/>
    <w:rsid w:val="00562D5B"/>
    <w:rsid w:val="005631B9"/>
    <w:rsid w:val="00565793"/>
    <w:rsid w:val="00566A7E"/>
    <w:rsid w:val="00571159"/>
    <w:rsid w:val="00571E65"/>
    <w:rsid w:val="00572D68"/>
    <w:rsid w:val="0057515E"/>
    <w:rsid w:val="00575337"/>
    <w:rsid w:val="00575402"/>
    <w:rsid w:val="00576BDE"/>
    <w:rsid w:val="00576E5C"/>
    <w:rsid w:val="005800CD"/>
    <w:rsid w:val="00580127"/>
    <w:rsid w:val="00581C44"/>
    <w:rsid w:val="0058490B"/>
    <w:rsid w:val="00595BAE"/>
    <w:rsid w:val="005971A1"/>
    <w:rsid w:val="005A10E1"/>
    <w:rsid w:val="005A3100"/>
    <w:rsid w:val="005A3997"/>
    <w:rsid w:val="005A7562"/>
    <w:rsid w:val="005B600F"/>
    <w:rsid w:val="005B681A"/>
    <w:rsid w:val="005B6EF2"/>
    <w:rsid w:val="005C372C"/>
    <w:rsid w:val="005C5DB5"/>
    <w:rsid w:val="005D0F12"/>
    <w:rsid w:val="005D3492"/>
    <w:rsid w:val="005D7BCC"/>
    <w:rsid w:val="005E4DE3"/>
    <w:rsid w:val="005E5949"/>
    <w:rsid w:val="005E5A86"/>
    <w:rsid w:val="005E6DFF"/>
    <w:rsid w:val="0060386C"/>
    <w:rsid w:val="0061343A"/>
    <w:rsid w:val="0061486C"/>
    <w:rsid w:val="0061672B"/>
    <w:rsid w:val="00616966"/>
    <w:rsid w:val="006234C8"/>
    <w:rsid w:val="00625D8C"/>
    <w:rsid w:val="00627160"/>
    <w:rsid w:val="006307EB"/>
    <w:rsid w:val="00633F79"/>
    <w:rsid w:val="00634701"/>
    <w:rsid w:val="00635FEF"/>
    <w:rsid w:val="0063613E"/>
    <w:rsid w:val="006372AC"/>
    <w:rsid w:val="006411B6"/>
    <w:rsid w:val="00641B74"/>
    <w:rsid w:val="00641DA7"/>
    <w:rsid w:val="006448FA"/>
    <w:rsid w:val="0064789F"/>
    <w:rsid w:val="00647F17"/>
    <w:rsid w:val="00650454"/>
    <w:rsid w:val="006513E8"/>
    <w:rsid w:val="0065453E"/>
    <w:rsid w:val="00657629"/>
    <w:rsid w:val="00662A5F"/>
    <w:rsid w:val="00667F0C"/>
    <w:rsid w:val="00670009"/>
    <w:rsid w:val="00670953"/>
    <w:rsid w:val="0067328E"/>
    <w:rsid w:val="00675CD9"/>
    <w:rsid w:val="006774D7"/>
    <w:rsid w:val="00677F53"/>
    <w:rsid w:val="0068137C"/>
    <w:rsid w:val="00683E2F"/>
    <w:rsid w:val="00684F76"/>
    <w:rsid w:val="00691FD9"/>
    <w:rsid w:val="00692808"/>
    <w:rsid w:val="00693B5E"/>
    <w:rsid w:val="006956E3"/>
    <w:rsid w:val="00696F1C"/>
    <w:rsid w:val="006A0CEC"/>
    <w:rsid w:val="006A3B80"/>
    <w:rsid w:val="006A7388"/>
    <w:rsid w:val="006B2415"/>
    <w:rsid w:val="006B3553"/>
    <w:rsid w:val="006B3825"/>
    <w:rsid w:val="006C273D"/>
    <w:rsid w:val="006D065A"/>
    <w:rsid w:val="006D12AF"/>
    <w:rsid w:val="006D189D"/>
    <w:rsid w:val="006D3781"/>
    <w:rsid w:val="006E4BD9"/>
    <w:rsid w:val="006E61F3"/>
    <w:rsid w:val="006E6A75"/>
    <w:rsid w:val="006E7328"/>
    <w:rsid w:val="006F0865"/>
    <w:rsid w:val="006F127E"/>
    <w:rsid w:val="006F499C"/>
    <w:rsid w:val="006F4CC6"/>
    <w:rsid w:val="006F57DE"/>
    <w:rsid w:val="006F63A6"/>
    <w:rsid w:val="006F6955"/>
    <w:rsid w:val="006F6BD9"/>
    <w:rsid w:val="006F7B20"/>
    <w:rsid w:val="00700132"/>
    <w:rsid w:val="00700B0A"/>
    <w:rsid w:val="00700F05"/>
    <w:rsid w:val="0070447E"/>
    <w:rsid w:val="0070497E"/>
    <w:rsid w:val="00706234"/>
    <w:rsid w:val="0070708C"/>
    <w:rsid w:val="00710CFE"/>
    <w:rsid w:val="00711F1F"/>
    <w:rsid w:val="00714D52"/>
    <w:rsid w:val="00715933"/>
    <w:rsid w:val="00716163"/>
    <w:rsid w:val="0071747F"/>
    <w:rsid w:val="0072032A"/>
    <w:rsid w:val="0072664D"/>
    <w:rsid w:val="00726A59"/>
    <w:rsid w:val="00730DFE"/>
    <w:rsid w:val="00734320"/>
    <w:rsid w:val="00734BB5"/>
    <w:rsid w:val="007404EF"/>
    <w:rsid w:val="00740FB3"/>
    <w:rsid w:val="007446DD"/>
    <w:rsid w:val="007458E4"/>
    <w:rsid w:val="00747785"/>
    <w:rsid w:val="007528D8"/>
    <w:rsid w:val="0075560E"/>
    <w:rsid w:val="00756E6A"/>
    <w:rsid w:val="00764E50"/>
    <w:rsid w:val="00773FE7"/>
    <w:rsid w:val="00774B48"/>
    <w:rsid w:val="00775057"/>
    <w:rsid w:val="00776820"/>
    <w:rsid w:val="00777B94"/>
    <w:rsid w:val="00780C23"/>
    <w:rsid w:val="00783012"/>
    <w:rsid w:val="007832C8"/>
    <w:rsid w:val="0078425D"/>
    <w:rsid w:val="00790995"/>
    <w:rsid w:val="0079106C"/>
    <w:rsid w:val="00791BC5"/>
    <w:rsid w:val="00793CD1"/>
    <w:rsid w:val="007961DB"/>
    <w:rsid w:val="00797CDB"/>
    <w:rsid w:val="007A3170"/>
    <w:rsid w:val="007A569D"/>
    <w:rsid w:val="007A6627"/>
    <w:rsid w:val="007B4F2D"/>
    <w:rsid w:val="007B5FB4"/>
    <w:rsid w:val="007B7B39"/>
    <w:rsid w:val="007C1846"/>
    <w:rsid w:val="007C1A64"/>
    <w:rsid w:val="007C5208"/>
    <w:rsid w:val="007C62B8"/>
    <w:rsid w:val="007C7956"/>
    <w:rsid w:val="007D105C"/>
    <w:rsid w:val="007D10C9"/>
    <w:rsid w:val="007D73A4"/>
    <w:rsid w:val="007D7CB9"/>
    <w:rsid w:val="007E1AF5"/>
    <w:rsid w:val="007E4783"/>
    <w:rsid w:val="007E555C"/>
    <w:rsid w:val="007E7AB2"/>
    <w:rsid w:val="007F1C57"/>
    <w:rsid w:val="007F4857"/>
    <w:rsid w:val="007F598E"/>
    <w:rsid w:val="008005E2"/>
    <w:rsid w:val="008058F1"/>
    <w:rsid w:val="00811BF3"/>
    <w:rsid w:val="008133BB"/>
    <w:rsid w:val="00814E3C"/>
    <w:rsid w:val="008165B4"/>
    <w:rsid w:val="008176A6"/>
    <w:rsid w:val="008236FF"/>
    <w:rsid w:val="00824C77"/>
    <w:rsid w:val="00825618"/>
    <w:rsid w:val="00825BB7"/>
    <w:rsid w:val="00825FAB"/>
    <w:rsid w:val="00831F0D"/>
    <w:rsid w:val="0083631B"/>
    <w:rsid w:val="008409EC"/>
    <w:rsid w:val="00840DF7"/>
    <w:rsid w:val="00844C49"/>
    <w:rsid w:val="00844C62"/>
    <w:rsid w:val="00844E5A"/>
    <w:rsid w:val="00850240"/>
    <w:rsid w:val="00852918"/>
    <w:rsid w:val="00854900"/>
    <w:rsid w:val="00855578"/>
    <w:rsid w:val="008564C4"/>
    <w:rsid w:val="0086127C"/>
    <w:rsid w:val="0086139A"/>
    <w:rsid w:val="00863D06"/>
    <w:rsid w:val="008655D9"/>
    <w:rsid w:val="00870032"/>
    <w:rsid w:val="0087050E"/>
    <w:rsid w:val="008744D7"/>
    <w:rsid w:val="008803BE"/>
    <w:rsid w:val="0088166F"/>
    <w:rsid w:val="00882EFE"/>
    <w:rsid w:val="00890D4F"/>
    <w:rsid w:val="00891B44"/>
    <w:rsid w:val="0089428F"/>
    <w:rsid w:val="008A21DE"/>
    <w:rsid w:val="008A3817"/>
    <w:rsid w:val="008A5262"/>
    <w:rsid w:val="008A55D8"/>
    <w:rsid w:val="008A5F23"/>
    <w:rsid w:val="008B2708"/>
    <w:rsid w:val="008B3DB2"/>
    <w:rsid w:val="008B48AF"/>
    <w:rsid w:val="008B6428"/>
    <w:rsid w:val="008B6F32"/>
    <w:rsid w:val="008C3072"/>
    <w:rsid w:val="008D0F8B"/>
    <w:rsid w:val="008D13E2"/>
    <w:rsid w:val="008D2AEE"/>
    <w:rsid w:val="008E0CBC"/>
    <w:rsid w:val="008E1C0C"/>
    <w:rsid w:val="008E2E99"/>
    <w:rsid w:val="008E484F"/>
    <w:rsid w:val="008E5B94"/>
    <w:rsid w:val="008F3243"/>
    <w:rsid w:val="008F35F9"/>
    <w:rsid w:val="008F6B55"/>
    <w:rsid w:val="00900651"/>
    <w:rsid w:val="0090652B"/>
    <w:rsid w:val="00907670"/>
    <w:rsid w:val="009100F6"/>
    <w:rsid w:val="0091063A"/>
    <w:rsid w:val="009117EC"/>
    <w:rsid w:val="009236F7"/>
    <w:rsid w:val="00924365"/>
    <w:rsid w:val="00924BD0"/>
    <w:rsid w:val="00931A4B"/>
    <w:rsid w:val="009342DE"/>
    <w:rsid w:val="00935112"/>
    <w:rsid w:val="00935E8A"/>
    <w:rsid w:val="0093682F"/>
    <w:rsid w:val="009434BD"/>
    <w:rsid w:val="00947E9D"/>
    <w:rsid w:val="009518AC"/>
    <w:rsid w:val="0095200F"/>
    <w:rsid w:val="00954D78"/>
    <w:rsid w:val="00955253"/>
    <w:rsid w:val="0095727F"/>
    <w:rsid w:val="00960C4F"/>
    <w:rsid w:val="00963161"/>
    <w:rsid w:val="00964B5B"/>
    <w:rsid w:val="00965491"/>
    <w:rsid w:val="00966830"/>
    <w:rsid w:val="00966916"/>
    <w:rsid w:val="00971176"/>
    <w:rsid w:val="00971441"/>
    <w:rsid w:val="00976EA4"/>
    <w:rsid w:val="00987549"/>
    <w:rsid w:val="00987DBC"/>
    <w:rsid w:val="009904E1"/>
    <w:rsid w:val="009906CB"/>
    <w:rsid w:val="009923F3"/>
    <w:rsid w:val="00992CE1"/>
    <w:rsid w:val="00996E51"/>
    <w:rsid w:val="0099743B"/>
    <w:rsid w:val="009A4BB0"/>
    <w:rsid w:val="009B12A5"/>
    <w:rsid w:val="009B1C98"/>
    <w:rsid w:val="009B4504"/>
    <w:rsid w:val="009B4EAF"/>
    <w:rsid w:val="009B79F7"/>
    <w:rsid w:val="009C0074"/>
    <w:rsid w:val="009C0A5A"/>
    <w:rsid w:val="009C1C40"/>
    <w:rsid w:val="009C4E50"/>
    <w:rsid w:val="009C56D3"/>
    <w:rsid w:val="009D067A"/>
    <w:rsid w:val="009D2007"/>
    <w:rsid w:val="009D366F"/>
    <w:rsid w:val="009D4990"/>
    <w:rsid w:val="009E1C00"/>
    <w:rsid w:val="009E2093"/>
    <w:rsid w:val="009E20BA"/>
    <w:rsid w:val="009E2492"/>
    <w:rsid w:val="009E5A10"/>
    <w:rsid w:val="009E7328"/>
    <w:rsid w:val="009F0146"/>
    <w:rsid w:val="009F0BAC"/>
    <w:rsid w:val="009F27D5"/>
    <w:rsid w:val="009F31EE"/>
    <w:rsid w:val="009F7051"/>
    <w:rsid w:val="00A0039B"/>
    <w:rsid w:val="00A020A3"/>
    <w:rsid w:val="00A06783"/>
    <w:rsid w:val="00A106B2"/>
    <w:rsid w:val="00A1367D"/>
    <w:rsid w:val="00A14CAC"/>
    <w:rsid w:val="00A15411"/>
    <w:rsid w:val="00A16B88"/>
    <w:rsid w:val="00A21BDD"/>
    <w:rsid w:val="00A21C55"/>
    <w:rsid w:val="00A21DA5"/>
    <w:rsid w:val="00A21F6A"/>
    <w:rsid w:val="00A222CE"/>
    <w:rsid w:val="00A22C09"/>
    <w:rsid w:val="00A24A43"/>
    <w:rsid w:val="00A40F53"/>
    <w:rsid w:val="00A4222D"/>
    <w:rsid w:val="00A44700"/>
    <w:rsid w:val="00A46B94"/>
    <w:rsid w:val="00A47849"/>
    <w:rsid w:val="00A64EC4"/>
    <w:rsid w:val="00A659C7"/>
    <w:rsid w:val="00A668D2"/>
    <w:rsid w:val="00A66D62"/>
    <w:rsid w:val="00A66E30"/>
    <w:rsid w:val="00A67D00"/>
    <w:rsid w:val="00A730FA"/>
    <w:rsid w:val="00A73CCE"/>
    <w:rsid w:val="00A74647"/>
    <w:rsid w:val="00A77843"/>
    <w:rsid w:val="00A842D6"/>
    <w:rsid w:val="00A84F19"/>
    <w:rsid w:val="00A860D6"/>
    <w:rsid w:val="00A877C2"/>
    <w:rsid w:val="00A9606F"/>
    <w:rsid w:val="00AA13A1"/>
    <w:rsid w:val="00AA2AEA"/>
    <w:rsid w:val="00AA3F53"/>
    <w:rsid w:val="00AA59D3"/>
    <w:rsid w:val="00AB26E7"/>
    <w:rsid w:val="00AB32D8"/>
    <w:rsid w:val="00AB39B0"/>
    <w:rsid w:val="00AB5CC9"/>
    <w:rsid w:val="00AC2066"/>
    <w:rsid w:val="00AD1049"/>
    <w:rsid w:val="00AD2679"/>
    <w:rsid w:val="00AD2A9A"/>
    <w:rsid w:val="00AD523E"/>
    <w:rsid w:val="00AD66DF"/>
    <w:rsid w:val="00AD6DB2"/>
    <w:rsid w:val="00AD7E47"/>
    <w:rsid w:val="00AE22D3"/>
    <w:rsid w:val="00AE2640"/>
    <w:rsid w:val="00AE415B"/>
    <w:rsid w:val="00AE46F3"/>
    <w:rsid w:val="00AE47FB"/>
    <w:rsid w:val="00AE48FC"/>
    <w:rsid w:val="00AF53DC"/>
    <w:rsid w:val="00AF5595"/>
    <w:rsid w:val="00B0057F"/>
    <w:rsid w:val="00B02FFA"/>
    <w:rsid w:val="00B038FF"/>
    <w:rsid w:val="00B127CF"/>
    <w:rsid w:val="00B12DD6"/>
    <w:rsid w:val="00B149FD"/>
    <w:rsid w:val="00B14BC8"/>
    <w:rsid w:val="00B17B3E"/>
    <w:rsid w:val="00B22CEC"/>
    <w:rsid w:val="00B245A8"/>
    <w:rsid w:val="00B25319"/>
    <w:rsid w:val="00B25B0A"/>
    <w:rsid w:val="00B33964"/>
    <w:rsid w:val="00B35FAC"/>
    <w:rsid w:val="00B3745C"/>
    <w:rsid w:val="00B4128C"/>
    <w:rsid w:val="00B42EBB"/>
    <w:rsid w:val="00B45967"/>
    <w:rsid w:val="00B51177"/>
    <w:rsid w:val="00B5254B"/>
    <w:rsid w:val="00B533EB"/>
    <w:rsid w:val="00B575B3"/>
    <w:rsid w:val="00B64791"/>
    <w:rsid w:val="00B6556E"/>
    <w:rsid w:val="00B665E2"/>
    <w:rsid w:val="00B700AC"/>
    <w:rsid w:val="00B702B4"/>
    <w:rsid w:val="00B70741"/>
    <w:rsid w:val="00B7202E"/>
    <w:rsid w:val="00B724A5"/>
    <w:rsid w:val="00B73840"/>
    <w:rsid w:val="00B7593B"/>
    <w:rsid w:val="00B76868"/>
    <w:rsid w:val="00B84783"/>
    <w:rsid w:val="00B86385"/>
    <w:rsid w:val="00B8667A"/>
    <w:rsid w:val="00B90F9A"/>
    <w:rsid w:val="00B94536"/>
    <w:rsid w:val="00B94718"/>
    <w:rsid w:val="00B94AD6"/>
    <w:rsid w:val="00B95EEA"/>
    <w:rsid w:val="00BA36F4"/>
    <w:rsid w:val="00BA57E0"/>
    <w:rsid w:val="00BA6600"/>
    <w:rsid w:val="00BA6609"/>
    <w:rsid w:val="00BB2439"/>
    <w:rsid w:val="00BB699D"/>
    <w:rsid w:val="00BC0949"/>
    <w:rsid w:val="00BC2988"/>
    <w:rsid w:val="00BC36A9"/>
    <w:rsid w:val="00BC5477"/>
    <w:rsid w:val="00BC64D3"/>
    <w:rsid w:val="00BC68DF"/>
    <w:rsid w:val="00BC6CAA"/>
    <w:rsid w:val="00BC72FA"/>
    <w:rsid w:val="00BD0290"/>
    <w:rsid w:val="00BD7073"/>
    <w:rsid w:val="00BD72FA"/>
    <w:rsid w:val="00BE1554"/>
    <w:rsid w:val="00BE36C8"/>
    <w:rsid w:val="00BE4D72"/>
    <w:rsid w:val="00BF23B6"/>
    <w:rsid w:val="00BF68A2"/>
    <w:rsid w:val="00BF7AAE"/>
    <w:rsid w:val="00C007D0"/>
    <w:rsid w:val="00C05B43"/>
    <w:rsid w:val="00C15161"/>
    <w:rsid w:val="00C23057"/>
    <w:rsid w:val="00C26E45"/>
    <w:rsid w:val="00C338DE"/>
    <w:rsid w:val="00C366D8"/>
    <w:rsid w:val="00C4048C"/>
    <w:rsid w:val="00C4070F"/>
    <w:rsid w:val="00C41AFC"/>
    <w:rsid w:val="00C42412"/>
    <w:rsid w:val="00C44D44"/>
    <w:rsid w:val="00C450F6"/>
    <w:rsid w:val="00C45ED4"/>
    <w:rsid w:val="00C46AED"/>
    <w:rsid w:val="00C50D75"/>
    <w:rsid w:val="00C51303"/>
    <w:rsid w:val="00C51374"/>
    <w:rsid w:val="00C52F29"/>
    <w:rsid w:val="00C5302C"/>
    <w:rsid w:val="00C53BF1"/>
    <w:rsid w:val="00C56DBC"/>
    <w:rsid w:val="00C60CC0"/>
    <w:rsid w:val="00C651D7"/>
    <w:rsid w:val="00C721B4"/>
    <w:rsid w:val="00C754C6"/>
    <w:rsid w:val="00C814BE"/>
    <w:rsid w:val="00C81C19"/>
    <w:rsid w:val="00C8270C"/>
    <w:rsid w:val="00C829E3"/>
    <w:rsid w:val="00C84724"/>
    <w:rsid w:val="00C869B2"/>
    <w:rsid w:val="00C90A15"/>
    <w:rsid w:val="00C920B6"/>
    <w:rsid w:val="00C979A4"/>
    <w:rsid w:val="00CA1D7B"/>
    <w:rsid w:val="00CA2A20"/>
    <w:rsid w:val="00CA3E20"/>
    <w:rsid w:val="00CA4246"/>
    <w:rsid w:val="00CA5655"/>
    <w:rsid w:val="00CB0136"/>
    <w:rsid w:val="00CB45BB"/>
    <w:rsid w:val="00CC12D7"/>
    <w:rsid w:val="00CC139D"/>
    <w:rsid w:val="00CC7D29"/>
    <w:rsid w:val="00CD0DED"/>
    <w:rsid w:val="00CD1873"/>
    <w:rsid w:val="00CD2763"/>
    <w:rsid w:val="00CD5DE0"/>
    <w:rsid w:val="00CE1FA5"/>
    <w:rsid w:val="00CE2B81"/>
    <w:rsid w:val="00CE545E"/>
    <w:rsid w:val="00CE5DA8"/>
    <w:rsid w:val="00CE60DF"/>
    <w:rsid w:val="00CE7A06"/>
    <w:rsid w:val="00CF431E"/>
    <w:rsid w:val="00CF46A6"/>
    <w:rsid w:val="00CF74B6"/>
    <w:rsid w:val="00D00B58"/>
    <w:rsid w:val="00D03252"/>
    <w:rsid w:val="00D062F4"/>
    <w:rsid w:val="00D07037"/>
    <w:rsid w:val="00D07A43"/>
    <w:rsid w:val="00D07B29"/>
    <w:rsid w:val="00D07BEF"/>
    <w:rsid w:val="00D07F61"/>
    <w:rsid w:val="00D11130"/>
    <w:rsid w:val="00D12063"/>
    <w:rsid w:val="00D129A5"/>
    <w:rsid w:val="00D13225"/>
    <w:rsid w:val="00D16542"/>
    <w:rsid w:val="00D238FB"/>
    <w:rsid w:val="00D23B03"/>
    <w:rsid w:val="00D24249"/>
    <w:rsid w:val="00D26550"/>
    <w:rsid w:val="00D26DFA"/>
    <w:rsid w:val="00D276AA"/>
    <w:rsid w:val="00D3196A"/>
    <w:rsid w:val="00D33E87"/>
    <w:rsid w:val="00D34AB1"/>
    <w:rsid w:val="00D36CD2"/>
    <w:rsid w:val="00D4002E"/>
    <w:rsid w:val="00D4296F"/>
    <w:rsid w:val="00D42E0B"/>
    <w:rsid w:val="00D50902"/>
    <w:rsid w:val="00D61A9B"/>
    <w:rsid w:val="00D64327"/>
    <w:rsid w:val="00D646C2"/>
    <w:rsid w:val="00D703A6"/>
    <w:rsid w:val="00D70408"/>
    <w:rsid w:val="00D71DE3"/>
    <w:rsid w:val="00D72016"/>
    <w:rsid w:val="00D72833"/>
    <w:rsid w:val="00D76D36"/>
    <w:rsid w:val="00D77B56"/>
    <w:rsid w:val="00D831A0"/>
    <w:rsid w:val="00D832BA"/>
    <w:rsid w:val="00D83380"/>
    <w:rsid w:val="00D83EAD"/>
    <w:rsid w:val="00D90426"/>
    <w:rsid w:val="00D932CC"/>
    <w:rsid w:val="00D93683"/>
    <w:rsid w:val="00DA1ED0"/>
    <w:rsid w:val="00DA3D0C"/>
    <w:rsid w:val="00DA77AD"/>
    <w:rsid w:val="00DC0211"/>
    <w:rsid w:val="00DC0DD3"/>
    <w:rsid w:val="00DC45D1"/>
    <w:rsid w:val="00DC6489"/>
    <w:rsid w:val="00DC662F"/>
    <w:rsid w:val="00DC7985"/>
    <w:rsid w:val="00DC7E94"/>
    <w:rsid w:val="00DD0DCD"/>
    <w:rsid w:val="00DD4963"/>
    <w:rsid w:val="00DD4AC0"/>
    <w:rsid w:val="00DD5D81"/>
    <w:rsid w:val="00DE09B8"/>
    <w:rsid w:val="00DE2DAD"/>
    <w:rsid w:val="00DE3D32"/>
    <w:rsid w:val="00DE3E94"/>
    <w:rsid w:val="00DE518A"/>
    <w:rsid w:val="00DF0460"/>
    <w:rsid w:val="00DF2912"/>
    <w:rsid w:val="00DF31A4"/>
    <w:rsid w:val="00DF3F5B"/>
    <w:rsid w:val="00DF4838"/>
    <w:rsid w:val="00E0022F"/>
    <w:rsid w:val="00E012CE"/>
    <w:rsid w:val="00E014AF"/>
    <w:rsid w:val="00E01C34"/>
    <w:rsid w:val="00E037EA"/>
    <w:rsid w:val="00E11358"/>
    <w:rsid w:val="00E17B81"/>
    <w:rsid w:val="00E17F16"/>
    <w:rsid w:val="00E23545"/>
    <w:rsid w:val="00E254C8"/>
    <w:rsid w:val="00E25704"/>
    <w:rsid w:val="00E26C5F"/>
    <w:rsid w:val="00E307E1"/>
    <w:rsid w:val="00E36162"/>
    <w:rsid w:val="00E3736C"/>
    <w:rsid w:val="00E400AC"/>
    <w:rsid w:val="00E44079"/>
    <w:rsid w:val="00E538CD"/>
    <w:rsid w:val="00E54E03"/>
    <w:rsid w:val="00E64488"/>
    <w:rsid w:val="00E67D18"/>
    <w:rsid w:val="00E72A5B"/>
    <w:rsid w:val="00E732A2"/>
    <w:rsid w:val="00E762F6"/>
    <w:rsid w:val="00E812A7"/>
    <w:rsid w:val="00E81DFB"/>
    <w:rsid w:val="00E82D30"/>
    <w:rsid w:val="00E858F9"/>
    <w:rsid w:val="00E9207D"/>
    <w:rsid w:val="00E92864"/>
    <w:rsid w:val="00E92FB9"/>
    <w:rsid w:val="00E93493"/>
    <w:rsid w:val="00E944A2"/>
    <w:rsid w:val="00E9517C"/>
    <w:rsid w:val="00E961B8"/>
    <w:rsid w:val="00E9739A"/>
    <w:rsid w:val="00E97BBA"/>
    <w:rsid w:val="00EA6106"/>
    <w:rsid w:val="00EB0E8C"/>
    <w:rsid w:val="00EB15AF"/>
    <w:rsid w:val="00EB39CF"/>
    <w:rsid w:val="00EB7663"/>
    <w:rsid w:val="00EC39E8"/>
    <w:rsid w:val="00EC5755"/>
    <w:rsid w:val="00ED2953"/>
    <w:rsid w:val="00ED4062"/>
    <w:rsid w:val="00ED4BC0"/>
    <w:rsid w:val="00ED4F3B"/>
    <w:rsid w:val="00ED6C53"/>
    <w:rsid w:val="00EE3899"/>
    <w:rsid w:val="00EE7474"/>
    <w:rsid w:val="00EF2526"/>
    <w:rsid w:val="00EF2D1E"/>
    <w:rsid w:val="00EF313D"/>
    <w:rsid w:val="00EF541F"/>
    <w:rsid w:val="00EF57EB"/>
    <w:rsid w:val="00EF7F50"/>
    <w:rsid w:val="00F02C8D"/>
    <w:rsid w:val="00F03331"/>
    <w:rsid w:val="00F03BCE"/>
    <w:rsid w:val="00F13289"/>
    <w:rsid w:val="00F13425"/>
    <w:rsid w:val="00F15D33"/>
    <w:rsid w:val="00F27D5D"/>
    <w:rsid w:val="00F331E6"/>
    <w:rsid w:val="00F34007"/>
    <w:rsid w:val="00F346CD"/>
    <w:rsid w:val="00F34FF1"/>
    <w:rsid w:val="00F3646D"/>
    <w:rsid w:val="00F36C21"/>
    <w:rsid w:val="00F372C3"/>
    <w:rsid w:val="00F41D30"/>
    <w:rsid w:val="00F454CA"/>
    <w:rsid w:val="00F45B83"/>
    <w:rsid w:val="00F46550"/>
    <w:rsid w:val="00F46B41"/>
    <w:rsid w:val="00F46FCE"/>
    <w:rsid w:val="00F5246D"/>
    <w:rsid w:val="00F55A90"/>
    <w:rsid w:val="00F565EB"/>
    <w:rsid w:val="00F573E6"/>
    <w:rsid w:val="00F5758A"/>
    <w:rsid w:val="00F61194"/>
    <w:rsid w:val="00F63333"/>
    <w:rsid w:val="00F72F7A"/>
    <w:rsid w:val="00F7339B"/>
    <w:rsid w:val="00F73430"/>
    <w:rsid w:val="00F73AE1"/>
    <w:rsid w:val="00F75D4C"/>
    <w:rsid w:val="00F770D7"/>
    <w:rsid w:val="00F7795E"/>
    <w:rsid w:val="00F90074"/>
    <w:rsid w:val="00F90FAC"/>
    <w:rsid w:val="00F938B3"/>
    <w:rsid w:val="00F9750A"/>
    <w:rsid w:val="00FA199C"/>
    <w:rsid w:val="00FA200B"/>
    <w:rsid w:val="00FA37BF"/>
    <w:rsid w:val="00FA5181"/>
    <w:rsid w:val="00FA6E1F"/>
    <w:rsid w:val="00FB0B30"/>
    <w:rsid w:val="00FB1192"/>
    <w:rsid w:val="00FB2253"/>
    <w:rsid w:val="00FB4766"/>
    <w:rsid w:val="00FB4B2A"/>
    <w:rsid w:val="00FB6FD9"/>
    <w:rsid w:val="00FC1CCA"/>
    <w:rsid w:val="00FC6742"/>
    <w:rsid w:val="00FC7F80"/>
    <w:rsid w:val="00FD484B"/>
    <w:rsid w:val="00FD521B"/>
    <w:rsid w:val="00FE0A36"/>
    <w:rsid w:val="00FE3E19"/>
    <w:rsid w:val="00FE520C"/>
    <w:rsid w:val="00FE753C"/>
    <w:rsid w:val="00FE77C4"/>
    <w:rsid w:val="00FF0170"/>
    <w:rsid w:val="00FF13CF"/>
    <w:rsid w:val="00FF192E"/>
    <w:rsid w:val="00FF265B"/>
    <w:rsid w:val="00FF4738"/>
    <w:rsid w:val="00FF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C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120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26C5F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E26C5F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ConsPlusNormal">
    <w:name w:val="ConsPlusNormal"/>
    <w:rsid w:val="009100F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styleId="a3">
    <w:name w:val="Table Grid"/>
    <w:basedOn w:val="a1"/>
    <w:uiPriority w:val="59"/>
    <w:rsid w:val="00910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"/>
    <w:basedOn w:val="a"/>
    <w:rsid w:val="0078425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2">
    <w:name w:val="Body Text 2"/>
    <w:basedOn w:val="a"/>
    <w:link w:val="20"/>
    <w:rsid w:val="0078425D"/>
    <w:pPr>
      <w:spacing w:after="120" w:line="480" w:lineRule="auto"/>
    </w:pPr>
  </w:style>
  <w:style w:type="character" w:customStyle="1" w:styleId="20">
    <w:name w:val="Основной текст 2 Знак"/>
    <w:link w:val="2"/>
    <w:semiHidden/>
    <w:locked/>
    <w:rsid w:val="0078425D"/>
    <w:rPr>
      <w:sz w:val="24"/>
      <w:szCs w:val="24"/>
      <w:lang w:val="ru-RU" w:eastAsia="ru-RU" w:bidi="ar-SA"/>
    </w:rPr>
  </w:style>
  <w:style w:type="paragraph" w:customStyle="1" w:styleId="a4">
    <w:name w:val="Знак"/>
    <w:basedOn w:val="a"/>
    <w:rsid w:val="00F73AE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Body Text"/>
    <w:basedOn w:val="a"/>
    <w:rsid w:val="00DE3E94"/>
    <w:pPr>
      <w:spacing w:after="120"/>
    </w:pPr>
    <w:rPr>
      <w:lang w:eastAsia="ar-SA"/>
    </w:rPr>
  </w:style>
  <w:style w:type="paragraph" w:customStyle="1" w:styleId="Default">
    <w:name w:val="Default"/>
    <w:rsid w:val="00FA37B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footnote text"/>
    <w:basedOn w:val="a"/>
    <w:semiHidden/>
    <w:rsid w:val="00FA37BF"/>
    <w:rPr>
      <w:sz w:val="20"/>
      <w:szCs w:val="20"/>
    </w:rPr>
  </w:style>
  <w:style w:type="character" w:styleId="a7">
    <w:name w:val="footnote reference"/>
    <w:semiHidden/>
    <w:rsid w:val="00FA37BF"/>
    <w:rPr>
      <w:vertAlign w:val="superscript"/>
    </w:rPr>
  </w:style>
  <w:style w:type="character" w:customStyle="1" w:styleId="10">
    <w:name w:val="Заголовок 1 Знак"/>
    <w:link w:val="1"/>
    <w:rsid w:val="000120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B42E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42EBB"/>
    <w:rPr>
      <w:sz w:val="24"/>
      <w:szCs w:val="24"/>
    </w:rPr>
  </w:style>
  <w:style w:type="paragraph" w:styleId="aa">
    <w:name w:val="footer"/>
    <w:basedOn w:val="a"/>
    <w:link w:val="ab"/>
    <w:rsid w:val="00B42E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B42EBB"/>
    <w:rPr>
      <w:sz w:val="24"/>
      <w:szCs w:val="24"/>
    </w:rPr>
  </w:style>
  <w:style w:type="paragraph" w:styleId="ac">
    <w:name w:val="Title"/>
    <w:basedOn w:val="a"/>
    <w:link w:val="ad"/>
    <w:qFormat/>
    <w:rsid w:val="00234FBF"/>
    <w:pPr>
      <w:jc w:val="center"/>
    </w:pPr>
    <w:rPr>
      <w:bCs/>
      <w:sz w:val="32"/>
    </w:rPr>
  </w:style>
  <w:style w:type="character" w:customStyle="1" w:styleId="ad">
    <w:name w:val="Название Знак"/>
    <w:link w:val="ac"/>
    <w:rsid w:val="00234FBF"/>
    <w:rPr>
      <w:bCs/>
      <w:sz w:val="32"/>
      <w:szCs w:val="24"/>
    </w:rPr>
  </w:style>
  <w:style w:type="paragraph" w:styleId="21">
    <w:name w:val="Body Text Indent 2"/>
    <w:basedOn w:val="a"/>
    <w:link w:val="22"/>
    <w:unhideWhenUsed/>
    <w:rsid w:val="00234FBF"/>
    <w:pPr>
      <w:spacing w:after="120" w:line="480" w:lineRule="auto"/>
      <w:ind w:left="283"/>
    </w:pPr>
    <w:rPr>
      <w:bCs/>
    </w:rPr>
  </w:style>
  <w:style w:type="character" w:customStyle="1" w:styleId="22">
    <w:name w:val="Основной текст с отступом 2 Знак"/>
    <w:link w:val="21"/>
    <w:rsid w:val="00234FBF"/>
    <w:rPr>
      <w:bCs/>
      <w:sz w:val="24"/>
      <w:szCs w:val="24"/>
    </w:rPr>
  </w:style>
  <w:style w:type="paragraph" w:customStyle="1" w:styleId="textindent">
    <w:name w:val="textindent"/>
    <w:basedOn w:val="a"/>
    <w:rsid w:val="00234FBF"/>
    <w:pPr>
      <w:spacing w:before="60" w:after="60"/>
      <w:ind w:firstLine="225"/>
      <w:jc w:val="both"/>
    </w:pPr>
    <w:rPr>
      <w:rFonts w:ascii="Arial" w:hAnsi="Arial" w:cs="Arial"/>
      <w:bCs/>
      <w:color w:val="000000"/>
      <w:sz w:val="18"/>
      <w:szCs w:val="18"/>
    </w:rPr>
  </w:style>
  <w:style w:type="paragraph" w:customStyle="1" w:styleId="210">
    <w:name w:val="Основной текст 21"/>
    <w:basedOn w:val="a"/>
    <w:rsid w:val="004847A6"/>
    <w:pPr>
      <w:suppressAutoHyphens/>
    </w:pPr>
    <w:rPr>
      <w:szCs w:val="20"/>
      <w:lang w:eastAsia="ar-SA"/>
    </w:rPr>
  </w:style>
  <w:style w:type="paragraph" w:styleId="ae">
    <w:name w:val="Balloon Text"/>
    <w:basedOn w:val="a"/>
    <w:link w:val="af"/>
    <w:rsid w:val="009E2093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E2093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825BB7"/>
    <w:rPr>
      <w:rFonts w:ascii="Calibri" w:eastAsia="Calibri" w:hAnsi="Calibri"/>
      <w:sz w:val="22"/>
      <w:szCs w:val="22"/>
      <w:lang w:eastAsia="en-US"/>
    </w:rPr>
  </w:style>
  <w:style w:type="character" w:styleId="af1">
    <w:name w:val="Hyperlink"/>
    <w:basedOn w:val="a0"/>
    <w:rsid w:val="00BA6600"/>
    <w:rPr>
      <w:color w:val="0000FF"/>
      <w:u w:val="single"/>
    </w:rPr>
  </w:style>
  <w:style w:type="paragraph" w:customStyle="1" w:styleId="ConsPlusTitle">
    <w:name w:val="ConsPlusTitle"/>
    <w:rsid w:val="00A668D2"/>
    <w:pPr>
      <w:widowControl w:val="0"/>
      <w:autoSpaceDE w:val="0"/>
      <w:autoSpaceDN w:val="0"/>
    </w:pPr>
    <w:rPr>
      <w:b/>
      <w:sz w:val="28"/>
    </w:rPr>
  </w:style>
  <w:style w:type="paragraph" w:styleId="af2">
    <w:name w:val="List Paragraph"/>
    <w:basedOn w:val="a"/>
    <w:uiPriority w:val="34"/>
    <w:qFormat/>
    <w:rsid w:val="000C54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04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7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23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71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672940">
                                  <w:marLeft w:val="0"/>
                                  <w:marRight w:val="0"/>
                                  <w:marTop w:val="64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44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78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348464">
                                              <w:marLeft w:val="0"/>
                                              <w:marRight w:val="0"/>
                                              <w:marTop w:val="64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350379">
                                                  <w:marLeft w:val="95"/>
                                                  <w:marRight w:val="9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539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496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9512772">
                                                              <w:marLeft w:val="0"/>
                                                              <w:marRight w:val="0"/>
                                                              <w:marTop w:val="167"/>
                                                              <w:marBottom w:val="167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171BE-B6C1-4903-AA13-B828B5CC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11</Pages>
  <Words>3825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AdmBor</Company>
  <LinksUpToDate>false</LinksUpToDate>
  <CharactersWithSpaces>25577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ngk</dc:creator>
  <cp:lastModifiedBy>User</cp:lastModifiedBy>
  <cp:revision>21</cp:revision>
  <cp:lastPrinted>2019-02-06T05:17:00Z</cp:lastPrinted>
  <dcterms:created xsi:type="dcterms:W3CDTF">2019-01-29T04:17:00Z</dcterms:created>
  <dcterms:modified xsi:type="dcterms:W3CDTF">2019-02-15T01:01:00Z</dcterms:modified>
</cp:coreProperties>
</file>